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C53D" w14:textId="5D974884" w:rsidR="00281452" w:rsidRPr="001E0FEA" w:rsidRDefault="00281452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6920210"/>
      <w:r w:rsidRPr="001E0FEA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FC5CEF8" wp14:editId="32A1A7E2">
            <wp:extent cx="1000125" cy="828675"/>
            <wp:effectExtent l="0" t="0" r="0" b="9525"/>
            <wp:docPr id="7" name="Picture 7" descr="bcnnon3000 no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nnon3000 noshad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0E04" w14:textId="77777777" w:rsidR="00281452" w:rsidRPr="001E0FEA" w:rsidRDefault="00503E3A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</w:t>
      </w:r>
      <w:bookmarkStart w:id="1" w:name="_Hlk56920159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bookmarkEnd w:id="1"/>
      <w:bookmarkEnd w:id="0"/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2887" w:rsidRPr="001E0FEA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</w:p>
    <w:p w14:paraId="4959A3EF" w14:textId="77777777" w:rsidR="00281452" w:rsidRPr="001E0FEA" w:rsidRDefault="00281452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วิทยาลัยพยาบาลบรมราชชนนี จังหวัดนนทบุรี</w:t>
      </w:r>
    </w:p>
    <w:p w14:paraId="361AE214" w14:textId="0C2DC947" w:rsidR="00281452" w:rsidRPr="001E0FEA" w:rsidRDefault="00281452" w:rsidP="0028145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ตามความเชี่ยวชาญของอาจารย์พยาบาล </w:t>
      </w:r>
      <w:r w:rsidR="005D41CD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สาขาการพยาบาล</w:t>
      </w:r>
      <w:r w:rsidR="00BE6F70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มารดาทารกและการผดุงครรภ์</w:t>
      </w: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ภาคการศึกษาที่ </w:t>
      </w:r>
      <w:r w:rsidR="005C5408">
        <w:rPr>
          <w:rFonts w:ascii="TH SarabunPSK" w:hAnsi="TH SarabunPSK" w:cs="TH SarabunPSK" w:hint="cs"/>
          <w:b/>
          <w:bCs/>
          <w:sz w:val="32"/>
          <w:szCs w:val="32"/>
          <w:cs/>
        </w:rPr>
        <w:t>2-</w:t>
      </w: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ปีการศึกษา </w:t>
      </w:r>
      <w:r w:rsidRPr="001E0FEA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5C540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E5190C8" w14:textId="1EF6FD0D" w:rsidR="00887EEF" w:rsidRPr="001E0FEA" w:rsidRDefault="00503E3A" w:rsidP="00D267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56920131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ผู้ดำเนินการ</w:t>
      </w:r>
      <w:r w:rsidR="00691793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 xml:space="preserve">นางกนกอร ศรีสมพันธุ์ </w:t>
      </w:r>
    </w:p>
    <w:bookmarkEnd w:id="2"/>
    <w:p w14:paraId="3DF9654D" w14:textId="48024560" w:rsidR="00503E3A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503E3A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0FE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26C19" w:rsidRPr="001E0FEA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D318BB" w:rsidRPr="001E0FE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</w:t>
      </w:r>
      <w:r w:rsidR="004F62BC" w:rsidRP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2ED3EC7E" w14:textId="60628221" w:rsidR="00281452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หน่วยงานที่ร่วมปฏิบัติการพยาบาล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ตึกสูติ นรีเวชกรรม</w:t>
      </w: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</w:t>
      </w:r>
    </w:p>
    <w:p w14:paraId="48411C58" w14:textId="62F4940A" w:rsidR="00E63B20" w:rsidRDefault="00281452" w:rsidP="00E63B20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รูปแบบการปฏิบัติการพยาบาล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ปฏิบัติการพยาบาล ให้ความช่วยเหลือดูแล และให้คำปรึกษาแก่ผู้ป่วยโดยตรงเป็นรายบุคคล ในกลุ่มผู้ป่วยที่สนใจ</w:t>
      </w:r>
    </w:p>
    <w:p w14:paraId="488DF59D" w14:textId="74EF7754" w:rsidR="00281452" w:rsidRPr="001E0FEA" w:rsidRDefault="00281452" w:rsidP="002814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กิจกรรมที่ดำเนินการ </w:t>
      </w:r>
    </w:p>
    <w:p w14:paraId="4604CD15" w14:textId="3551AA13" w:rsidR="00281452" w:rsidRPr="001E0FEA" w:rsidRDefault="00281452" w:rsidP="00281452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ปฏิบัติ</w:t>
      </w:r>
      <w:r w:rsidR="001E0FEA"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การพยาบาล เพื่อ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ส่งเสริมการรับรู้ความสามารถของมารดาหล</w:t>
      </w:r>
      <w:r w:rsid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งคลอดในการปฏิบัติการเลี้ยงลูกด้วยนมแม่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ให้ความช่วยเหลือดูแลและ</w:t>
      </w:r>
      <w:r w:rsidR="001E0FEA" w:rsidRPr="001E0FEA">
        <w:rPr>
          <w:rFonts w:ascii="TH SarabunPSK" w:hAnsi="TH SarabunPSK" w:cs="TH SarabunPSK" w:hint="cs"/>
          <w:sz w:val="32"/>
          <w:szCs w:val="32"/>
          <w:cs/>
        </w:rPr>
        <w:t xml:space="preserve">ให้คำแนะนำ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สาธิตและสาธิตย้อนกลับการปฏิบัติการเลี้ยงลูกด้วยนมแม่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</w:r>
    </w:p>
    <w:p w14:paraId="6D573F9A" w14:textId="472FF74C" w:rsidR="00281452" w:rsidRPr="001E0FEA" w:rsidRDefault="00281452" w:rsidP="00281452">
      <w:pPr>
        <w:pStyle w:val="ListParagraph"/>
        <w:numPr>
          <w:ilvl w:val="0"/>
          <w:numId w:val="15"/>
        </w:numPr>
        <w:rPr>
          <w:rFonts w:ascii="TH SarabunPSK" w:eastAsia="Arial Unicode MS" w:hAnsi="TH SarabunPSK" w:cs="TH SarabunPSK"/>
          <w:sz w:val="32"/>
          <w:szCs w:val="32"/>
          <w:lang w:eastAsia="zh-CN"/>
        </w:rPr>
      </w:pPr>
      <w:r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ประเมินการรับรู้ความสามารถของตนเองโดยใช้แบบวัดการรับรู้ความสามารถของตนเองในการ</w:t>
      </w: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เลี้ยงลูกด้วยนมแม่</w:t>
      </w:r>
    </w:p>
    <w:p w14:paraId="4CBEF7EA" w14:textId="77777777" w:rsidR="001E0FEA" w:rsidRPr="001E0FEA" w:rsidRDefault="00281452" w:rsidP="001E0FEA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ประเมิน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การปฏิบัติการเลี้ยงลูกด้วยนมแม่</w:t>
      </w: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ของมารดาหลังคลอดโดยใช้แบบสอบถามการปฏิบัติการเลี้ยงลูกด้วยนมแม่</w:t>
      </w:r>
    </w:p>
    <w:p w14:paraId="3785085E" w14:textId="6DD62E66" w:rsidR="00281452" w:rsidRPr="001E0FEA" w:rsidRDefault="001E0FEA" w:rsidP="001E0FEA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สรุปผลการปฏิบัติงาน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</w:r>
    </w:p>
    <w:p w14:paraId="4D298F6B" w14:textId="3AB51037" w:rsidR="00281452" w:rsidRPr="001E0FEA" w:rsidRDefault="00503E3A" w:rsidP="00281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1E0FEA">
        <w:rPr>
          <w:rFonts w:ascii="TH SarabunPSK" w:hAnsi="TH SarabunPSK" w:cs="TH SarabunPSK" w:hint="cs"/>
          <w:sz w:val="32"/>
          <w:szCs w:val="32"/>
          <w:cs/>
        </w:rPr>
        <w:tab/>
      </w:r>
      <w:r w:rsidR="00C97D64" w:rsidRPr="001E0FE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E66A2" w:rsidRPr="001E0FEA">
        <w:rPr>
          <w:rFonts w:ascii="TH SarabunPSK" w:hAnsi="TH SarabunPSK" w:cs="TH SarabunPSK" w:hint="cs"/>
          <w:sz w:val="32"/>
          <w:szCs w:val="32"/>
          <w:cs/>
        </w:rPr>
        <w:t>ชั่วโมงไม่น้อยกว่า</w:t>
      </w:r>
      <w:r w:rsidR="00C97D64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408">
        <w:rPr>
          <w:rFonts w:ascii="TH SarabunPSK" w:hAnsi="TH SarabunPSK" w:cs="TH SarabunPSK" w:hint="cs"/>
          <w:sz w:val="32"/>
          <w:szCs w:val="32"/>
          <w:cs/>
        </w:rPr>
        <w:t>126</w:t>
      </w:r>
      <w:r w:rsidRPr="001E0FEA">
        <w:rPr>
          <w:rFonts w:ascii="TH SarabunPSK" w:hAnsi="TH SarabunPSK" w:cs="TH SarabunPSK" w:hint="cs"/>
          <w:sz w:val="32"/>
          <w:szCs w:val="32"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ตึกสูติ นรีเวชกรรม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</w:t>
      </w:r>
    </w:p>
    <w:p w14:paraId="366B9D91" w14:textId="46102A98" w:rsidR="00503E3A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มารดาหลังคลอด</w:t>
      </w:r>
      <w:r w:rsidR="00D63169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3E3A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988A59B" w14:textId="77777777" w:rsidR="00503E3A" w:rsidRPr="001E0FEA" w:rsidRDefault="00503E3A" w:rsidP="00503E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8FC4A82" w14:textId="630050B2" w:rsidR="00726D04" w:rsidRPr="001E0FEA" w:rsidRDefault="00703E43" w:rsidP="00764D8C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ส่งเสริมการรับรู้ความสามารถของมารดาหล</w:t>
      </w:r>
      <w:r w:rsidR="009A5BAC" w:rsidRP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028BA290" w14:textId="77777777" w:rsidR="00663443" w:rsidRPr="001E0FEA" w:rsidRDefault="00A663C4" w:rsidP="00663443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left="709" w:right="-115" w:firstLine="11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45A8D" w:rsidRPr="001E0FEA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ให้มารดาหลังคลอดสามารถ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ได้อย่างถูกต้อง</w:t>
      </w:r>
      <w:r w:rsidR="00663443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และทราบแนวทางการ</w:t>
      </w:r>
      <w:r w:rsidR="00663443" w:rsidRPr="001E0FEA">
        <w:rPr>
          <w:rFonts w:ascii="TH SarabunPSK" w:hAnsi="TH SarabunPSK" w:cs="TH SarabunPSK" w:hint="cs"/>
          <w:sz w:val="32"/>
          <w:szCs w:val="32"/>
          <w:cs/>
        </w:rPr>
        <w:t xml:space="preserve">ป้องกันและแก้ไขปัญหาที่อาจพบได้ในการเลี้ยงลูกด้วยนมแม่ </w:t>
      </w:r>
    </w:p>
    <w:p w14:paraId="52B29387" w14:textId="6F01E5FB" w:rsidR="00703E43" w:rsidRPr="001E0FEA" w:rsidRDefault="00726D04" w:rsidP="00663443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left="709" w:right="-115" w:firstLine="11"/>
        <w:rPr>
          <w:rFonts w:ascii="TH SarabunPSK" w:eastAsia="Calibri" w:hAnsi="TH SarabunPSK" w:cs="TH SarabunPSK"/>
          <w:sz w:val="32"/>
          <w:szCs w:val="32"/>
          <w:cs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เพื่อส่งเสริมให้มารดาหลังคลอดเลี้ยงลูกด้วยนมแม่อย่างน้อย </w:t>
      </w:r>
      <w:r w:rsidRPr="001E0FEA">
        <w:rPr>
          <w:rFonts w:ascii="TH SarabunPSK" w:eastAsia="Calibri" w:hAnsi="TH SarabunPSK" w:cs="TH SarabunPSK" w:hint="cs"/>
          <w:sz w:val="32"/>
          <w:szCs w:val="32"/>
        </w:rPr>
        <w:t xml:space="preserve">6 </w:t>
      </w: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38E54514" w14:textId="611CC806" w:rsidR="009532AD" w:rsidRPr="001E0FEA" w:rsidRDefault="009532AD" w:rsidP="00703E43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ดัชนีชี้วัดความสำเร็จ</w:t>
      </w:r>
      <w:r w:rsidR="00703E43" w:rsidRPr="001E0FEA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00B1065A" w14:textId="6E4A0247" w:rsidR="00726D04" w:rsidRPr="001E0FEA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</w:rPr>
        <w:t>1.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80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663443" w:rsidRPr="001E0FEA">
        <w:rPr>
          <w:rFonts w:ascii="TH SarabunPSK" w:hAnsi="TH SarabunPSK" w:cs="TH SarabunPSK" w:hint="cs"/>
          <w:sz w:val="32"/>
          <w:szCs w:val="32"/>
          <w:cs/>
        </w:rPr>
        <w:t>ได้อย่างถูกต้อง</w:t>
      </w:r>
      <w:r w:rsidR="006E66A2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มีคะแนนเฉลี่ยไม่น้อยกว่า 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</w:rPr>
        <w:t>3.51</w:t>
      </w:r>
    </w:p>
    <w:p w14:paraId="078ADC4A" w14:textId="14978882" w:rsidR="00E16F94" w:rsidRPr="001E0FEA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</w:rPr>
        <w:t>2.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80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745A8D" w:rsidRPr="001E0FEA">
        <w:rPr>
          <w:rFonts w:ascii="TH SarabunPSK" w:eastAsia="Calibri" w:hAnsi="TH SarabunPSK" w:cs="TH SarabunPSK" w:hint="cs"/>
          <w:sz w:val="32"/>
          <w:szCs w:val="32"/>
          <w:cs/>
        </w:rPr>
        <w:t>มีความตั้งใจในการ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เลี้ยงลูกด้วยนมแม่อย่างน้อย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6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5C7ABAD1" w14:textId="77777777" w:rsidR="009532AD" w:rsidRPr="001E0FEA" w:rsidRDefault="009532AD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4399DBBC" w14:textId="6479299A" w:rsidR="00D318BB" w:rsidRPr="001E0FEA" w:rsidRDefault="00D318BB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56919990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ตึกสูติ นรีเวชกรรม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โรงพยาบาลพระนั่งเกล้า   (รวม </w:t>
      </w:r>
      <w:r w:rsidR="005C5408">
        <w:rPr>
          <w:rFonts w:ascii="TH SarabunPSK" w:hAnsi="TH SarabunPSK" w:cs="TH SarabunPSK" w:hint="cs"/>
          <w:sz w:val="32"/>
          <w:szCs w:val="32"/>
          <w:cs/>
        </w:rPr>
        <w:t>18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วัน คิดเป็น </w:t>
      </w:r>
      <w:r w:rsidR="005C5408">
        <w:rPr>
          <w:rFonts w:ascii="TH SarabunPSK" w:hAnsi="TH SarabunPSK" w:cs="TH SarabunPSK" w:hint="cs"/>
          <w:sz w:val="32"/>
          <w:szCs w:val="32"/>
          <w:cs/>
        </w:rPr>
        <w:t>126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ชั่วโมง)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444"/>
        <w:gridCol w:w="1800"/>
        <w:gridCol w:w="2070"/>
        <w:gridCol w:w="2462"/>
      </w:tblGrid>
      <w:tr w:rsidR="00A454D2" w:rsidRPr="001E0FEA" w14:paraId="234EA3BA" w14:textId="77777777" w:rsidTr="00B40BED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bookmarkEnd w:id="3"/>
          <w:p w14:paraId="1F3F528E" w14:textId="77777777" w:rsidR="00267FF2" w:rsidRPr="001E0FEA" w:rsidRDefault="00267FF2" w:rsidP="00267FF2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5B4EC357" w14:textId="77777777" w:rsidR="00267FF2" w:rsidRPr="001E0FEA" w:rsidRDefault="00267FF2" w:rsidP="00267FF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F5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F24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E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10.00 -11.00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315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 xml:space="preserve">11.00-12.00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0FE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13.00-14.00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D7D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14.00-15.00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662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15.00-16.00</w:t>
            </w:r>
          </w:p>
        </w:tc>
      </w:tr>
      <w:tr w:rsidR="00A454D2" w:rsidRPr="001E0FEA" w14:paraId="07158E8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72" w14:textId="1727CE12" w:rsidR="00745A8D" w:rsidRPr="001E0FEA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</w:t>
            </w:r>
          </w:p>
          <w:p w14:paraId="6D19538A" w14:textId="6C08BA6C" w:rsidR="00CF19E8" w:rsidRPr="001E0FEA" w:rsidRDefault="005C5408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มค.68</w:t>
            </w:r>
          </w:p>
          <w:p w14:paraId="6381F6B8" w14:textId="3F4737C0" w:rsidR="00745A8D" w:rsidRPr="001E0FEA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EE3" w14:textId="617CECA0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7FC1C70" w14:textId="5B815DF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6F" w14:textId="45E00A94" w:rsidR="00745A8D" w:rsidRPr="001E0FEA" w:rsidRDefault="00745A8D" w:rsidP="00745A8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</w:t>
            </w:r>
            <w:r w:rsidR="006632D0"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ง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ABE91" w14:textId="5919DC0A" w:rsidR="00745A8D" w:rsidRPr="001E0FEA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F21" w14:textId="77777777" w:rsidR="00745A8D" w:rsidRPr="001E0FEA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EF1A361" w14:textId="359B05CB" w:rsidR="00745A8D" w:rsidRPr="001E0FEA" w:rsidRDefault="00745A8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งาน </w:t>
            </w:r>
            <w:r w:rsidR="00B40BED"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71B34E22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A" w14:textId="7AAFAB72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</w:t>
            </w:r>
          </w:p>
          <w:p w14:paraId="1838B694" w14:textId="4EF86FD2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0511C7D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B976A" w14:textId="2A328683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2CF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C8C9EC4" w14:textId="0CFF53CF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071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5AF9DD0" w14:textId="0A3111E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4BF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FD3F6E4" w14:textId="5E7E8E9D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7FB1E48C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525" w14:textId="2E895815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1669CAD7" w14:textId="4A625446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6604DB11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17008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79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30F3D373" w14:textId="6C2C1D60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2B1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503B607" w14:textId="0E430C3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6CB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A6AD673" w14:textId="676BBF2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488DD3A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34A" w14:textId="04D4C6D2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3947CE75" w14:textId="652D6363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71DC218E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FF736" w14:textId="22278AE5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4C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18B9575" w14:textId="74D2E13F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439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2F15DE2" w14:textId="0E3A2D3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9FE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0AB594F" w14:textId="4B95412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6CD805A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236" w14:textId="2BC785DF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64EA4516" w14:textId="3AFA1891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มี.ค.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  <w:p w14:paraId="20678E23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858D5" w14:textId="652989E4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B15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1A4C41D" w14:textId="7F13057C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756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904531E" w14:textId="565FBD5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AB6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5F583C8" w14:textId="6A092A34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082A79E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5AC" w14:textId="0257BC56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  <w:p w14:paraId="73780D37" w14:textId="03988BE9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มี.ค.68</w:t>
            </w:r>
          </w:p>
          <w:p w14:paraId="7AE0E483" w14:textId="2BF10619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1B75D" w14:textId="6067635E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59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76A44D3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ABE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83410ED" w14:textId="3743177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0E2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07A2001" w14:textId="5BA86998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038C472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C1" w14:textId="6C6954DC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  <w:p w14:paraId="5F9FF768" w14:textId="3560C6FA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มี.ค.68</w:t>
            </w:r>
          </w:p>
          <w:p w14:paraId="1FE9803F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0E7F4" w14:textId="36EAC57F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6F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6BF5E66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902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69531F7" w14:textId="093CF20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152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4AAB26F" w14:textId="2C8D0EE0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C7120CC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5D6" w14:textId="78A56D38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  <w:p w14:paraId="16E33783" w14:textId="6F901FA5" w:rsidR="005C5408" w:rsidRPr="001E0FEA" w:rsidRDefault="005C5408" w:rsidP="005C540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มี.ค.68</w:t>
            </w:r>
          </w:p>
          <w:p w14:paraId="7D5BF5AD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1B207" w14:textId="72954D36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CB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6B6785B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517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7D82A3A2" w14:textId="3AA37B41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2A9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7CC8759" w14:textId="605A71B9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363531D1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EA" w14:textId="397D0D61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  <w:p w14:paraId="593B2522" w14:textId="569702EB" w:rsidR="00B40BED" w:rsidRPr="001E0FEA" w:rsidRDefault="00D63571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เม.ย.68</w:t>
            </w:r>
          </w:p>
          <w:p w14:paraId="0D7717E2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00DAC" w14:textId="7046F0E3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73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0449592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257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ED716" w14:textId="73922E7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A60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1BE2243" w14:textId="2539B08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6DAE0DE5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2AD" w14:textId="207900C4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  <w:p w14:paraId="13F3959D" w14:textId="0276FEA5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เม.ย.68</w:t>
            </w:r>
          </w:p>
          <w:p w14:paraId="5D1F148B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4F1B9" w14:textId="4ECDE2FA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2B9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6B7A1507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EEC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585B10B" w14:textId="293F05F8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0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4E5C472" w14:textId="300F1E4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5401A01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B0B" w14:textId="0B9C3159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  <w:p w14:paraId="7C8203FF" w14:textId="605406BF" w:rsidR="007957D2" w:rsidRPr="001E0FEA" w:rsidRDefault="00D63571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เม.ย.68</w:t>
            </w:r>
          </w:p>
          <w:p w14:paraId="021DD337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098BC" w14:textId="3A61134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E5D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39B02E8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638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6F6B14A" w14:textId="6AC2122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2BE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0FC2419" w14:textId="4E10ABE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F9AFB6A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22" w14:textId="52E232EA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  <w:p w14:paraId="1293A6A1" w14:textId="00204E1D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เม.ย.68</w:t>
            </w:r>
          </w:p>
          <w:p w14:paraId="4AC80D47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28A5B" w14:textId="47E0F69D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062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5A82BAC5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89B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443FF31" w14:textId="6CC272A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BAC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FA1DCA9" w14:textId="5A4C4F41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405796D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E5B" w14:textId="0AF6D6A1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13</w:t>
            </w:r>
          </w:p>
          <w:p w14:paraId="73620976" w14:textId="12E7C4DD" w:rsidR="007957D2" w:rsidRPr="001E0FEA" w:rsidRDefault="00D63571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มิ.ย.68</w:t>
            </w:r>
          </w:p>
          <w:p w14:paraId="4E945DB9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4BA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CDC6198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006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D98C077" w14:textId="2B0639BB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393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81C4A35" w14:textId="70E743AB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0B45290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5DC" w14:textId="24D50520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14</w:t>
            </w:r>
          </w:p>
          <w:p w14:paraId="79FFFECC" w14:textId="3CEC3D80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มิ.ย.68</w:t>
            </w:r>
          </w:p>
          <w:p w14:paraId="5358D30C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518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1A5488E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04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DD3739" w14:textId="650FD863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392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D9C2BB3" w14:textId="45E02734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009E036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80C" w14:textId="44067BB3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15</w:t>
            </w:r>
          </w:p>
          <w:p w14:paraId="4E001BC2" w14:textId="2C1A64AC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มิ.ย.68</w:t>
            </w:r>
          </w:p>
          <w:p w14:paraId="0F28C6BE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52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A5D2D75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274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3A5B174" w14:textId="2959C4D0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F0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69581B7" w14:textId="7813239C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1D7402F4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1AD" w14:textId="720D530C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16</w:t>
            </w:r>
          </w:p>
          <w:p w14:paraId="0B94EFFB" w14:textId="7EAF3FED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มิ.ย.68</w:t>
            </w:r>
          </w:p>
          <w:p w14:paraId="0F9E2029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75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044805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0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EFB587A" w14:textId="39432E8E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89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B7E0AE0" w14:textId="65E51BE0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63136D6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B5D" w14:textId="5A2C7E40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17</w:t>
            </w:r>
          </w:p>
          <w:p w14:paraId="1AF2B18E" w14:textId="26342B03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มิ.ย.68</w:t>
            </w:r>
          </w:p>
          <w:p w14:paraId="75E800B2" w14:textId="6B9254B9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CDFB2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04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711E7B9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095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9774397" w14:textId="1B5776A1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172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F68D07F" w14:textId="029A0350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5B83EE58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C11" w14:textId="7B6C9A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18</w:t>
            </w:r>
          </w:p>
          <w:p w14:paraId="7F4CC347" w14:textId="3B346D7F" w:rsidR="00D63571" w:rsidRPr="001E0FEA" w:rsidRDefault="00D63571" w:rsidP="00D63571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มิ.ย.68</w:t>
            </w:r>
          </w:p>
          <w:p w14:paraId="72171AD0" w14:textId="3EEC71A1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50A75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E3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62F231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C03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96100B2" w14:textId="4D482DC5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E9F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9646503" w14:textId="4E6DD4B8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</w:tbl>
    <w:p w14:paraId="08EA358B" w14:textId="77777777" w:rsidR="001B5ED0" w:rsidRPr="001E0FEA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DC923A" w14:textId="7957B77A" w:rsidR="00BF3CCA" w:rsidRPr="001E0FEA" w:rsidRDefault="000F3CA7" w:rsidP="001E0FEA">
      <w:pPr>
        <w:spacing w:after="0" w:line="240" w:lineRule="auto"/>
        <w:ind w:left="7200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E0FEA">
        <w:rPr>
          <w:rFonts w:ascii="TH SarabunPSK" w:hAnsi="TH SarabunPSK" w:cs="TH SarabunPSK" w:hint="cs"/>
          <w:sz w:val="32"/>
          <w:szCs w:val="32"/>
          <w:cs/>
        </w:rPr>
        <w:t>ผู้ดำเนินการ</w:t>
      </w:r>
      <w:r w:rsidR="00D63571">
        <w:rPr>
          <w:rFonts w:ascii="TH SarabunPSK" w:hAnsi="TH SarabunPSK" w:cs="TH SarabunPSK" w:hint="cs"/>
          <w:sz w:val="32"/>
          <w:szCs w:val="32"/>
          <w:cs/>
        </w:rPr>
        <w:t xml:space="preserve"> กนกอร   ศรีสมพันธุ์</w:t>
      </w:r>
    </w:p>
    <w:p w14:paraId="0BA8E9DE" w14:textId="09166162" w:rsidR="00267FF2" w:rsidRPr="001E0FEA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>นางกนกอร ศรีสมพันธุ์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>)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267FF2" w:rsidRPr="001E0FEA" w:rsidSect="001B5ED0">
      <w:pgSz w:w="15840" w:h="12240" w:orient="landscape"/>
      <w:pgMar w:top="1361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1DC"/>
    <w:multiLevelType w:val="hybridMultilevel"/>
    <w:tmpl w:val="A3127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31F"/>
    <w:multiLevelType w:val="hybridMultilevel"/>
    <w:tmpl w:val="9F46D790"/>
    <w:lvl w:ilvl="0" w:tplc="D10AFEAC">
      <w:start w:val="1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3B64"/>
    <w:multiLevelType w:val="hybridMultilevel"/>
    <w:tmpl w:val="0A8623E8"/>
    <w:lvl w:ilvl="0" w:tplc="E2F21A42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1A7D"/>
    <w:multiLevelType w:val="hybridMultilevel"/>
    <w:tmpl w:val="A312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7E9B"/>
    <w:multiLevelType w:val="hybridMultilevel"/>
    <w:tmpl w:val="8DDA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737CC8"/>
    <w:multiLevelType w:val="hybridMultilevel"/>
    <w:tmpl w:val="A3127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B4068"/>
    <w:multiLevelType w:val="hybridMultilevel"/>
    <w:tmpl w:val="71622060"/>
    <w:lvl w:ilvl="0" w:tplc="D6D2EA84">
      <w:start w:val="1"/>
      <w:numFmt w:val="bullet"/>
      <w:lvlText w:val="-"/>
      <w:lvlJc w:val="left"/>
      <w:pPr>
        <w:ind w:left="427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E17F06"/>
    <w:multiLevelType w:val="hybridMultilevel"/>
    <w:tmpl w:val="480AF42A"/>
    <w:lvl w:ilvl="0" w:tplc="2D5A3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7596E"/>
    <w:multiLevelType w:val="hybridMultilevel"/>
    <w:tmpl w:val="FF8A0192"/>
    <w:lvl w:ilvl="0" w:tplc="DDCA340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5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85939">
    <w:abstractNumId w:val="7"/>
  </w:num>
  <w:num w:numId="2" w16cid:durableId="139352240">
    <w:abstractNumId w:val="12"/>
  </w:num>
  <w:num w:numId="3" w16cid:durableId="223954973">
    <w:abstractNumId w:val="16"/>
  </w:num>
  <w:num w:numId="4" w16cid:durableId="979961134">
    <w:abstractNumId w:val="2"/>
  </w:num>
  <w:num w:numId="5" w16cid:durableId="88159781">
    <w:abstractNumId w:val="9"/>
  </w:num>
  <w:num w:numId="6" w16cid:durableId="610163768">
    <w:abstractNumId w:val="15"/>
  </w:num>
  <w:num w:numId="7" w16cid:durableId="817725155">
    <w:abstractNumId w:val="10"/>
  </w:num>
  <w:num w:numId="8" w16cid:durableId="1319847951">
    <w:abstractNumId w:val="3"/>
  </w:num>
  <w:num w:numId="9" w16cid:durableId="679964747">
    <w:abstractNumId w:val="6"/>
  </w:num>
  <w:num w:numId="10" w16cid:durableId="2103598804">
    <w:abstractNumId w:val="13"/>
  </w:num>
  <w:num w:numId="11" w16cid:durableId="1077753791">
    <w:abstractNumId w:val="14"/>
  </w:num>
  <w:num w:numId="12" w16cid:durableId="728696466">
    <w:abstractNumId w:val="1"/>
  </w:num>
  <w:num w:numId="13" w16cid:durableId="1941254369">
    <w:abstractNumId w:val="11"/>
  </w:num>
  <w:num w:numId="14" w16cid:durableId="1855458121">
    <w:abstractNumId w:val="5"/>
  </w:num>
  <w:num w:numId="15" w16cid:durableId="410549283">
    <w:abstractNumId w:val="4"/>
  </w:num>
  <w:num w:numId="16" w16cid:durableId="1642491862">
    <w:abstractNumId w:val="8"/>
  </w:num>
  <w:num w:numId="17" w16cid:durableId="2807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7"/>
    <w:rsid w:val="000179EF"/>
    <w:rsid w:val="000746C2"/>
    <w:rsid w:val="000A4447"/>
    <w:rsid w:val="000C5938"/>
    <w:rsid w:val="000F3CA7"/>
    <w:rsid w:val="001123C7"/>
    <w:rsid w:val="00131708"/>
    <w:rsid w:val="00196E2F"/>
    <w:rsid w:val="001B5ED0"/>
    <w:rsid w:val="001E0FEA"/>
    <w:rsid w:val="00224CAB"/>
    <w:rsid w:val="0023012C"/>
    <w:rsid w:val="00242486"/>
    <w:rsid w:val="00267FF2"/>
    <w:rsid w:val="0027096D"/>
    <w:rsid w:val="00281452"/>
    <w:rsid w:val="002A2040"/>
    <w:rsid w:val="002D667C"/>
    <w:rsid w:val="002E162D"/>
    <w:rsid w:val="00316937"/>
    <w:rsid w:val="00326C19"/>
    <w:rsid w:val="00345F01"/>
    <w:rsid w:val="00407A37"/>
    <w:rsid w:val="00415CC7"/>
    <w:rsid w:val="0045730F"/>
    <w:rsid w:val="0047015A"/>
    <w:rsid w:val="004717F0"/>
    <w:rsid w:val="004F62BC"/>
    <w:rsid w:val="004F7534"/>
    <w:rsid w:val="00501D52"/>
    <w:rsid w:val="00503E3A"/>
    <w:rsid w:val="00540021"/>
    <w:rsid w:val="00565457"/>
    <w:rsid w:val="005C5408"/>
    <w:rsid w:val="005D41CD"/>
    <w:rsid w:val="005E67D0"/>
    <w:rsid w:val="005F1BB4"/>
    <w:rsid w:val="005F6060"/>
    <w:rsid w:val="00621853"/>
    <w:rsid w:val="006632D0"/>
    <w:rsid w:val="00663443"/>
    <w:rsid w:val="00691793"/>
    <w:rsid w:val="006972E1"/>
    <w:rsid w:val="006A13ED"/>
    <w:rsid w:val="006B714E"/>
    <w:rsid w:val="006B79C9"/>
    <w:rsid w:val="006E66A2"/>
    <w:rsid w:val="00703E43"/>
    <w:rsid w:val="00714F9A"/>
    <w:rsid w:val="00726D04"/>
    <w:rsid w:val="00745A8D"/>
    <w:rsid w:val="00755308"/>
    <w:rsid w:val="00763A0B"/>
    <w:rsid w:val="00764D8C"/>
    <w:rsid w:val="007957D2"/>
    <w:rsid w:val="007B1027"/>
    <w:rsid w:val="007F38B5"/>
    <w:rsid w:val="00814118"/>
    <w:rsid w:val="0084489D"/>
    <w:rsid w:val="00847B29"/>
    <w:rsid w:val="00863148"/>
    <w:rsid w:val="00867FDC"/>
    <w:rsid w:val="00874CA9"/>
    <w:rsid w:val="00887EEF"/>
    <w:rsid w:val="008C6F96"/>
    <w:rsid w:val="0091381B"/>
    <w:rsid w:val="009459CD"/>
    <w:rsid w:val="009532AD"/>
    <w:rsid w:val="0096159D"/>
    <w:rsid w:val="00971DCD"/>
    <w:rsid w:val="009A5BAC"/>
    <w:rsid w:val="009D66F3"/>
    <w:rsid w:val="00A454D2"/>
    <w:rsid w:val="00A663C4"/>
    <w:rsid w:val="00A81920"/>
    <w:rsid w:val="00AC34B1"/>
    <w:rsid w:val="00AF2F6B"/>
    <w:rsid w:val="00B137E0"/>
    <w:rsid w:val="00B40BED"/>
    <w:rsid w:val="00B460AF"/>
    <w:rsid w:val="00B51AC7"/>
    <w:rsid w:val="00B774AA"/>
    <w:rsid w:val="00B7793A"/>
    <w:rsid w:val="00BE6F70"/>
    <w:rsid w:val="00BE7D97"/>
    <w:rsid w:val="00BF3CCA"/>
    <w:rsid w:val="00C46EAE"/>
    <w:rsid w:val="00C66D14"/>
    <w:rsid w:val="00C97D64"/>
    <w:rsid w:val="00CA4606"/>
    <w:rsid w:val="00CB2694"/>
    <w:rsid w:val="00CF0F27"/>
    <w:rsid w:val="00CF19E8"/>
    <w:rsid w:val="00CF7F67"/>
    <w:rsid w:val="00D2034C"/>
    <w:rsid w:val="00D2461C"/>
    <w:rsid w:val="00D26708"/>
    <w:rsid w:val="00D318BB"/>
    <w:rsid w:val="00D42887"/>
    <w:rsid w:val="00D55A2F"/>
    <w:rsid w:val="00D63169"/>
    <w:rsid w:val="00D63571"/>
    <w:rsid w:val="00D645BA"/>
    <w:rsid w:val="00D65789"/>
    <w:rsid w:val="00DB2BA8"/>
    <w:rsid w:val="00DC0607"/>
    <w:rsid w:val="00DD36F0"/>
    <w:rsid w:val="00E16F94"/>
    <w:rsid w:val="00E2625D"/>
    <w:rsid w:val="00E41321"/>
    <w:rsid w:val="00E567EA"/>
    <w:rsid w:val="00E60D13"/>
    <w:rsid w:val="00E63B20"/>
    <w:rsid w:val="00EA5A88"/>
    <w:rsid w:val="00ED70B7"/>
    <w:rsid w:val="00ED7B13"/>
    <w:rsid w:val="00F210AA"/>
    <w:rsid w:val="00F50163"/>
    <w:rsid w:val="00F62CB2"/>
    <w:rsid w:val="00F763ED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383"/>
  <w15:docId w15:val="{35476B48-FE1A-40AF-A599-7138D7B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4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C612-397B-449D-98DA-84E62884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2201</Words>
  <Characters>12548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srisomphan1616@gmail.com</cp:lastModifiedBy>
  <cp:revision>4</cp:revision>
  <cp:lastPrinted>2020-10-09T06:02:00Z</cp:lastPrinted>
  <dcterms:created xsi:type="dcterms:W3CDTF">2025-03-10T22:55:00Z</dcterms:created>
  <dcterms:modified xsi:type="dcterms:W3CDTF">2025-03-10T23:54:00Z</dcterms:modified>
</cp:coreProperties>
</file>