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39912" w14:textId="77777777" w:rsidR="005462D5" w:rsidRPr="001860A3" w:rsidRDefault="005462D5" w:rsidP="005462D5">
      <w:pPr>
        <w:pStyle w:val="a3"/>
        <w:kinsoku w:val="0"/>
        <w:overflowPunct w:val="0"/>
        <w:ind w:left="643"/>
        <w:jc w:val="center"/>
        <w:textAlignment w:val="baseline"/>
        <w:rPr>
          <w:rFonts w:ascii="TH SarabunPSK" w:hAnsi="TH SarabunPSK" w:cs="TH SarabunPSK"/>
          <w:b/>
          <w:bCs/>
          <w:color w:val="CEB966"/>
          <w:sz w:val="32"/>
          <w:szCs w:val="32"/>
        </w:rPr>
      </w:pPr>
      <w:r w:rsidRPr="001860A3">
        <w:rPr>
          <w:rFonts w:ascii="TH SarabunPSK" w:hAnsi="TH SarabunPSK" w:cs="TH SarabunPSK"/>
          <w:b/>
          <w:bCs/>
          <w:sz w:val="32"/>
          <w:szCs w:val="32"/>
          <w:cs/>
        </w:rPr>
        <w:t>แผนพัฒนารายบุคคลเพื่อเพิ่มความเชี่ยวชาญการปฏิบัติการพยาบาลของอาจารย์พยาบาล (</w:t>
      </w:r>
      <w:r w:rsidRPr="001860A3">
        <w:rPr>
          <w:rFonts w:ascii="TH SarabunPSK" w:hAnsi="TH SarabunPSK" w:cs="TH SarabunPSK"/>
          <w:b/>
          <w:bCs/>
          <w:sz w:val="32"/>
          <w:szCs w:val="32"/>
        </w:rPr>
        <w:t>Faculty Practice)</w:t>
      </w:r>
      <w:r w:rsidRPr="001860A3">
        <w:rPr>
          <w:rFonts w:ascii="TH SarabunPSK" w:hAnsi="TH SarabunPSK" w:cs="TH SarabunPSK"/>
          <w:b/>
          <w:bCs/>
          <w:color w:val="CEB966"/>
          <w:sz w:val="32"/>
          <w:szCs w:val="32"/>
        </w:rPr>
        <w:t xml:space="preserve"> </w:t>
      </w:r>
    </w:p>
    <w:p w14:paraId="76F4177C" w14:textId="04976693" w:rsidR="005462D5" w:rsidRPr="001860A3" w:rsidRDefault="005462D5" w:rsidP="005462D5">
      <w:pPr>
        <w:pStyle w:val="a3"/>
        <w:kinsoku w:val="0"/>
        <w:overflowPunct w:val="0"/>
        <w:ind w:left="643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1860A3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ปีการศึกษา </w:t>
      </w:r>
      <w:r w:rsidRPr="001860A3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1860A3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Pr="001860A3">
        <w:rPr>
          <w:rFonts w:ascii="TH SarabunPSK" w:hAnsi="TH SarabunPSK" w:cs="TH SarabunPSK"/>
          <w:b/>
          <w:bCs/>
          <w:sz w:val="32"/>
          <w:szCs w:val="32"/>
        </w:rPr>
        <w:t xml:space="preserve"> (</w:t>
      </w:r>
      <w:r w:rsidR="001860A3" w:rsidRPr="001860A3">
        <w:rPr>
          <w:rFonts w:ascii="TH SarabunPSK" w:hAnsi="TH SarabunPSK" w:cs="TH SarabunPSK"/>
          <w:b/>
          <w:bCs/>
          <w:sz w:val="32"/>
          <w:szCs w:val="32"/>
          <w:cs/>
        </w:rPr>
        <w:t>ระหว่างวันที่ 10 มิถุนายน 2567 – 31 พฤษภาคม 2568</w:t>
      </w:r>
      <w:r w:rsidRPr="001860A3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0D35E8FC" w14:textId="77777777" w:rsidR="005462D5" w:rsidRPr="001860A3" w:rsidRDefault="005462D5" w:rsidP="005462D5">
      <w:pPr>
        <w:pStyle w:val="a3"/>
        <w:kinsoku w:val="0"/>
        <w:overflowPunct w:val="0"/>
        <w:ind w:left="643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1860A3">
        <w:rPr>
          <w:rFonts w:ascii="TH SarabunPSK" w:hAnsi="TH SarabunPSK" w:cs="TH SarabunPSK"/>
          <w:b/>
          <w:bCs/>
          <w:sz w:val="32"/>
          <w:szCs w:val="32"/>
          <w:cs/>
        </w:rPr>
        <w:t>วิทยาลัยพยาบาลพระปกเกล้า จันทบุรี</w:t>
      </w:r>
    </w:p>
    <w:p w14:paraId="6837C59D" w14:textId="77777777" w:rsidR="005462D5" w:rsidRPr="001860A3" w:rsidRDefault="005462D5" w:rsidP="005462D5">
      <w:pPr>
        <w:tabs>
          <w:tab w:val="left" w:pos="453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bookmarkStart w:id="0" w:name="_Hlk207030966"/>
      <w:bookmarkStart w:id="1" w:name="_Hlk208702572"/>
      <w:r w:rsidRPr="001860A3">
        <w:rPr>
          <w:rFonts w:ascii="TH SarabunPSK" w:hAnsi="TH SarabunPSK" w:cs="TH SarabunPSK"/>
          <w:b/>
          <w:bCs/>
          <w:sz w:val="32"/>
          <w:szCs w:val="32"/>
          <w:cs/>
        </w:rPr>
        <w:t>ชื่อ- สกุล</w:t>
      </w:r>
      <w:r w:rsidRPr="001860A3">
        <w:rPr>
          <w:rFonts w:ascii="TH SarabunPSK" w:hAnsi="TH SarabunPSK" w:cs="TH SarabunPSK"/>
          <w:sz w:val="32"/>
          <w:szCs w:val="32"/>
          <w:cs/>
        </w:rPr>
        <w:t xml:space="preserve">  นางสาวสุกัญญา ขันวิเศษ</w:t>
      </w:r>
      <w:r w:rsidRPr="001860A3">
        <w:rPr>
          <w:rFonts w:ascii="TH SarabunPSK" w:hAnsi="TH SarabunPSK" w:cs="TH SarabunPSK"/>
          <w:sz w:val="32"/>
          <w:szCs w:val="32"/>
          <w:cs/>
        </w:rPr>
        <w:tab/>
      </w:r>
    </w:p>
    <w:p w14:paraId="3EA50F79" w14:textId="6C3CAFAB" w:rsidR="005462D5" w:rsidRPr="001860A3" w:rsidRDefault="005462D5" w:rsidP="005462D5">
      <w:pPr>
        <w:tabs>
          <w:tab w:val="left" w:pos="453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bookmarkStart w:id="2" w:name="_Hlk207695747"/>
      <w:r w:rsidRPr="001860A3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ความเชี่ยวชาญ  </w:t>
      </w:r>
      <w:r w:rsidR="006018BF" w:rsidRPr="001860A3">
        <w:rPr>
          <w:rFonts w:ascii="TH SarabunPSK" w:hAnsi="TH SarabunPSK" w:cs="TH SarabunPSK"/>
          <w:sz w:val="32"/>
          <w:szCs w:val="32"/>
          <w:cs/>
        </w:rPr>
        <w:t>การให้คำปรึกษา</w:t>
      </w:r>
      <w:r w:rsidR="001860A3" w:rsidRPr="001860A3">
        <w:rPr>
          <w:rFonts w:ascii="TH SarabunPSK" w:hAnsi="TH SarabunPSK" w:cs="TH SarabunPSK"/>
          <w:sz w:val="32"/>
          <w:szCs w:val="32"/>
          <w:cs/>
        </w:rPr>
        <w:t>ใน</w:t>
      </w:r>
      <w:r w:rsidRPr="001860A3">
        <w:rPr>
          <w:rFonts w:ascii="TH SarabunPSK" w:hAnsi="TH SarabunPSK" w:cs="TH SarabunPSK"/>
          <w:sz w:val="32"/>
          <w:szCs w:val="32"/>
          <w:cs/>
        </w:rPr>
        <w:t xml:space="preserve">การดูแลประคับประคองในผู้ป่วยมะเร็งเกี่ยวกับ </w:t>
      </w:r>
      <w:r w:rsidRPr="001860A3">
        <w:rPr>
          <w:rFonts w:ascii="TH SarabunPSK" w:hAnsi="TH SarabunPSK" w:cs="TH SarabunPSK"/>
          <w:sz w:val="32"/>
          <w:szCs w:val="32"/>
        </w:rPr>
        <w:t>advance care plan</w:t>
      </w:r>
    </w:p>
    <w:p w14:paraId="5D4F5CF6" w14:textId="6F8B703E" w:rsidR="005462D5" w:rsidRPr="001860A3" w:rsidRDefault="005462D5" w:rsidP="005462D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860A3">
        <w:rPr>
          <w:rFonts w:ascii="TH SarabunPSK" w:hAnsi="TH SarabunPSK" w:cs="TH SarabunPSK"/>
          <w:b/>
          <w:bCs/>
          <w:sz w:val="32"/>
          <w:szCs w:val="32"/>
          <w:cs/>
        </w:rPr>
        <w:t>หน่วยให้บริการ</w:t>
      </w:r>
      <w:r w:rsidRPr="001860A3">
        <w:rPr>
          <w:rFonts w:ascii="TH SarabunPSK" w:hAnsi="TH SarabunPSK" w:cs="TH SarabunPSK"/>
          <w:sz w:val="32"/>
          <w:szCs w:val="32"/>
          <w:cs/>
        </w:rPr>
        <w:tab/>
      </w:r>
      <w:r w:rsidRPr="001860A3">
        <w:rPr>
          <w:rFonts w:ascii="TH SarabunPSK" w:hAnsi="TH SarabunPSK" w:cs="TH SarabunPSK"/>
          <w:sz w:val="32"/>
          <w:szCs w:val="32"/>
        </w:rPr>
        <w:t xml:space="preserve">OPD </w:t>
      </w:r>
      <w:r w:rsidRPr="001860A3">
        <w:rPr>
          <w:rFonts w:ascii="TH SarabunPSK" w:hAnsi="TH SarabunPSK" w:cs="TH SarabunPSK"/>
          <w:sz w:val="32"/>
          <w:szCs w:val="32"/>
          <w:cs/>
        </w:rPr>
        <w:t>อายุรกรรมมะเร็ง คลินิกรวมใจ (ศูนย์มะเร็งฯ) โรงพยาบาลพระปกเกล้า</w:t>
      </w:r>
    </w:p>
    <w:bookmarkEnd w:id="0"/>
    <w:bookmarkEnd w:id="2"/>
    <w:p w14:paraId="48AE3890" w14:textId="77777777" w:rsidR="005462D5" w:rsidRPr="001860A3" w:rsidRDefault="005462D5" w:rsidP="005462D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860A3">
        <w:rPr>
          <w:rFonts w:ascii="TH SarabunPSK" w:hAnsi="TH SarabunPSK" w:cs="TH SarabunPSK"/>
          <w:b/>
          <w:bCs/>
          <w:sz w:val="32"/>
          <w:szCs w:val="32"/>
          <w:cs/>
        </w:rPr>
        <w:t>ความเป็นมา</w:t>
      </w:r>
    </w:p>
    <w:p w14:paraId="5EBCB511" w14:textId="0C3AF556" w:rsidR="005462D5" w:rsidRPr="001860A3" w:rsidRDefault="005462D5" w:rsidP="005462D5">
      <w:pPr>
        <w:spacing w:after="0" w:line="240" w:lineRule="auto"/>
        <w:jc w:val="thaiDistribute"/>
        <w:rPr>
          <w:rFonts w:ascii="TH SarabunPSK" w:hAnsi="TH SarabunPSK" w:cs="TH SarabunPSK"/>
          <w:color w:val="EE0000"/>
          <w:sz w:val="32"/>
          <w:szCs w:val="32"/>
        </w:rPr>
      </w:pPr>
      <w:r w:rsidRPr="001860A3"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</w:r>
      <w:r w:rsidR="006018BF" w:rsidRPr="001860A3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มะเร็งเป็นโรคเรื้อรังที่ซับซ้อนและมีผลกระทบต่อทั้งร่างกายและจิตใจ การดูแลผู้ป่วยจึงไม่จำกัดเพียงการรักษาแบบหายขาด แต่ยังรวมถึงการดูแลประคับประคอง (</w:t>
      </w:r>
      <w:r w:rsidR="006018BF" w:rsidRPr="001860A3">
        <w:rPr>
          <w:rFonts w:ascii="TH SarabunPSK" w:hAnsi="TH SarabunPSK" w:cs="TH SarabunPSK"/>
          <w:color w:val="000000" w:themeColor="text1"/>
          <w:sz w:val="32"/>
          <w:szCs w:val="32"/>
        </w:rPr>
        <w:t xml:space="preserve">Palliative Care) </w:t>
      </w:r>
      <w:r w:rsidR="006018BF" w:rsidRPr="001860A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ซึ่งมีเป้าหมายเพื่อลดความทุกข์ทรมานและเพิ่มคุณภาพชีวิตของผู้ป่วยและครอบครัว การดูแลประคับประคองที่ครบถ้วนครอบคลุมถึงการพูดคุยและวางแผนการดูแลล่วงหน้าหรือ </w:t>
      </w:r>
      <w:r w:rsidR="006018BF" w:rsidRPr="001860A3">
        <w:rPr>
          <w:rFonts w:ascii="TH SarabunPSK" w:hAnsi="TH SarabunPSK" w:cs="TH SarabunPSK"/>
          <w:color w:val="000000" w:themeColor="text1"/>
          <w:sz w:val="32"/>
          <w:szCs w:val="32"/>
        </w:rPr>
        <w:t xml:space="preserve">Advance Care Plan (ACP) </w:t>
      </w:r>
      <w:r w:rsidR="006018BF" w:rsidRPr="001860A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เพื่อให้ผู้ป่วยได้แสดงเจตนาและทางเลือกในการรักษาของตนเองในระยะท้ายของชีวิต การให้คำปรึกษาเรื่อง </w:t>
      </w:r>
      <w:r w:rsidR="006018BF" w:rsidRPr="001860A3">
        <w:rPr>
          <w:rFonts w:ascii="TH SarabunPSK" w:hAnsi="TH SarabunPSK" w:cs="TH SarabunPSK"/>
          <w:color w:val="000000" w:themeColor="text1"/>
          <w:sz w:val="32"/>
          <w:szCs w:val="32"/>
        </w:rPr>
        <w:t xml:space="preserve">ACP </w:t>
      </w:r>
      <w:r w:rsidR="006018BF" w:rsidRPr="001860A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จึงเป็นสิ่งจำเป็นที่ช่วยให้ผู้ป่วยมีสิทธิ์ตัดสินใจและทำให้การดูแลสอดคล้องกับคุณค่าและความปรารถนาของผู้ป่วยมากที่สุด </w:t>
      </w:r>
    </w:p>
    <w:p w14:paraId="087B3554" w14:textId="721699FC" w:rsidR="005462D5" w:rsidRPr="001860A3" w:rsidRDefault="005462D5" w:rsidP="005462D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860A3">
        <w:rPr>
          <w:rFonts w:ascii="TH SarabunPSK" w:hAnsi="TH SarabunPSK" w:cs="TH SarabunPSK"/>
          <w:b/>
          <w:bCs/>
          <w:sz w:val="32"/>
          <w:szCs w:val="32"/>
          <w:cs/>
        </w:rPr>
        <w:t>เป้าหมาย</w:t>
      </w:r>
      <w:r w:rsidRPr="001860A3">
        <w:rPr>
          <w:rFonts w:ascii="TH SarabunPSK" w:hAnsi="TH SarabunPSK" w:cs="TH SarabunPSK"/>
          <w:sz w:val="32"/>
          <w:szCs w:val="32"/>
          <w:cs/>
        </w:rPr>
        <w:t xml:space="preserve"> เพิ่มพูนทักษะ</w:t>
      </w:r>
      <w:r w:rsidR="006018BF" w:rsidRPr="001860A3">
        <w:rPr>
          <w:rFonts w:ascii="TH SarabunPSK" w:hAnsi="TH SarabunPSK" w:cs="TH SarabunPSK"/>
          <w:sz w:val="32"/>
          <w:szCs w:val="32"/>
          <w:cs/>
        </w:rPr>
        <w:t>การให้คำปรึกษา</w:t>
      </w:r>
      <w:r w:rsidRPr="001860A3">
        <w:rPr>
          <w:rFonts w:ascii="TH SarabunPSK" w:hAnsi="TH SarabunPSK" w:cs="TH SarabunPSK"/>
          <w:sz w:val="32"/>
          <w:szCs w:val="32"/>
          <w:cs/>
        </w:rPr>
        <w:t xml:space="preserve">ในการดูแลประคับประคองในผู้ป่วยมะเร็งเกี่ยวกับ </w:t>
      </w:r>
      <w:r w:rsidRPr="001860A3">
        <w:rPr>
          <w:rFonts w:ascii="TH SarabunPSK" w:hAnsi="TH SarabunPSK" w:cs="TH SarabunPSK"/>
          <w:sz w:val="32"/>
          <w:szCs w:val="32"/>
        </w:rPr>
        <w:t>advance care plan</w:t>
      </w:r>
    </w:p>
    <w:p w14:paraId="79B99D6C" w14:textId="77777777" w:rsidR="005462D5" w:rsidRPr="001860A3" w:rsidRDefault="005462D5" w:rsidP="005462D5">
      <w:pPr>
        <w:tabs>
          <w:tab w:val="left" w:pos="4536"/>
        </w:tabs>
        <w:kinsoku w:val="0"/>
        <w:overflowPunct w:val="0"/>
        <w:spacing w:after="0" w:line="240" w:lineRule="auto"/>
        <w:textAlignment w:val="baseline"/>
        <w:rPr>
          <w:rFonts w:ascii="TH SarabunPSK" w:hAnsi="TH SarabunPSK" w:cs="TH SarabunPSK"/>
          <w:sz w:val="32"/>
          <w:szCs w:val="32"/>
        </w:rPr>
      </w:pPr>
      <w:r w:rsidRPr="001860A3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วัตถุประสงค์ </w:t>
      </w:r>
    </w:p>
    <w:p w14:paraId="2EF3F188" w14:textId="0F7CB711" w:rsidR="005462D5" w:rsidRPr="001860A3" w:rsidRDefault="005462D5" w:rsidP="005462D5">
      <w:pPr>
        <w:pStyle w:val="a3"/>
        <w:numPr>
          <w:ilvl w:val="0"/>
          <w:numId w:val="12"/>
        </w:numPr>
        <w:tabs>
          <w:tab w:val="left" w:pos="720"/>
          <w:tab w:val="left" w:pos="990"/>
          <w:tab w:val="left" w:pos="1530"/>
          <w:tab w:val="left" w:pos="4536"/>
        </w:tabs>
        <w:kinsoku w:val="0"/>
        <w:overflowPunct w:val="0"/>
        <w:textAlignment w:val="baseline"/>
        <w:rPr>
          <w:rFonts w:ascii="TH SarabunPSK" w:hAnsi="TH SarabunPSK" w:cs="TH SarabunPSK"/>
          <w:sz w:val="32"/>
          <w:szCs w:val="32"/>
        </w:rPr>
      </w:pPr>
      <w:r w:rsidRPr="001860A3">
        <w:rPr>
          <w:rFonts w:ascii="TH SarabunPSK" w:hAnsi="TH SarabunPSK" w:cs="TH SarabunPSK"/>
          <w:sz w:val="32"/>
          <w:szCs w:val="32"/>
          <w:cs/>
        </w:rPr>
        <w:t xml:space="preserve">เพิ่มพูนทักษะในการดูแลประคับประคองในผู้ป่วยมะเร็งเกี่ยวกับ </w:t>
      </w:r>
      <w:r w:rsidRPr="001860A3">
        <w:rPr>
          <w:rFonts w:ascii="TH SarabunPSK" w:hAnsi="TH SarabunPSK" w:cs="TH SarabunPSK"/>
          <w:sz w:val="32"/>
          <w:szCs w:val="32"/>
        </w:rPr>
        <w:t>advance care plan</w:t>
      </w:r>
    </w:p>
    <w:p w14:paraId="60D92421" w14:textId="4CE297CB" w:rsidR="005462D5" w:rsidRPr="001860A3" w:rsidRDefault="005462D5" w:rsidP="005462D5">
      <w:pPr>
        <w:pStyle w:val="a3"/>
        <w:numPr>
          <w:ilvl w:val="0"/>
          <w:numId w:val="12"/>
        </w:numPr>
        <w:tabs>
          <w:tab w:val="left" w:pos="720"/>
          <w:tab w:val="left" w:pos="990"/>
          <w:tab w:val="left" w:pos="1530"/>
          <w:tab w:val="left" w:pos="4536"/>
        </w:tabs>
        <w:kinsoku w:val="0"/>
        <w:overflowPunct w:val="0"/>
        <w:textAlignment w:val="baseline"/>
        <w:rPr>
          <w:rFonts w:ascii="TH SarabunPSK" w:hAnsi="TH SarabunPSK" w:cs="TH SarabunPSK"/>
          <w:sz w:val="32"/>
          <w:szCs w:val="32"/>
        </w:rPr>
      </w:pPr>
      <w:r w:rsidRPr="001860A3">
        <w:rPr>
          <w:rFonts w:ascii="TH SarabunPSK" w:hAnsi="TH SarabunPSK" w:cs="TH SarabunPSK"/>
          <w:sz w:val="32"/>
          <w:szCs w:val="32"/>
          <w:cs/>
        </w:rPr>
        <w:t>พัฒนาผลลัพธ์การพยาบาลในการดูแลผู้ป่วยมะเร็งระยะประคับประคอง</w:t>
      </w:r>
    </w:p>
    <w:p w14:paraId="054BF569" w14:textId="77777777" w:rsidR="005462D5" w:rsidRPr="001860A3" w:rsidRDefault="005462D5" w:rsidP="005462D5">
      <w:pPr>
        <w:kinsoku w:val="0"/>
        <w:overflowPunct w:val="0"/>
        <w:spacing w:after="0" w:line="240" w:lineRule="auto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1860A3">
        <w:rPr>
          <w:rFonts w:ascii="TH SarabunPSK" w:hAnsi="TH SarabunPSK" w:cs="TH SarabunPSK"/>
          <w:b/>
          <w:bCs/>
          <w:sz w:val="32"/>
          <w:szCs w:val="32"/>
          <w:cs/>
        </w:rPr>
        <w:t>ผลที่คาดว่าจะได้รับ</w:t>
      </w:r>
    </w:p>
    <w:p w14:paraId="4E127471" w14:textId="77777777" w:rsidR="005462D5" w:rsidRPr="001860A3" w:rsidRDefault="005462D5" w:rsidP="005462D5">
      <w:pPr>
        <w:kinsoku w:val="0"/>
        <w:overflowPunct w:val="0"/>
        <w:spacing w:after="0" w:line="240" w:lineRule="auto"/>
        <w:ind w:firstLine="720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1860A3">
        <w:rPr>
          <w:rFonts w:ascii="TH SarabunPSK" w:hAnsi="TH SarabunPSK" w:cs="TH SarabunPSK"/>
          <w:b/>
          <w:bCs/>
          <w:sz w:val="32"/>
          <w:szCs w:val="32"/>
          <w:cs/>
        </w:rPr>
        <w:t>ด้านประโยชน์ที่เกิดกับผู้รับบริการ</w:t>
      </w:r>
    </w:p>
    <w:p w14:paraId="5428107F" w14:textId="5F399CB5" w:rsidR="005462D5" w:rsidRPr="001860A3" w:rsidRDefault="005462D5" w:rsidP="005462D5">
      <w:pPr>
        <w:pStyle w:val="a3"/>
        <w:numPr>
          <w:ilvl w:val="0"/>
          <w:numId w:val="17"/>
        </w:numPr>
        <w:kinsoku w:val="0"/>
        <w:overflowPunct w:val="0"/>
        <w:textAlignment w:val="baseline"/>
        <w:rPr>
          <w:rFonts w:ascii="TH SarabunPSK" w:hAnsi="TH SarabunPSK" w:cs="TH SarabunPSK"/>
          <w:sz w:val="32"/>
          <w:szCs w:val="32"/>
        </w:rPr>
      </w:pPr>
      <w:r w:rsidRPr="001860A3">
        <w:rPr>
          <w:rFonts w:ascii="TH SarabunPSK" w:hAnsi="TH SarabunPSK" w:cs="TH SarabunPSK"/>
          <w:sz w:val="32"/>
          <w:szCs w:val="32"/>
          <w:cs/>
        </w:rPr>
        <w:t>ผู้ป่วยและญาติมีความพึงพอใจในการพยาบาลผู้ป่วยมะเร็งระยะประคับประคอง</w:t>
      </w:r>
    </w:p>
    <w:p w14:paraId="591C7523" w14:textId="77777777" w:rsidR="005462D5" w:rsidRPr="001860A3" w:rsidRDefault="005462D5" w:rsidP="005462D5">
      <w:pPr>
        <w:kinsoku w:val="0"/>
        <w:overflowPunct w:val="0"/>
        <w:spacing w:after="0" w:line="240" w:lineRule="auto"/>
        <w:ind w:firstLine="720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1860A3">
        <w:rPr>
          <w:rFonts w:ascii="TH SarabunPSK" w:hAnsi="TH SarabunPSK" w:cs="TH SarabunPSK"/>
          <w:b/>
          <w:bCs/>
          <w:sz w:val="32"/>
          <w:szCs w:val="32"/>
          <w:cs/>
        </w:rPr>
        <w:t>ด้านความเชี่ยวชาญของตนเอง</w:t>
      </w:r>
    </w:p>
    <w:p w14:paraId="33C6A10C" w14:textId="5ED5B561" w:rsidR="005462D5" w:rsidRPr="001860A3" w:rsidRDefault="005462D5" w:rsidP="005462D5">
      <w:pPr>
        <w:pStyle w:val="a3"/>
        <w:numPr>
          <w:ilvl w:val="0"/>
          <w:numId w:val="16"/>
        </w:numPr>
        <w:tabs>
          <w:tab w:val="left" w:pos="720"/>
          <w:tab w:val="left" w:pos="1080"/>
        </w:tabs>
        <w:kinsoku w:val="0"/>
        <w:overflowPunct w:val="0"/>
        <w:ind w:left="0" w:firstLine="720"/>
        <w:textAlignment w:val="baseline"/>
        <w:rPr>
          <w:rFonts w:ascii="TH SarabunPSK" w:hAnsi="TH SarabunPSK" w:cs="TH SarabunPSK"/>
          <w:sz w:val="32"/>
          <w:szCs w:val="32"/>
        </w:rPr>
      </w:pPr>
      <w:r w:rsidRPr="001860A3">
        <w:rPr>
          <w:rFonts w:ascii="TH SarabunPSK" w:hAnsi="TH SarabunPSK" w:cs="TH SarabunPSK"/>
          <w:sz w:val="32"/>
          <w:szCs w:val="32"/>
          <w:cs/>
        </w:rPr>
        <w:t>ความรู้และทักษะ</w:t>
      </w:r>
      <w:r w:rsidR="006018BF" w:rsidRPr="001860A3">
        <w:rPr>
          <w:rFonts w:ascii="TH SarabunPSK" w:hAnsi="TH SarabunPSK" w:cs="TH SarabunPSK"/>
          <w:sz w:val="32"/>
          <w:szCs w:val="32"/>
          <w:cs/>
        </w:rPr>
        <w:t xml:space="preserve">ในการให้คำปรึกษาในการดูแลประคับประคองในผู้ป่วยมะเร็งเกี่ยวกับ </w:t>
      </w:r>
      <w:r w:rsidR="006018BF" w:rsidRPr="001860A3">
        <w:rPr>
          <w:rFonts w:ascii="TH SarabunPSK" w:hAnsi="TH SarabunPSK" w:cs="TH SarabunPSK"/>
          <w:sz w:val="32"/>
          <w:szCs w:val="32"/>
        </w:rPr>
        <w:t>advance care plan</w:t>
      </w:r>
      <w:r w:rsidRPr="001860A3">
        <w:rPr>
          <w:rFonts w:ascii="TH SarabunPSK" w:hAnsi="TH SarabunPSK" w:cs="TH SarabunPSK"/>
          <w:sz w:val="32"/>
          <w:szCs w:val="32"/>
          <w:cs/>
        </w:rPr>
        <w:t>มีส่วนร่วมและรับผิดชอบในการพัฒนาวิชาชีพ</w:t>
      </w:r>
    </w:p>
    <w:p w14:paraId="35FEDD59" w14:textId="77777777" w:rsidR="006018BF" w:rsidRPr="001860A3" w:rsidRDefault="006018BF">
      <w:pPr>
        <w:rPr>
          <w:rFonts w:ascii="TH SarabunPSK" w:hAnsi="TH SarabunPSK" w:cs="TH SarabunPSK"/>
          <w:b/>
          <w:bCs/>
          <w:sz w:val="32"/>
          <w:szCs w:val="32"/>
        </w:rPr>
      </w:pPr>
    </w:p>
    <w:bookmarkEnd w:id="1"/>
    <w:p w14:paraId="4C762EDD" w14:textId="77777777" w:rsidR="001860A3" w:rsidRPr="001860A3" w:rsidRDefault="005462D5">
      <w:pPr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</w:pPr>
      <w:r w:rsidRPr="001860A3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tbl>
      <w:tblPr>
        <w:tblStyle w:val="a4"/>
        <w:tblW w:w="13750" w:type="dxa"/>
        <w:tblInd w:w="-5" w:type="dxa"/>
        <w:tblLook w:val="04A0" w:firstRow="1" w:lastRow="0" w:firstColumn="1" w:lastColumn="0" w:noHBand="0" w:noVBand="1"/>
      </w:tblPr>
      <w:tblGrid>
        <w:gridCol w:w="2978"/>
        <w:gridCol w:w="3401"/>
        <w:gridCol w:w="7371"/>
      </w:tblGrid>
      <w:tr w:rsidR="001860A3" w:rsidRPr="001860A3" w14:paraId="3C1B1E33" w14:textId="77777777" w:rsidTr="001860A3">
        <w:trPr>
          <w:trHeight w:val="1355"/>
          <w:tblHeader/>
        </w:trPr>
        <w:tc>
          <w:tcPr>
            <w:tcW w:w="2978" w:type="dxa"/>
          </w:tcPr>
          <w:p w14:paraId="6CF0C413" w14:textId="77777777" w:rsidR="001860A3" w:rsidRPr="001860A3" w:rsidRDefault="001860A3" w:rsidP="001057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860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การให้บริการ</w:t>
            </w:r>
          </w:p>
          <w:p w14:paraId="6B9F0D67" w14:textId="77777777" w:rsidR="001860A3" w:rsidRPr="001860A3" w:rsidRDefault="001860A3" w:rsidP="001057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860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ตามความเชี่ยวชาญ</w:t>
            </w:r>
          </w:p>
          <w:p w14:paraId="4FD2160A" w14:textId="77777777" w:rsidR="001860A3" w:rsidRPr="001860A3" w:rsidRDefault="001860A3" w:rsidP="001057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860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วันที่/ เวลา</w:t>
            </w:r>
          </w:p>
        </w:tc>
        <w:tc>
          <w:tcPr>
            <w:tcW w:w="3401" w:type="dxa"/>
          </w:tcPr>
          <w:p w14:paraId="49A44D95" w14:textId="77777777" w:rsidR="001860A3" w:rsidRPr="001860A3" w:rsidRDefault="001860A3" w:rsidP="001057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860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7371" w:type="dxa"/>
          </w:tcPr>
          <w:p w14:paraId="3F411FB3" w14:textId="77777777" w:rsidR="001860A3" w:rsidRPr="001860A3" w:rsidRDefault="001860A3" w:rsidP="001057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860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การปฏิบัติการพยาบาล</w:t>
            </w:r>
          </w:p>
          <w:p w14:paraId="4069F64F" w14:textId="77777777" w:rsidR="001860A3" w:rsidRPr="001860A3" w:rsidRDefault="001860A3" w:rsidP="001057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860A3">
              <w:rPr>
                <w:rFonts w:ascii="TH SarabunPSK" w:hAnsi="TH SarabunPSK" w:cs="TH SarabunPSK"/>
                <w:sz w:val="32"/>
                <w:szCs w:val="32"/>
              </w:rPr>
              <w:t xml:space="preserve">(Direct Care </w:t>
            </w:r>
            <w:r w:rsidRPr="001860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หรือ </w:t>
            </w:r>
            <w:r w:rsidRPr="001860A3">
              <w:rPr>
                <w:rFonts w:ascii="TH SarabunPSK" w:hAnsi="TH SarabunPSK" w:cs="TH SarabunPSK"/>
                <w:sz w:val="32"/>
                <w:szCs w:val="32"/>
              </w:rPr>
              <w:t xml:space="preserve">Consultation </w:t>
            </w:r>
            <w:r w:rsidRPr="001860A3">
              <w:rPr>
                <w:rFonts w:ascii="TH SarabunPSK" w:hAnsi="TH SarabunPSK" w:cs="TH SarabunPSK"/>
                <w:sz w:val="32"/>
                <w:szCs w:val="32"/>
                <w:cs/>
              </w:rPr>
              <w:t>กับพยาบาล)</w:t>
            </w:r>
          </w:p>
        </w:tc>
      </w:tr>
      <w:tr w:rsidR="001860A3" w:rsidRPr="001860A3" w14:paraId="37E97AB6" w14:textId="77777777" w:rsidTr="001860A3">
        <w:trPr>
          <w:trHeight w:val="2318"/>
        </w:trPr>
        <w:tc>
          <w:tcPr>
            <w:tcW w:w="2978" w:type="dxa"/>
          </w:tcPr>
          <w:p w14:paraId="77625AC6" w14:textId="0AB93D66" w:rsidR="001860A3" w:rsidRPr="001860A3" w:rsidRDefault="001860A3" w:rsidP="0010573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860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การให้คำปรึกษาในการดูแลประคับประคองในผู้ป่วยมะเร็งเกี่ยวกับ </w:t>
            </w:r>
            <w:r w:rsidRPr="001860A3">
              <w:rPr>
                <w:rFonts w:ascii="TH SarabunPSK" w:hAnsi="TH SarabunPSK" w:cs="TH SarabunPSK"/>
                <w:sz w:val="32"/>
                <w:szCs w:val="32"/>
              </w:rPr>
              <w:t>advance care plan</w:t>
            </w:r>
          </w:p>
        </w:tc>
        <w:tc>
          <w:tcPr>
            <w:tcW w:w="3401" w:type="dxa"/>
          </w:tcPr>
          <w:p w14:paraId="327D2B96" w14:textId="587549A7" w:rsidR="001860A3" w:rsidRPr="001860A3" w:rsidRDefault="001860A3" w:rsidP="001860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860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1.เพิ่มพูนทักษะในการดูแลประคับประคองในผู้ป่วยมะเร็งเกี่ยวกับ </w:t>
            </w:r>
            <w:r w:rsidRPr="001860A3">
              <w:rPr>
                <w:rFonts w:ascii="TH SarabunPSK" w:hAnsi="TH SarabunPSK" w:cs="TH SarabunPSK"/>
                <w:sz w:val="32"/>
                <w:szCs w:val="32"/>
              </w:rPr>
              <w:t>advance care plan</w:t>
            </w:r>
          </w:p>
          <w:p w14:paraId="4B1BCED3" w14:textId="2697698E" w:rsidR="001860A3" w:rsidRPr="001860A3" w:rsidRDefault="001860A3" w:rsidP="001860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860A3">
              <w:rPr>
                <w:rFonts w:ascii="TH SarabunPSK" w:hAnsi="TH SarabunPSK" w:cs="TH SarabunPSK"/>
                <w:sz w:val="32"/>
                <w:szCs w:val="32"/>
                <w:cs/>
              </w:rPr>
              <w:t>2.พัฒนาผลลัพธ์การพยาบาลในการดูแลผู้ป่วยมะเร็งระยะประคับประคอง</w:t>
            </w:r>
          </w:p>
        </w:tc>
        <w:tc>
          <w:tcPr>
            <w:tcW w:w="7371" w:type="dxa"/>
          </w:tcPr>
          <w:p w14:paraId="619D2BF5" w14:textId="118BDA2F" w:rsidR="00E7076E" w:rsidRDefault="00E7076E" w:rsidP="00E7076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707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1.เข้าพบหัวหน้า </w:t>
            </w:r>
            <w:r w:rsidRPr="00E7076E">
              <w:rPr>
                <w:rFonts w:ascii="TH SarabunPSK" w:hAnsi="TH SarabunPSK" w:cs="TH SarabunPSK"/>
                <w:sz w:val="32"/>
                <w:szCs w:val="32"/>
              </w:rPr>
              <w:t xml:space="preserve">OPD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12 พ.ย. 67 09.00-11.00น.)</w:t>
            </w:r>
          </w:p>
          <w:p w14:paraId="26B81FDB" w14:textId="77777777" w:rsidR="00E7076E" w:rsidRPr="00E7076E" w:rsidRDefault="00E7076E" w:rsidP="00E707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707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2.รับปฐมนิเทศระบบการทำงานขอ </w:t>
            </w:r>
            <w:r w:rsidRPr="00E7076E">
              <w:rPr>
                <w:rFonts w:ascii="TH SarabunPSK" w:hAnsi="TH SarabunPSK" w:cs="TH SarabunPSK"/>
                <w:sz w:val="32"/>
                <w:szCs w:val="32"/>
              </w:rPr>
              <w:t xml:space="preserve">ACP </w:t>
            </w:r>
            <w:r w:rsidRPr="00E7076E">
              <w:rPr>
                <w:rFonts w:ascii="TH SarabunPSK" w:hAnsi="TH SarabunPSK" w:cs="TH SarabunPSK"/>
                <w:sz w:val="32"/>
                <w:szCs w:val="32"/>
                <w:cs/>
              </w:rPr>
              <w:t>การลงบันทึกข้อมูล</w:t>
            </w:r>
          </w:p>
          <w:p w14:paraId="00AACFAE" w14:textId="3D3E00CF" w:rsidR="00E7076E" w:rsidRPr="00E7076E" w:rsidRDefault="00E7076E" w:rsidP="00E707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707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3.การให้ข้อมูลเกี่ยวกับการเข้ารับการประคับประคอง คำแนะนำ </w:t>
            </w:r>
            <w:r w:rsidRPr="00E7076E">
              <w:rPr>
                <w:rFonts w:ascii="TH SarabunPSK" w:hAnsi="TH SarabunPSK" w:cs="TH SarabunPSK"/>
                <w:sz w:val="32"/>
                <w:szCs w:val="32"/>
              </w:rPr>
              <w:t xml:space="preserve">ACP </w:t>
            </w:r>
            <w:r w:rsidRPr="00E7076E">
              <w:rPr>
                <w:rFonts w:ascii="TH SarabunPSK" w:hAnsi="TH SarabunPSK" w:cs="TH SarabunPSK"/>
                <w:sz w:val="32"/>
                <w:szCs w:val="32"/>
                <w:cs/>
              </w:rPr>
              <w:t>สำหรับผู้ป่วยที่เข้ามาที่หน่วยคลินิกรวมใจ (ศูนย์มะเร็ง)ในครั้งแรก</w:t>
            </w:r>
          </w:p>
          <w:p w14:paraId="1076C5ED" w14:textId="33EE05C0" w:rsidR="00E7076E" w:rsidRDefault="00E7076E" w:rsidP="00E707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7076E">
              <w:rPr>
                <w:rFonts w:ascii="TH SarabunPSK" w:hAnsi="TH SarabunPSK" w:cs="TH SarabunPSK"/>
                <w:sz w:val="32"/>
                <w:szCs w:val="32"/>
                <w:cs/>
              </w:rPr>
              <w:t>3.สอบถามข้อมูลจากพยาบาลประจำการเกี่ยวกับตัวชี้วัดความพึงพอใจในการเข้ารับบริการการดูแลแบบประคับประคองของคลินิกรวมใจ</w:t>
            </w:r>
          </w:p>
          <w:p w14:paraId="0C5F638D" w14:textId="4AE06518" w:rsidR="001860A3" w:rsidRDefault="00E7076E" w:rsidP="001860A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</w:t>
            </w:r>
            <w:r w:rsidR="001860A3" w:rsidRPr="001860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การให้คำปรึกษาในการดูแลประคับประคองในผู้ป่วยมะเร็งเกี่ยวกับ </w:t>
            </w:r>
            <w:r w:rsidR="001860A3" w:rsidRPr="001860A3">
              <w:rPr>
                <w:rFonts w:ascii="TH SarabunPSK" w:hAnsi="TH SarabunPSK" w:cs="TH SarabunPSK"/>
                <w:sz w:val="32"/>
                <w:szCs w:val="32"/>
              </w:rPr>
              <w:t>advance care plan</w:t>
            </w:r>
            <w:r w:rsidR="001860A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 </w:t>
            </w:r>
            <w:r w:rsidR="001860A3" w:rsidRPr="001860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ขั้นตอนการปฏิบัติการพยาบาลเพื่อการให้คำปรึกษาการดูแลประคับประคองและ </w:t>
            </w:r>
            <w:r w:rsidR="001860A3" w:rsidRPr="001860A3">
              <w:rPr>
                <w:rFonts w:ascii="TH SarabunPSK" w:hAnsi="TH SarabunPSK" w:cs="TH SarabunPSK"/>
                <w:sz w:val="32"/>
                <w:szCs w:val="32"/>
              </w:rPr>
              <w:t xml:space="preserve">Advance Care Plan </w:t>
            </w:r>
            <w:r w:rsidR="001860A3" w:rsidRPr="001860A3">
              <w:rPr>
                <w:rFonts w:ascii="TH SarabunPSK" w:hAnsi="TH SarabunPSK" w:cs="TH SarabunPSK"/>
                <w:sz w:val="32"/>
                <w:szCs w:val="32"/>
                <w:cs/>
              </w:rPr>
              <w:t>ในผู้ป่วยมะเร็ง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860A3" w:rsidRPr="001860A3">
              <w:rPr>
                <w:rFonts w:ascii="TH SarabunPSK" w:hAnsi="TH SarabunPSK" w:cs="TH SarabunPSK"/>
                <w:sz w:val="32"/>
                <w:szCs w:val="32"/>
                <w:cs/>
              </w:rPr>
              <w:t>เป็นบทบาทสำคัญของพยาบาลในการดูแลประคับประคองผู้ป่วยมะเร็ง เพื่อให้ผู้ป่วยได้แสดงความต้องการและตัดสินใจเกี่ยวกับแนวทางการรักษาในระยะสุดท้ายของชีวิตได้อย่างมีศักดิ์ศรีและสอดคล้องกับคุณค่าส่วนบุคคล ขั้นตอนการปฏิบัติการพยาบาลประกอบด้วย:</w:t>
            </w:r>
          </w:p>
          <w:p w14:paraId="427AC39B" w14:textId="314174BB" w:rsidR="001860A3" w:rsidRPr="001860A3" w:rsidRDefault="001860A3" w:rsidP="001860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860A3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1860A3">
              <w:rPr>
                <w:rFonts w:ascii="TH SarabunPSK" w:hAnsi="TH SarabunPSK" w:cs="TH SarabunPSK"/>
                <w:sz w:val="32"/>
                <w:szCs w:val="32"/>
                <w:cs/>
              </w:rPr>
              <w:t>การเตรียมความพร้อม (</w:t>
            </w:r>
            <w:r w:rsidRPr="001860A3">
              <w:rPr>
                <w:rFonts w:ascii="TH SarabunPSK" w:hAnsi="TH SarabunPSK" w:cs="TH SarabunPSK"/>
                <w:sz w:val="32"/>
                <w:szCs w:val="32"/>
              </w:rPr>
              <w:t>Preparation Phase)</w:t>
            </w:r>
          </w:p>
          <w:p w14:paraId="24EE5714" w14:textId="77777777" w:rsidR="001860A3" w:rsidRDefault="001860A3" w:rsidP="001860A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1860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ประเมินความพร้อมของผู้ป่วยและครอบครัว: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</w:t>
            </w:r>
            <w:r w:rsidRPr="001860A3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ข้อมูลผู้ป่วย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ที่แพทย์นำส่งมาพบคลินิกรวมใจ</w:t>
            </w:r>
            <w:r w:rsidRPr="001860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ผลการตรวจทางห้องปฏิบัติการ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860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 </w:t>
            </w:r>
            <w:r w:rsidRPr="001860A3">
              <w:rPr>
                <w:rFonts w:ascii="TH SarabunPSK" w:hAnsi="TH SarabunPSK" w:cs="TH SarabunPSK"/>
                <w:sz w:val="32"/>
                <w:szCs w:val="32"/>
              </w:rPr>
              <w:t xml:space="preserve">ESAS :Edmonton Symptom Assessment System, ECOG: Eastern Cooperative Oncology Group performance status </w:t>
            </w:r>
            <w:r w:rsidRPr="001860A3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 w:rsidRPr="001860A3">
              <w:rPr>
                <w:rFonts w:ascii="TH SarabunPSK" w:hAnsi="TH SarabunPSK" w:cs="TH SarabunPSK"/>
                <w:sz w:val="32"/>
                <w:szCs w:val="32"/>
              </w:rPr>
              <w:t>PPS: Palliative performance score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860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พยาบาลควรประเมินความเข้าใจและสภาวะอารมณ์ของผู้ป่วยและครอบครัวก่อนเริ่มการพูดคุย </w:t>
            </w:r>
          </w:p>
          <w:p w14:paraId="7AAEF1AA" w14:textId="0D64B757" w:rsidR="001860A3" w:rsidRPr="001860A3" w:rsidRDefault="001860A3" w:rsidP="001860A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กรณีที่</w:t>
            </w:r>
            <w:r w:rsidRPr="001860A3">
              <w:rPr>
                <w:rFonts w:ascii="TH SarabunPSK" w:hAnsi="TH SarabunPSK" w:cs="TH SarabunPSK"/>
                <w:sz w:val="32"/>
                <w:szCs w:val="32"/>
                <w:cs/>
              </w:rPr>
              <w:t>พบว่าผู้ป่วยอยู่ในภาวะเครียดรุนแรงหรือปฏิเสธที่จะพูดคุยเรื่องนี้ ควรเลื่อนการให้คำปรึกษาออกไปก่อน</w:t>
            </w:r>
          </w:p>
          <w:p w14:paraId="004AB410" w14:textId="77777777" w:rsidR="001860A3" w:rsidRDefault="001860A3" w:rsidP="001860A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1860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การสร้างความสัมพันธ์ที่ไว้วางใจ </w:t>
            </w:r>
          </w:p>
          <w:p w14:paraId="2479F73A" w14:textId="242E2FFF" w:rsidR="001860A3" w:rsidRPr="001860A3" w:rsidRDefault="001860A3" w:rsidP="001860A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1860A3">
              <w:rPr>
                <w:rFonts w:ascii="TH SarabunPSK" w:hAnsi="TH SarabunPSK" w:cs="TH SarabunPSK"/>
                <w:sz w:val="32"/>
                <w:szCs w:val="32"/>
                <w:cs/>
              </w:rPr>
              <w:t>สร้างสัมพันธภาพและบรรยากาศที่เหมาะสม: จัดสถานที่ที่เงียบสงบ เป็นส่วนตัว และไม่มีสิ่งรบกวน เพื่อให้ผู้ป่วยและครอบครัวรู้สึกปลอดภัยและเปิดใจที่จะ</w:t>
            </w:r>
            <w:r w:rsidRPr="001860A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พูดคุยในเรื่องที่ละเอียดอ่อน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1860A3">
              <w:rPr>
                <w:rFonts w:ascii="TH SarabunPSK" w:hAnsi="TH SarabunPSK" w:cs="TH SarabunPSK"/>
                <w:sz w:val="32"/>
                <w:szCs w:val="32"/>
                <w:cs/>
              </w:rPr>
              <w:t>สื่อสารกันด้วยวาจาและกิริยาท่าทางที่ดีและประเมินความพร้อมในการพูดคุย ความต้องการรับคำปรึกษาโดย ประเมินผู้ป่วย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และญาติ </w:t>
            </w:r>
            <w:r w:rsidRPr="001860A3">
              <w:rPr>
                <w:rFonts w:ascii="TH SarabunPSK" w:hAnsi="TH SarabunPSK" w:cs="TH SarabunPSK"/>
                <w:sz w:val="32"/>
                <w:szCs w:val="32"/>
                <w:cs/>
              </w:rPr>
              <w:t>ด้านการรับรู้ และการสื่อสาร และสอบถามข้อมูลผู้ป่วยเพิ่มเติม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760E3845" w14:textId="1F13BE42" w:rsidR="001860A3" w:rsidRPr="001860A3" w:rsidRDefault="001860A3" w:rsidP="001860A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1860A3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1860A3">
              <w:rPr>
                <w:rFonts w:ascii="TH SarabunPSK" w:hAnsi="TH SarabunPSK" w:cs="TH SarabunPSK"/>
                <w:sz w:val="32"/>
                <w:szCs w:val="32"/>
                <w:cs/>
              </w:rPr>
              <w:t>การให้คำปรึกษา (</w:t>
            </w:r>
            <w:r w:rsidRPr="001860A3">
              <w:rPr>
                <w:rFonts w:ascii="TH SarabunPSK" w:hAnsi="TH SarabunPSK" w:cs="TH SarabunPSK"/>
                <w:sz w:val="32"/>
                <w:szCs w:val="32"/>
              </w:rPr>
              <w:t>Counseling Phase)</w:t>
            </w:r>
          </w:p>
          <w:p w14:paraId="1A91A4DB" w14:textId="7DB473D4" w:rsidR="001860A3" w:rsidRPr="001860A3" w:rsidRDefault="001860A3" w:rsidP="001860A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  <w:r w:rsidRPr="001860A3">
              <w:rPr>
                <w:rFonts w:ascii="TH SarabunPSK" w:hAnsi="TH SarabunPSK" w:cs="TH SarabunPSK"/>
                <w:sz w:val="32"/>
                <w:szCs w:val="32"/>
                <w:cs/>
              </w:rPr>
              <w:t>แนะนำตนเองและวัตถุประสงค์: เริ่มต้นด้วยการแนะนำตนเองและอธิบายวัตถุประสงค์ของการพูดคุยอย่างชัดเจน โดยเน้นว่าเป็นการพูดคุยเพื่อวางแผนและให้ผู้ป่วยมีสิทธิ์ตัดสินใจในสิ่งที่สำคัญที่สุดสำหรับตนเอง</w:t>
            </w:r>
          </w:p>
          <w:p w14:paraId="606E2DB6" w14:textId="5AAFA931" w:rsidR="001860A3" w:rsidRPr="001860A3" w:rsidRDefault="001860A3" w:rsidP="001860A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1860A3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ประเมินความรู้และความต้องการของผู้ป่วย: ใช้คำถามปลายเปิดเพื่อสอบถามความเข้าใจของผู้ป่วยเกี่ยวกับโรค พยากรณ์โรค และสิ่งที่ผู้ป่วยให้ความสำคัญในชีวิต เช่น "คุณเข้าใจเกี่ยวกับโรคที่เป็นอยู่มากน้อยแค่ไหน</w:t>
            </w:r>
            <w:r w:rsidRPr="001860A3">
              <w:rPr>
                <w:rFonts w:ascii="TH SarabunPSK" w:hAnsi="TH SarabunPSK" w:cs="TH SarabunPSK"/>
                <w:sz w:val="32"/>
                <w:szCs w:val="32"/>
              </w:rPr>
              <w:t xml:space="preserve">?" </w:t>
            </w:r>
            <w:r w:rsidRPr="001860A3">
              <w:rPr>
                <w:rFonts w:ascii="TH SarabunPSK" w:hAnsi="TH SarabunPSK" w:cs="TH SarabunPSK"/>
                <w:sz w:val="32"/>
                <w:szCs w:val="32"/>
                <w:cs/>
              </w:rPr>
              <w:t>หรือ "อะไรคือสิ่งที่สำคัญที่สุดสำหรับคุณในตอนนี้</w:t>
            </w:r>
            <w:r w:rsidRPr="001860A3">
              <w:rPr>
                <w:rFonts w:ascii="TH SarabunPSK" w:hAnsi="TH SarabunPSK" w:cs="TH SarabunPSK"/>
                <w:sz w:val="32"/>
                <w:szCs w:val="32"/>
              </w:rPr>
              <w:t>?"</w:t>
            </w:r>
          </w:p>
          <w:p w14:paraId="7DDC9C3E" w14:textId="08CB4943" w:rsidR="001860A3" w:rsidRPr="001860A3" w:rsidRDefault="001860A3" w:rsidP="001860A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  <w:r w:rsidRPr="001860A3">
              <w:rPr>
                <w:rFonts w:ascii="TH SarabunPSK" w:hAnsi="TH SarabunPSK" w:cs="TH SarabunPSK"/>
                <w:sz w:val="32"/>
                <w:szCs w:val="32"/>
                <w:cs/>
              </w:rPr>
              <w:t>อธิบายแนวคิดการดูแลประคับประคอง: ให้ความรู้เกี่ยวกับ การดูแลประคับประคอง (</w:t>
            </w:r>
            <w:r w:rsidRPr="001860A3">
              <w:rPr>
                <w:rFonts w:ascii="TH SarabunPSK" w:hAnsi="TH SarabunPSK" w:cs="TH SarabunPSK"/>
                <w:sz w:val="32"/>
                <w:szCs w:val="32"/>
              </w:rPr>
              <w:t xml:space="preserve">Palliative Care) </w:t>
            </w:r>
            <w:r w:rsidRPr="001860A3">
              <w:rPr>
                <w:rFonts w:ascii="TH SarabunPSK" w:hAnsi="TH SarabunPSK" w:cs="TH SarabunPSK"/>
                <w:sz w:val="32"/>
                <w:szCs w:val="32"/>
                <w:cs/>
              </w:rPr>
              <w:t>อย่างถูกต้อง โดยอธิบายว่าเป็นการดูแลที่เน้นการบรรเทาอาการ เพิ่มคุณภาพชีวิต และไม่ได้หมายถึงการสิ้นสุดของการรักษาเสมอไป</w:t>
            </w:r>
          </w:p>
          <w:p w14:paraId="136303C4" w14:textId="77777777" w:rsidR="001860A3" w:rsidRPr="001860A3" w:rsidRDefault="001860A3" w:rsidP="001860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860A3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นำเสนอหัวข้อการวางแผนการดูแลล่วงหน้า (</w:t>
            </w:r>
            <w:r w:rsidRPr="001860A3">
              <w:rPr>
                <w:rFonts w:ascii="TH SarabunPSK" w:hAnsi="TH SarabunPSK" w:cs="TH SarabunPSK"/>
                <w:sz w:val="32"/>
                <w:szCs w:val="32"/>
              </w:rPr>
              <w:t xml:space="preserve">ACP): </w:t>
            </w:r>
            <w:r w:rsidRPr="001860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อธิบายว่า </w:t>
            </w:r>
            <w:r w:rsidRPr="001860A3">
              <w:rPr>
                <w:rFonts w:ascii="TH SarabunPSK" w:hAnsi="TH SarabunPSK" w:cs="TH SarabunPSK"/>
                <w:sz w:val="32"/>
                <w:szCs w:val="32"/>
              </w:rPr>
              <w:t xml:space="preserve">ACP </w:t>
            </w:r>
            <w:r w:rsidRPr="001860A3">
              <w:rPr>
                <w:rFonts w:ascii="TH SarabunPSK" w:hAnsi="TH SarabunPSK" w:cs="TH SarabunPSK"/>
                <w:sz w:val="32"/>
                <w:szCs w:val="32"/>
                <w:cs/>
              </w:rPr>
              <w:t>เป็นการเปิดโอกาสให้ผู้ป่วยได้ไตร่ตรองและแสดงเจตนาเกี่ยวกับแนวทางการรักษาในอนาคต โดยเฉพาะในสถานการณ์ที่ผู้ป่วยไม่สามารถสื่อสารได้ด้วยตนเอง</w:t>
            </w:r>
          </w:p>
          <w:p w14:paraId="589438D0" w14:textId="37B91AAC" w:rsidR="001860A3" w:rsidRPr="001860A3" w:rsidRDefault="001860A3" w:rsidP="001860A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</w:t>
            </w:r>
            <w:r w:rsidRPr="001860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สำรวจความต้องการของผู้ป่วย: ชวนพูดคุยถึงหัวข้อหลักของ </w:t>
            </w:r>
            <w:r w:rsidRPr="001860A3">
              <w:rPr>
                <w:rFonts w:ascii="TH SarabunPSK" w:hAnsi="TH SarabunPSK" w:cs="TH SarabunPSK"/>
                <w:sz w:val="32"/>
                <w:szCs w:val="32"/>
              </w:rPr>
              <w:t xml:space="preserve">ACP </w:t>
            </w:r>
            <w:r w:rsidRPr="001860A3">
              <w:rPr>
                <w:rFonts w:ascii="TH SarabunPSK" w:hAnsi="TH SarabunPSK" w:cs="TH SarabunPSK"/>
                <w:sz w:val="32"/>
                <w:szCs w:val="32"/>
                <w:cs/>
              </w:rPr>
              <w:t>ได้แก่:</w:t>
            </w:r>
          </w:p>
          <w:p w14:paraId="49546FC2" w14:textId="77777777" w:rsidR="001860A3" w:rsidRPr="001860A3" w:rsidRDefault="001860A3" w:rsidP="001860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860A3">
              <w:rPr>
                <w:rFonts w:ascii="TH SarabunPSK" w:hAnsi="TH SarabunPSK" w:cs="TH SarabunPSK"/>
                <w:sz w:val="32"/>
                <w:szCs w:val="32"/>
                <w:cs/>
              </w:rPr>
              <w:t>ความปรารถนาเกี่ยวกับสถานที่ดูแล: "คุณอยากได้รับการดูแลที่ไหนในระยะสุดท้ายของชีวิต</w:t>
            </w:r>
            <w:r w:rsidRPr="001860A3">
              <w:rPr>
                <w:rFonts w:ascii="TH SarabunPSK" w:hAnsi="TH SarabunPSK" w:cs="TH SarabunPSK"/>
                <w:sz w:val="32"/>
                <w:szCs w:val="32"/>
              </w:rPr>
              <w:t xml:space="preserve">? </w:t>
            </w:r>
            <w:r w:rsidRPr="001860A3">
              <w:rPr>
                <w:rFonts w:ascii="TH SarabunPSK" w:hAnsi="TH SarabunPSK" w:cs="TH SarabunPSK"/>
                <w:sz w:val="32"/>
                <w:szCs w:val="32"/>
                <w:cs/>
              </w:rPr>
              <w:t>ที่บ้านหรือที่โรงพยาบาล</w:t>
            </w:r>
            <w:r w:rsidRPr="001860A3">
              <w:rPr>
                <w:rFonts w:ascii="TH SarabunPSK" w:hAnsi="TH SarabunPSK" w:cs="TH SarabunPSK"/>
                <w:sz w:val="32"/>
                <w:szCs w:val="32"/>
              </w:rPr>
              <w:t>?"</w:t>
            </w:r>
          </w:p>
          <w:p w14:paraId="47504A68" w14:textId="79051BAE" w:rsidR="001860A3" w:rsidRPr="001860A3" w:rsidRDefault="001860A3" w:rsidP="001860A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  <w:r w:rsidRPr="001860A3">
              <w:rPr>
                <w:rFonts w:ascii="TH SarabunPSK" w:hAnsi="TH SarabunPSK" w:cs="TH SarabunPSK"/>
                <w:sz w:val="32"/>
                <w:szCs w:val="32"/>
                <w:cs/>
              </w:rPr>
              <w:t>เจตนาเกี่ยวกับแนวทางการรักษา: "หากมีภาวะแทรกซ้อนรุนแรง เช่น หัวใจหยุดเต้น คุณอยากให้มีการกู้ชีพ (</w:t>
            </w:r>
            <w:r w:rsidRPr="001860A3">
              <w:rPr>
                <w:rFonts w:ascii="TH SarabunPSK" w:hAnsi="TH SarabunPSK" w:cs="TH SarabunPSK"/>
                <w:sz w:val="32"/>
                <w:szCs w:val="32"/>
              </w:rPr>
              <w:t xml:space="preserve">CPR) </w:t>
            </w:r>
            <w:r w:rsidRPr="001860A3">
              <w:rPr>
                <w:rFonts w:ascii="TH SarabunPSK" w:hAnsi="TH SarabunPSK" w:cs="TH SarabunPSK"/>
                <w:sz w:val="32"/>
                <w:szCs w:val="32"/>
                <w:cs/>
              </w:rPr>
              <w:t>หรือไม่</w:t>
            </w:r>
            <w:r w:rsidRPr="001860A3">
              <w:rPr>
                <w:rFonts w:ascii="TH SarabunPSK" w:hAnsi="TH SarabunPSK" w:cs="TH SarabunPSK"/>
                <w:sz w:val="32"/>
                <w:szCs w:val="32"/>
              </w:rPr>
              <w:t xml:space="preserve">?" </w:t>
            </w:r>
            <w:r w:rsidRPr="001860A3">
              <w:rPr>
                <w:rFonts w:ascii="TH SarabunPSK" w:hAnsi="TH SarabunPSK" w:cs="TH SarabunPSK"/>
                <w:sz w:val="32"/>
                <w:szCs w:val="32"/>
                <w:cs/>
              </w:rPr>
              <w:t>และ "หากไม่สามารถหายใจได้เอง คุณอยากใส่ท่อช่วยหายใจหรือเครื่องช่วยหายใจหรือไม่</w:t>
            </w:r>
            <w:r w:rsidRPr="001860A3">
              <w:rPr>
                <w:rFonts w:ascii="TH SarabunPSK" w:hAnsi="TH SarabunPSK" w:cs="TH SarabunPSK"/>
                <w:sz w:val="32"/>
                <w:szCs w:val="32"/>
              </w:rPr>
              <w:t>?"</w:t>
            </w:r>
          </w:p>
          <w:p w14:paraId="6E4344F4" w14:textId="49FE8AF9" w:rsidR="001860A3" w:rsidRPr="001860A3" w:rsidRDefault="001860A3" w:rsidP="001860A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             </w:t>
            </w:r>
            <w:r w:rsidRPr="001860A3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บุคคลที่ต้องการให้เป็นผู้ตัดสินใจแทน: "คุณอยากให้ใครเป็นผู้ตัดสินใจเรื่องการรักษาแทนคุณหากคุณไม่สามารถสื่อสารได้</w:t>
            </w:r>
            <w:r w:rsidRPr="001860A3">
              <w:rPr>
                <w:rFonts w:ascii="TH SarabunPSK" w:hAnsi="TH SarabunPSK" w:cs="TH SarabunPSK"/>
                <w:sz w:val="32"/>
                <w:szCs w:val="32"/>
              </w:rPr>
              <w:t>?"</w:t>
            </w:r>
          </w:p>
          <w:p w14:paraId="25B9484B" w14:textId="77777777" w:rsidR="001860A3" w:rsidRPr="001860A3" w:rsidRDefault="001860A3" w:rsidP="001860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860A3">
              <w:rPr>
                <w:rFonts w:ascii="TH SarabunPSK" w:hAnsi="TH SarabunPSK" w:cs="TH SarabunPSK"/>
                <w:sz w:val="32"/>
                <w:szCs w:val="32"/>
                <w:cs/>
              </w:rPr>
              <w:t>ให้ข้อมูลที่ถูกต้องและเป็นกลาง: พยาบาลมีบทบาทในการให้ข้อมูลที่ถูกต้องและครบถ้วนเกี่ยวกับข้อดี ข้อเสีย และผลลัพธ์ที่เป็นไปได้ของแต่ละทางเลือก โดยไม่ชี้นำหรือตัดสินใจแทนผู้ป่วย</w:t>
            </w:r>
          </w:p>
          <w:p w14:paraId="50171E44" w14:textId="6DDBBA28" w:rsidR="001860A3" w:rsidRPr="001860A3" w:rsidRDefault="001860A3" w:rsidP="001860A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1860A3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1860A3">
              <w:rPr>
                <w:rFonts w:ascii="TH SarabunPSK" w:hAnsi="TH SarabunPSK" w:cs="TH SarabunPSK"/>
                <w:sz w:val="32"/>
                <w:szCs w:val="32"/>
                <w:cs/>
              </w:rPr>
              <w:t>การบันทึกและสรุปผล (</w:t>
            </w:r>
            <w:r w:rsidRPr="001860A3">
              <w:rPr>
                <w:rFonts w:ascii="TH SarabunPSK" w:hAnsi="TH SarabunPSK" w:cs="TH SarabunPSK"/>
                <w:sz w:val="32"/>
                <w:szCs w:val="32"/>
              </w:rPr>
              <w:t>Documentation and Conclusion Phase)</w:t>
            </w:r>
          </w:p>
          <w:p w14:paraId="21F0F950" w14:textId="23DE7A20" w:rsidR="001860A3" w:rsidRPr="001860A3" w:rsidRDefault="001860A3" w:rsidP="001860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860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บันทึกเจตนาของผู้ป่วย: บันทึกเจตนาและทางเลือกของผู้ป่วยไว้เป็นลายลักษณ์อักษรในแบบฟอร์ม </w:t>
            </w:r>
            <w:r w:rsidRPr="001860A3">
              <w:rPr>
                <w:rFonts w:ascii="TH SarabunPSK" w:hAnsi="TH SarabunPSK" w:cs="TH SarabunPSK"/>
                <w:sz w:val="32"/>
                <w:szCs w:val="32"/>
              </w:rPr>
              <w:t xml:space="preserve">Advance Care Plan </w:t>
            </w:r>
            <w:r w:rsidRPr="001860A3">
              <w:rPr>
                <w:rFonts w:ascii="TH SarabunPSK" w:hAnsi="TH SarabunPSK" w:cs="TH SarabunPSK"/>
                <w:sz w:val="32"/>
                <w:szCs w:val="32"/>
                <w:cs/>
              </w:rPr>
              <w:t>หรือเอกสารที่เกี่ยวข้อง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3499270A" w14:textId="3A4BCF69" w:rsidR="001860A3" w:rsidRPr="001860A3" w:rsidRDefault="001860A3" w:rsidP="001860A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</w:t>
            </w:r>
            <w:r w:rsidRPr="001860A3">
              <w:rPr>
                <w:rFonts w:ascii="TH SarabunPSK" w:hAnsi="TH SarabunPSK" w:cs="TH SarabunPSK"/>
                <w:sz w:val="32"/>
                <w:szCs w:val="32"/>
                <w:cs/>
              </w:rPr>
              <w:t>สรุปและทบทวน: ทบทวนสิ่งที่ได้พูดคุยกันอีกครั้งเพื่อให้มั่นใจว่าข้อมูลถูกต้องและครบถ้วนตามเจตนาของผู้ป่วย</w:t>
            </w:r>
          </w:p>
          <w:p w14:paraId="727B6E37" w14:textId="0F984C3F" w:rsidR="001860A3" w:rsidRPr="001860A3" w:rsidRDefault="001860A3" w:rsidP="001860A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</w:t>
            </w:r>
            <w:r w:rsidRPr="001860A3">
              <w:rPr>
                <w:rFonts w:ascii="TH SarabunPSK" w:hAnsi="TH SarabunPSK" w:cs="TH SarabunPSK"/>
                <w:sz w:val="32"/>
                <w:szCs w:val="32"/>
                <w:cs/>
              </w:rPr>
              <w:t>ให้การสนับสนุนด้านจิตใจ: ให้กำลังใจและแสดงความชื่นชมที่ผู้ป่วยกล้าที่จะพูดคุยในเรื่องที่สำคัญเช่นนี้</w:t>
            </w:r>
          </w:p>
          <w:p w14:paraId="04402E0B" w14:textId="3C462D8F" w:rsidR="001860A3" w:rsidRPr="001860A3" w:rsidRDefault="001860A3" w:rsidP="001860A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</w:t>
            </w:r>
            <w:r w:rsidRPr="001860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แจ้งให้ผู้ป่วยและครอบครัวทราบว่าสามารถทบทวนหรือเปลี่ยนแปลงแผน </w:t>
            </w:r>
            <w:r w:rsidRPr="001860A3">
              <w:rPr>
                <w:rFonts w:ascii="TH SarabunPSK" w:hAnsi="TH SarabunPSK" w:cs="TH SarabunPSK"/>
                <w:sz w:val="32"/>
                <w:szCs w:val="32"/>
              </w:rPr>
              <w:t xml:space="preserve">ACP </w:t>
            </w:r>
            <w:r w:rsidRPr="001860A3">
              <w:rPr>
                <w:rFonts w:ascii="TH SarabunPSK" w:hAnsi="TH SarabunPSK" w:cs="TH SarabunPSK"/>
                <w:sz w:val="32"/>
                <w:szCs w:val="32"/>
                <w:cs/>
              </w:rPr>
              <w:t>ได้ตลอดเวลา และนัดหมายการติดตามผลเป็นระยะเพื่อทบทวนความต้องการของผู้ป่วยที่อาจเปลี่ยนแปลงไปตามกาลเวลา</w:t>
            </w:r>
          </w:p>
          <w:p w14:paraId="09D24C60" w14:textId="77777777" w:rsidR="001860A3" w:rsidRDefault="001860A3" w:rsidP="001860A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ลงบันทึกข้อมูล ในฐานข้อมูลในโรงพยาบาล </w:t>
            </w:r>
            <w:r w:rsidRPr="001860A3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เพื่อให้การดูแลเป็นไปในทิศทางเดียวกันและสอดคล้องกับความต้องการของผู้ป่วยมากที่สุด</w:t>
            </w:r>
          </w:p>
          <w:p w14:paraId="49C3A9B0" w14:textId="77777777" w:rsidR="001860A3" w:rsidRDefault="001860A3" w:rsidP="001860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4F0E6F" w14:textId="18D03E07" w:rsidR="001860A3" w:rsidRPr="001860A3" w:rsidRDefault="001860A3" w:rsidP="001860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5.การติดตามความพึงพอใจในระบบการติดตามทางไลน์ของคลินิกรวมใจ</w:t>
            </w:r>
          </w:p>
        </w:tc>
      </w:tr>
    </w:tbl>
    <w:p w14:paraId="61314CFE" w14:textId="7BF6BF53" w:rsidR="0032032A" w:rsidRDefault="0032032A">
      <w:pPr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</w:pPr>
    </w:p>
    <w:p w14:paraId="4416C0B3" w14:textId="77777777" w:rsidR="0032032A" w:rsidRDefault="0032032A">
      <w:pPr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</w:pPr>
      <w:r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br w:type="page"/>
      </w:r>
    </w:p>
    <w:p w14:paraId="37EB5C15" w14:textId="77777777" w:rsidR="0032032A" w:rsidRPr="001D5EB5" w:rsidRDefault="0032032A" w:rsidP="0032032A">
      <w:pPr>
        <w:pStyle w:val="a3"/>
        <w:kinsoku w:val="0"/>
        <w:overflowPunct w:val="0"/>
        <w:ind w:left="643"/>
        <w:jc w:val="center"/>
        <w:textAlignment w:val="baseline"/>
        <w:rPr>
          <w:rFonts w:ascii="TH Sarabun New" w:hAnsi="TH Sarabun New" w:cs="TH Sarabun New"/>
          <w:b/>
          <w:bCs/>
          <w:color w:val="CEB966"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รายงานผลการพัฒนาความเชี่ยวชาญการปฏิบัติการพยาบาลของอาจารย์พยาบาล (</w:t>
      </w:r>
      <w:r w:rsidRPr="001D5EB5">
        <w:rPr>
          <w:rFonts w:ascii="TH Sarabun New" w:hAnsi="TH Sarabun New" w:cs="TH Sarabun New"/>
          <w:b/>
          <w:bCs/>
          <w:sz w:val="32"/>
          <w:szCs w:val="32"/>
        </w:rPr>
        <w:t>Faculty Practice)</w:t>
      </w:r>
      <w:r w:rsidRPr="001D5EB5">
        <w:rPr>
          <w:rFonts w:ascii="TH Sarabun New" w:hAnsi="TH Sarabun New" w:cs="TH Sarabun New"/>
          <w:b/>
          <w:bCs/>
          <w:color w:val="CEB966"/>
          <w:sz w:val="32"/>
          <w:szCs w:val="32"/>
        </w:rPr>
        <w:t xml:space="preserve"> </w:t>
      </w:r>
    </w:p>
    <w:p w14:paraId="5B386F4A" w14:textId="59E7655F" w:rsidR="0032032A" w:rsidRPr="00D33D8C" w:rsidRDefault="0032032A" w:rsidP="0032032A">
      <w:pPr>
        <w:kinsoku w:val="0"/>
        <w:overflowPunct w:val="0"/>
        <w:spacing w:after="0" w:line="240" w:lineRule="auto"/>
        <w:jc w:val="center"/>
        <w:textAlignment w:val="baseline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D33D8C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ปีการศึกษา 256</w:t>
      </w:r>
      <w:r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7</w:t>
      </w:r>
      <w:r w:rsidRPr="00D33D8C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 (ระหว่าง </w:t>
      </w:r>
      <w:r w:rsidR="00592B2C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10 มิถุนายน ถึง 31 พฤษภาคม 2568</w:t>
      </w:r>
      <w:r w:rsidRPr="00D33D8C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)</w:t>
      </w:r>
    </w:p>
    <w:p w14:paraId="1F1245AC" w14:textId="77777777" w:rsidR="0032032A" w:rsidRPr="001D5EB5" w:rsidRDefault="0032032A" w:rsidP="0032032A">
      <w:pPr>
        <w:kinsoku w:val="0"/>
        <w:overflowPunct w:val="0"/>
        <w:spacing w:after="0" w:line="240" w:lineRule="auto"/>
        <w:jc w:val="center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  <w:r w:rsidRPr="00D33D8C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วิทยาลัยพยาบาลพระปกเกล้า จันทบุรี</w:t>
      </w:r>
    </w:p>
    <w:p w14:paraId="1B079E85" w14:textId="77777777" w:rsidR="0032032A" w:rsidRDefault="0032032A" w:rsidP="0032032A">
      <w:pPr>
        <w:tabs>
          <w:tab w:val="left" w:pos="453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ชื่อ- สกุล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นางสาวสุกัญญา ขันวิเศษ</w:t>
      </w:r>
      <w:r w:rsidRPr="001D5EB5">
        <w:rPr>
          <w:rFonts w:ascii="TH Sarabun New" w:hAnsi="TH Sarabun New" w:cs="TH Sarabun New"/>
          <w:sz w:val="32"/>
          <w:szCs w:val="32"/>
          <w:cs/>
        </w:rPr>
        <w:tab/>
      </w:r>
    </w:p>
    <w:p w14:paraId="0E590F4A" w14:textId="1117B92F" w:rsidR="0032032A" w:rsidRPr="001D5EB5" w:rsidRDefault="0032032A" w:rsidP="0032032A">
      <w:pPr>
        <w:tabs>
          <w:tab w:val="left" w:pos="453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ความเชี่ยวชาญ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592B2C" w:rsidRPr="001860A3">
        <w:rPr>
          <w:rFonts w:ascii="TH SarabunPSK" w:hAnsi="TH SarabunPSK" w:cs="TH SarabunPSK"/>
          <w:sz w:val="32"/>
          <w:szCs w:val="32"/>
          <w:cs/>
        </w:rPr>
        <w:t xml:space="preserve">การให้คำปรึกษาในการดูแลประคับประคองในผู้ป่วยมะเร็งเกี่ยวกับ </w:t>
      </w:r>
      <w:r w:rsidR="00592B2C" w:rsidRPr="001860A3">
        <w:rPr>
          <w:rFonts w:ascii="TH SarabunPSK" w:hAnsi="TH SarabunPSK" w:cs="TH SarabunPSK"/>
          <w:sz w:val="32"/>
          <w:szCs w:val="32"/>
        </w:rPr>
        <w:t>advance care plan</w:t>
      </w:r>
    </w:p>
    <w:p w14:paraId="09AC3B7D" w14:textId="5BBFEB88" w:rsidR="0032032A" w:rsidRDefault="0032032A" w:rsidP="00320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หน่วยให้บริการ</w:t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592B2C" w:rsidRPr="001860A3">
        <w:rPr>
          <w:rFonts w:ascii="TH SarabunPSK" w:hAnsi="TH SarabunPSK" w:cs="TH SarabunPSK"/>
          <w:sz w:val="32"/>
          <w:szCs w:val="32"/>
        </w:rPr>
        <w:t xml:space="preserve">OPD </w:t>
      </w:r>
      <w:r w:rsidR="00592B2C" w:rsidRPr="001860A3">
        <w:rPr>
          <w:rFonts w:ascii="TH SarabunPSK" w:hAnsi="TH SarabunPSK" w:cs="TH SarabunPSK"/>
          <w:sz w:val="32"/>
          <w:szCs w:val="32"/>
          <w:cs/>
        </w:rPr>
        <w:t>อายุรกรรมมะเร็ง คลินิกรวมใจ (ศูนย์มะเร็งฯ) โรงพยาบาลพระปกเกล้า</w:t>
      </w:r>
    </w:p>
    <w:p w14:paraId="6268B2A4" w14:textId="77777777" w:rsidR="00592B2C" w:rsidRPr="001860A3" w:rsidRDefault="0032032A" w:rsidP="00592B2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92394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เป้าหมาย </w:t>
      </w:r>
      <w:r w:rsidR="00592B2C" w:rsidRPr="001860A3">
        <w:rPr>
          <w:rFonts w:ascii="TH SarabunPSK" w:hAnsi="TH SarabunPSK" w:cs="TH SarabunPSK"/>
          <w:sz w:val="32"/>
          <w:szCs w:val="32"/>
          <w:cs/>
        </w:rPr>
        <w:t xml:space="preserve">เพิ่มพูนทักษะการให้คำปรึกษาในการดูแลประคับประคองในผู้ป่วยมะเร็งเกี่ยวกับ </w:t>
      </w:r>
      <w:r w:rsidR="00592B2C" w:rsidRPr="001860A3">
        <w:rPr>
          <w:rFonts w:ascii="TH SarabunPSK" w:hAnsi="TH SarabunPSK" w:cs="TH SarabunPSK"/>
          <w:sz w:val="32"/>
          <w:szCs w:val="32"/>
        </w:rPr>
        <w:t>advance care plan</w:t>
      </w:r>
    </w:p>
    <w:p w14:paraId="66214ED7" w14:textId="27B43244" w:rsidR="0032032A" w:rsidRDefault="0032032A" w:rsidP="0032032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92394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เวลาการนำความเชี่ยวชาญไปให้บริการ </w:t>
      </w:r>
      <w:r w:rsidR="00592B2C">
        <w:rPr>
          <w:rFonts w:ascii="TH Sarabun New" w:hAnsi="TH Sarabun New" w:cs="TH Sarabun New" w:hint="cs"/>
          <w:sz w:val="32"/>
          <w:szCs w:val="32"/>
          <w:cs/>
        </w:rPr>
        <w:t>มิถุนายน ถึง พฤษภาคม 2568</w:t>
      </w:r>
    </w:p>
    <w:tbl>
      <w:tblPr>
        <w:tblStyle w:val="a4"/>
        <w:tblW w:w="14885" w:type="dxa"/>
        <w:tblInd w:w="-289" w:type="dxa"/>
        <w:tblLook w:val="04A0" w:firstRow="1" w:lastRow="0" w:firstColumn="1" w:lastColumn="0" w:noHBand="0" w:noVBand="1"/>
      </w:tblPr>
      <w:tblGrid>
        <w:gridCol w:w="2978"/>
        <w:gridCol w:w="2835"/>
        <w:gridCol w:w="4394"/>
        <w:gridCol w:w="4678"/>
      </w:tblGrid>
      <w:tr w:rsidR="00592B2C" w:rsidRPr="00D30BC5" w14:paraId="66595D53" w14:textId="77777777" w:rsidTr="00E7076E">
        <w:trPr>
          <w:trHeight w:val="831"/>
          <w:tblHeader/>
        </w:trPr>
        <w:tc>
          <w:tcPr>
            <w:tcW w:w="2978" w:type="dxa"/>
          </w:tcPr>
          <w:p w14:paraId="3CB65A97" w14:textId="7A183DD6" w:rsidR="00592B2C" w:rsidRPr="001D5EB5" w:rsidRDefault="00592B2C" w:rsidP="00E7076E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การให้บริการตามความเชี่ยวชาญวันที่/ เวลา</w:t>
            </w:r>
          </w:p>
        </w:tc>
        <w:tc>
          <w:tcPr>
            <w:tcW w:w="2835" w:type="dxa"/>
          </w:tcPr>
          <w:p w14:paraId="3ABE3370" w14:textId="77777777" w:rsidR="00592B2C" w:rsidRPr="00F6241D" w:rsidRDefault="00592B2C" w:rsidP="0010573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4394" w:type="dxa"/>
          </w:tcPr>
          <w:p w14:paraId="2DC82EB3" w14:textId="77777777" w:rsidR="00592B2C" w:rsidRPr="00F6241D" w:rsidRDefault="00592B2C" w:rsidP="0010573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การปฏิบัติการพยาบาล</w:t>
            </w:r>
          </w:p>
        </w:tc>
        <w:tc>
          <w:tcPr>
            <w:tcW w:w="4678" w:type="dxa"/>
          </w:tcPr>
          <w:p w14:paraId="73B448CA" w14:textId="77777777" w:rsidR="00592B2C" w:rsidRPr="00D30BC5" w:rsidRDefault="00592B2C" w:rsidP="0010573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ผลจากการให้บริการ</w:t>
            </w:r>
          </w:p>
        </w:tc>
      </w:tr>
      <w:tr w:rsidR="00592B2C" w:rsidRPr="001D5EB5" w14:paraId="5850F53E" w14:textId="77777777" w:rsidTr="00E7076E">
        <w:trPr>
          <w:trHeight w:val="446"/>
        </w:trPr>
        <w:tc>
          <w:tcPr>
            <w:tcW w:w="2978" w:type="dxa"/>
          </w:tcPr>
          <w:p w14:paraId="6F33531D" w14:textId="5E36EEA3" w:rsidR="00592B2C" w:rsidRDefault="00592B2C" w:rsidP="001057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860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การให้คำปรึกษาในการดูแลประคับประคองในผู้ป่วยมะเร็งเกี่ยวกับ </w:t>
            </w:r>
            <w:r w:rsidRPr="001860A3">
              <w:rPr>
                <w:rFonts w:ascii="TH SarabunPSK" w:hAnsi="TH SarabunPSK" w:cs="TH SarabunPSK"/>
                <w:sz w:val="32"/>
                <w:szCs w:val="32"/>
              </w:rPr>
              <w:t>advance care plan</w:t>
            </w:r>
          </w:p>
          <w:p w14:paraId="1A988123" w14:textId="70A33ABC" w:rsidR="00592B2C" w:rsidRDefault="00592B2C" w:rsidP="0010573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1.วันที่ 19 พ.ย. 67</w:t>
            </w:r>
          </w:p>
          <w:p w14:paraId="4CF3ADB1" w14:textId="1DE3EC5A" w:rsidR="00592B2C" w:rsidRDefault="00592B2C" w:rsidP="0010573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 9-16 น. รวม 6 ชม.</w:t>
            </w:r>
          </w:p>
          <w:p w14:paraId="75FE172D" w14:textId="75E6087B" w:rsidR="00592B2C" w:rsidRDefault="00592B2C" w:rsidP="00592B2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2.วันที่ 20 พ.ย. 67</w:t>
            </w:r>
          </w:p>
          <w:p w14:paraId="2FCC082B" w14:textId="77777777" w:rsidR="00592B2C" w:rsidRDefault="00592B2C" w:rsidP="00592B2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 9-16 น. รวม 6 ชม.</w:t>
            </w:r>
          </w:p>
          <w:p w14:paraId="153D232C" w14:textId="7E5A44A8" w:rsidR="00592B2C" w:rsidRDefault="00592B2C" w:rsidP="00592B2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3.วันที่ 21 พ.ย. 67</w:t>
            </w:r>
          </w:p>
          <w:p w14:paraId="657B1172" w14:textId="77777777" w:rsidR="00592B2C" w:rsidRDefault="00592B2C" w:rsidP="00592B2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 9-16 น. รวม 6 ชม.</w:t>
            </w:r>
          </w:p>
          <w:p w14:paraId="5229B2FB" w14:textId="5B7E3776" w:rsidR="00592B2C" w:rsidRDefault="00592B2C" w:rsidP="00592B2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 วันที่ 26 พ.ย. 67</w:t>
            </w:r>
          </w:p>
          <w:p w14:paraId="24C43854" w14:textId="77777777" w:rsidR="00592B2C" w:rsidRDefault="00592B2C" w:rsidP="00592B2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 9-16 น. รวม 6 ชม.</w:t>
            </w:r>
          </w:p>
          <w:p w14:paraId="142291DF" w14:textId="1171447A" w:rsidR="00592B2C" w:rsidRDefault="00592B2C" w:rsidP="00592B2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5.วันที่ 11 ธ.ค. 67</w:t>
            </w:r>
          </w:p>
          <w:p w14:paraId="0D42CFFD" w14:textId="77777777" w:rsidR="00592B2C" w:rsidRDefault="00592B2C" w:rsidP="00592B2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 9-16 น. รวม 6 ชม.</w:t>
            </w:r>
          </w:p>
          <w:p w14:paraId="39AC6333" w14:textId="77AC5C30" w:rsidR="00592B2C" w:rsidRDefault="00592B2C" w:rsidP="00592B2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6.วันที่ 26 ธ.ค. 67</w:t>
            </w:r>
          </w:p>
          <w:p w14:paraId="25667871" w14:textId="77777777" w:rsidR="00592B2C" w:rsidRDefault="00592B2C" w:rsidP="00592B2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 9-16 น. รวม 6 ชม.</w:t>
            </w:r>
          </w:p>
          <w:p w14:paraId="7D1671FE" w14:textId="756363C1" w:rsidR="00592B2C" w:rsidRDefault="00592B2C" w:rsidP="00592B2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7.วันที่ 7 ม.ค. 68</w:t>
            </w:r>
          </w:p>
          <w:p w14:paraId="612006D9" w14:textId="77777777" w:rsidR="00592B2C" w:rsidRDefault="00592B2C" w:rsidP="00592B2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 9-16 น. รวม 6 ชม.</w:t>
            </w:r>
          </w:p>
          <w:p w14:paraId="1200D7FD" w14:textId="7D228996" w:rsidR="00592B2C" w:rsidRDefault="00592B2C" w:rsidP="00592B2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8.วันที่ 27 ม.ค. 68</w:t>
            </w:r>
          </w:p>
          <w:p w14:paraId="456ABE0B" w14:textId="77777777" w:rsidR="00592B2C" w:rsidRDefault="00592B2C" w:rsidP="00592B2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 9-16 น. รวม 6 ชม.</w:t>
            </w:r>
          </w:p>
          <w:p w14:paraId="3ADB18DD" w14:textId="010DA35C" w:rsidR="00592B2C" w:rsidRDefault="00592B2C" w:rsidP="00592B2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9.วันที่ 10 ก.พ. 68</w:t>
            </w:r>
          </w:p>
          <w:p w14:paraId="02559FF2" w14:textId="77777777" w:rsidR="00592B2C" w:rsidRDefault="00592B2C" w:rsidP="00592B2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 9-16 น. รวม 6 ชม.</w:t>
            </w:r>
          </w:p>
          <w:p w14:paraId="3CC49034" w14:textId="609A208B" w:rsidR="00592B2C" w:rsidRDefault="00592B2C" w:rsidP="00592B2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10.วันที่ 24 ก.พ. 68</w:t>
            </w:r>
          </w:p>
          <w:p w14:paraId="5BDCE3CB" w14:textId="77777777" w:rsidR="00592B2C" w:rsidRDefault="00592B2C" w:rsidP="00592B2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 9-16 น. รวม 6 ชม.</w:t>
            </w:r>
          </w:p>
          <w:p w14:paraId="5677E48B" w14:textId="57CE6ED5" w:rsidR="00592B2C" w:rsidRDefault="00592B2C" w:rsidP="00592B2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11.วันที่ 10 มี.ค. 68</w:t>
            </w:r>
          </w:p>
          <w:p w14:paraId="50879A89" w14:textId="77777777" w:rsidR="00592B2C" w:rsidRDefault="00592B2C" w:rsidP="00592B2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 9-16 น. รวม 6 ชม.</w:t>
            </w:r>
          </w:p>
          <w:p w14:paraId="0ECE8454" w14:textId="6948E43B" w:rsidR="00592B2C" w:rsidRDefault="00592B2C" w:rsidP="00592B2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12.วันที่ 24 มี.ค. 68</w:t>
            </w:r>
          </w:p>
          <w:p w14:paraId="23B75466" w14:textId="77777777" w:rsidR="00592B2C" w:rsidRDefault="00592B2C" w:rsidP="00592B2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 9-16 น. รวม 6 ชม.</w:t>
            </w:r>
          </w:p>
          <w:p w14:paraId="1C6CC6DB" w14:textId="52B5A65C" w:rsidR="00592B2C" w:rsidRDefault="00592B2C" w:rsidP="00592B2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13.วันที่ 8 เม.ย. 68</w:t>
            </w:r>
          </w:p>
          <w:p w14:paraId="14157CEE" w14:textId="77777777" w:rsidR="00592B2C" w:rsidRDefault="00592B2C" w:rsidP="00592B2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 9-16 น. รวม 6 ชม.</w:t>
            </w:r>
          </w:p>
          <w:p w14:paraId="30D20858" w14:textId="1FB29CE3" w:rsidR="00592B2C" w:rsidRDefault="00592B2C" w:rsidP="00592B2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14.วันที่ 27 เม.ย. 68</w:t>
            </w:r>
          </w:p>
          <w:p w14:paraId="0496E2E7" w14:textId="77777777" w:rsidR="00592B2C" w:rsidRDefault="00592B2C" w:rsidP="00592B2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 9-16 น. รวม 6 ชม.</w:t>
            </w:r>
          </w:p>
          <w:p w14:paraId="52986CE8" w14:textId="4D9F1D82" w:rsidR="00592B2C" w:rsidRPr="008136CC" w:rsidRDefault="00592B2C" w:rsidP="00592B2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BF08E1" w14:textId="7E4C48A6" w:rsidR="00592B2C" w:rsidRPr="00592B2C" w:rsidRDefault="00592B2C" w:rsidP="00592B2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รวม 84 ชม. 28 ราย</w:t>
            </w:r>
          </w:p>
        </w:tc>
        <w:tc>
          <w:tcPr>
            <w:tcW w:w="2835" w:type="dxa"/>
          </w:tcPr>
          <w:p w14:paraId="6F8EABED" w14:textId="77777777" w:rsidR="007E5C7C" w:rsidRPr="007E5C7C" w:rsidRDefault="007E5C7C" w:rsidP="007E5C7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E5C7C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 xml:space="preserve">1.เพิ่มพูนทักษะในการดูแลประคับประคองในผู้ป่วยมะเร็งเกี่ยวกับ </w:t>
            </w:r>
            <w:r w:rsidRPr="007E5C7C">
              <w:rPr>
                <w:rFonts w:ascii="TH Sarabun New" w:hAnsi="TH Sarabun New" w:cs="TH Sarabun New"/>
                <w:sz w:val="32"/>
                <w:szCs w:val="32"/>
              </w:rPr>
              <w:t>advance care plan</w:t>
            </w:r>
          </w:p>
          <w:p w14:paraId="0CC4540B" w14:textId="4F66A2ED" w:rsidR="00592B2C" w:rsidRPr="007E5C7C" w:rsidRDefault="007E5C7C" w:rsidP="007E5C7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E5C7C">
              <w:rPr>
                <w:rFonts w:ascii="TH Sarabun New" w:hAnsi="TH Sarabun New" w:cs="TH Sarabun New"/>
                <w:sz w:val="32"/>
                <w:szCs w:val="32"/>
                <w:cs/>
              </w:rPr>
              <w:t>2.พัฒนาผลลัพธ์การพยาบาลในการดูแลผู้ป่วยมะเร็งระยะประคับประคอง</w:t>
            </w:r>
          </w:p>
        </w:tc>
        <w:tc>
          <w:tcPr>
            <w:tcW w:w="4394" w:type="dxa"/>
          </w:tcPr>
          <w:p w14:paraId="42543698" w14:textId="77777777" w:rsidR="00E7076E" w:rsidRPr="00E7076E" w:rsidRDefault="00E7076E" w:rsidP="00E7076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7076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1.เข้าพบหัวหน้า </w:t>
            </w:r>
            <w:r w:rsidRPr="00E7076E">
              <w:rPr>
                <w:rFonts w:ascii="TH Sarabun New" w:hAnsi="TH Sarabun New" w:cs="TH Sarabun New"/>
                <w:sz w:val="32"/>
                <w:szCs w:val="32"/>
              </w:rPr>
              <w:t>OPD (</w:t>
            </w:r>
            <w:r w:rsidRPr="00E7076E">
              <w:rPr>
                <w:rFonts w:ascii="TH Sarabun New" w:hAnsi="TH Sarabun New" w:cs="TH Sarabun New"/>
                <w:sz w:val="32"/>
                <w:szCs w:val="32"/>
                <w:cs/>
              </w:rPr>
              <w:t>12 พ.ย. 67 09.00-11.00น.)</w:t>
            </w:r>
          </w:p>
          <w:p w14:paraId="33BF36E4" w14:textId="77777777" w:rsidR="00E7076E" w:rsidRPr="00E7076E" w:rsidRDefault="00E7076E" w:rsidP="00E7076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7076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2.รับปฐมนิเทศระบบการทำงานขอ </w:t>
            </w:r>
            <w:r w:rsidRPr="00E7076E">
              <w:rPr>
                <w:rFonts w:ascii="TH Sarabun New" w:hAnsi="TH Sarabun New" w:cs="TH Sarabun New"/>
                <w:sz w:val="32"/>
                <w:szCs w:val="32"/>
              </w:rPr>
              <w:t xml:space="preserve">ACP </w:t>
            </w:r>
            <w:r w:rsidRPr="00E7076E">
              <w:rPr>
                <w:rFonts w:ascii="TH Sarabun New" w:hAnsi="TH Sarabun New" w:cs="TH Sarabun New"/>
                <w:sz w:val="32"/>
                <w:szCs w:val="32"/>
                <w:cs/>
              </w:rPr>
              <w:t>การลงบันทึกข้อมูล</w:t>
            </w:r>
          </w:p>
          <w:p w14:paraId="49A9A238" w14:textId="77777777" w:rsidR="00E7076E" w:rsidRPr="00E7076E" w:rsidRDefault="00E7076E" w:rsidP="00E7076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7076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3.การให้ข้อมูลเกี่ยวกับการเข้ารับการประคับประคอง คำแนะนำ </w:t>
            </w:r>
            <w:r w:rsidRPr="00E7076E">
              <w:rPr>
                <w:rFonts w:ascii="TH Sarabun New" w:hAnsi="TH Sarabun New" w:cs="TH Sarabun New"/>
                <w:sz w:val="32"/>
                <w:szCs w:val="32"/>
              </w:rPr>
              <w:t xml:space="preserve">ACP </w:t>
            </w:r>
            <w:r w:rsidRPr="00E7076E">
              <w:rPr>
                <w:rFonts w:ascii="TH Sarabun New" w:hAnsi="TH Sarabun New" w:cs="TH Sarabun New"/>
                <w:sz w:val="32"/>
                <w:szCs w:val="32"/>
                <w:cs/>
              </w:rPr>
              <w:t>สำหรับผู้ป่วยที่เข้ามาที่หน่วยคลินิกรวมใจ (ศูนย์มะเร็ง)ในครั้งแรก</w:t>
            </w:r>
          </w:p>
          <w:p w14:paraId="0BC10C93" w14:textId="77777777" w:rsidR="00E7076E" w:rsidRPr="00E7076E" w:rsidRDefault="00E7076E" w:rsidP="00E7076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7076E">
              <w:rPr>
                <w:rFonts w:ascii="TH Sarabun New" w:hAnsi="TH Sarabun New" w:cs="TH Sarabun New"/>
                <w:sz w:val="32"/>
                <w:szCs w:val="32"/>
                <w:cs/>
              </w:rPr>
              <w:t>3.สอบถามข้อมูลจากพยาบาลประจำการเกี่ยวกับตัวชี้วัดความพึงพอใจในการเข้ารับบริการการดูแลแบบประคับประคองของคลินิกรวมใจ</w:t>
            </w:r>
          </w:p>
          <w:p w14:paraId="15E95A05" w14:textId="77777777" w:rsidR="00E7076E" w:rsidRDefault="00E7076E" w:rsidP="00E7076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7076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</w:t>
            </w:r>
          </w:p>
          <w:p w14:paraId="1342D70E" w14:textId="77777777" w:rsidR="00E7076E" w:rsidRDefault="00E7076E" w:rsidP="00E7076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080C08CC" w14:textId="342F3CF8" w:rsidR="00E7076E" w:rsidRPr="00E7076E" w:rsidRDefault="00E7076E" w:rsidP="00E7076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7076E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 xml:space="preserve">       การให้คำปรึกษาในการดูแลประคับประคองในผู้ป่วยมะเร็งเกี่ยวกับ </w:t>
            </w:r>
            <w:r w:rsidRPr="00E7076E">
              <w:rPr>
                <w:rFonts w:ascii="TH Sarabun New" w:hAnsi="TH Sarabun New" w:cs="TH Sarabun New"/>
                <w:sz w:val="32"/>
                <w:szCs w:val="32"/>
              </w:rPr>
              <w:t xml:space="preserve">advance care plan </w:t>
            </w:r>
            <w:r w:rsidRPr="00E7076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มี ขั้นตอนการปฏิบัติการพยาบาลเพื่อการให้คำปรึกษาการดูแลประคับประคองและ </w:t>
            </w:r>
            <w:r w:rsidRPr="00E7076E">
              <w:rPr>
                <w:rFonts w:ascii="TH Sarabun New" w:hAnsi="TH Sarabun New" w:cs="TH Sarabun New"/>
                <w:sz w:val="32"/>
                <w:szCs w:val="32"/>
              </w:rPr>
              <w:t xml:space="preserve">Advance Care Plan </w:t>
            </w:r>
            <w:r w:rsidRPr="00E7076E">
              <w:rPr>
                <w:rFonts w:ascii="TH Sarabun New" w:hAnsi="TH Sarabun New" w:cs="TH Sarabun New"/>
                <w:sz w:val="32"/>
                <w:szCs w:val="32"/>
                <w:cs/>
              </w:rPr>
              <w:t>ในผู้ป่วยมะเร็ง เป็นบทบาทสำคัญของพยาบาลในการดูแลประคับประคองผู้ป่วยมะเร็ง เพื่อให้ผู้ป่วยได้แสดงความต้องการและตัดสินใจเกี่ยวกับแนวทางการรักษาในระยะสุดท้ายของชีวิตได้อย่างมีศักดิ์ศรีและสอดคล้องกับคุณค่าส่วนบุคคล ขั้นตอนการปฏิบัติการพยาบาลประกอบด้วย:</w:t>
            </w:r>
          </w:p>
          <w:p w14:paraId="36403A3D" w14:textId="77777777" w:rsidR="007E5C7C" w:rsidRPr="007E5C7C" w:rsidRDefault="007E5C7C" w:rsidP="007E5C7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E5C7C">
              <w:rPr>
                <w:rFonts w:ascii="TH Sarabun New" w:hAnsi="TH Sarabun New" w:cs="TH Sarabun New"/>
                <w:sz w:val="32"/>
                <w:szCs w:val="32"/>
                <w:cs/>
              </w:rPr>
              <w:t>1. การเตรียมความพร้อม (</w:t>
            </w:r>
            <w:r w:rsidRPr="007E5C7C">
              <w:rPr>
                <w:rFonts w:ascii="TH Sarabun New" w:hAnsi="TH Sarabun New" w:cs="TH Sarabun New"/>
                <w:sz w:val="32"/>
                <w:szCs w:val="32"/>
              </w:rPr>
              <w:t>Preparation Phase)</w:t>
            </w:r>
          </w:p>
          <w:p w14:paraId="590719D0" w14:textId="0863B216" w:rsidR="007E5C7C" w:rsidRPr="007E5C7C" w:rsidRDefault="007E5C7C" w:rsidP="007E5C7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E5C7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ประเมินความพร้อมของผู้ป่วยและครอบครัว: ศึกษาข้อมูลผู้ป่วยที่แพทย์นำส่งมาพบคลินิกรวมใจ ผลการตรวจทางห้องปฏิบัติการ ประเมิน </w:t>
            </w:r>
            <w:r w:rsidRPr="007E5C7C">
              <w:rPr>
                <w:rFonts w:ascii="TH Sarabun New" w:hAnsi="TH Sarabun New" w:cs="TH Sarabun New"/>
                <w:sz w:val="32"/>
                <w:szCs w:val="32"/>
              </w:rPr>
              <w:t xml:space="preserve">ESAS :Edmonton Symptom Assessment System, ECOG: Eastern Cooperative Oncology Group performance status </w:t>
            </w:r>
            <w:r w:rsidRPr="007E5C7C">
              <w:rPr>
                <w:rFonts w:ascii="TH Sarabun New" w:hAnsi="TH Sarabun New" w:cs="TH Sarabun New"/>
                <w:sz w:val="32"/>
                <w:szCs w:val="32"/>
                <w:cs/>
              </w:rPr>
              <w:t>และ</w:t>
            </w:r>
            <w:r w:rsidRPr="007E5C7C">
              <w:rPr>
                <w:rFonts w:ascii="TH Sarabun New" w:hAnsi="TH Sarabun New" w:cs="TH Sarabun New"/>
                <w:sz w:val="32"/>
                <w:szCs w:val="32"/>
              </w:rPr>
              <w:t xml:space="preserve">PPS: Palliative performance score </w:t>
            </w:r>
            <w:r w:rsidRPr="007E5C7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พยาบาลควรประเมินความเข้าใจและสภาวะอารมณ์ของผู้ป่วยและครอบครัวก่อนเริ่มการพูดคุย </w:t>
            </w:r>
          </w:p>
          <w:p w14:paraId="007630BC" w14:textId="77777777" w:rsidR="007E5C7C" w:rsidRPr="007E5C7C" w:rsidRDefault="007E5C7C" w:rsidP="007E5C7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E5C7C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กรณีที่พบว่าผู้ป่วยอยู่ในภาวะเครียดรุนแรงหรือปฏิเสธที่จะพูดคุยเรื่องนี้ ควรเลื่อนการให้คำปรึกษาออกไปก่อน</w:t>
            </w:r>
          </w:p>
          <w:p w14:paraId="51384C8D" w14:textId="77777777" w:rsidR="007E5C7C" w:rsidRPr="007E5C7C" w:rsidRDefault="007E5C7C" w:rsidP="007E5C7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E5C7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2. การสร้างความสัมพันธ์ที่ไว้วางใจ </w:t>
            </w:r>
          </w:p>
          <w:p w14:paraId="77DD9629" w14:textId="46BAD3FF" w:rsidR="007E5C7C" w:rsidRPr="007E5C7C" w:rsidRDefault="007E5C7C" w:rsidP="007E5C7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E5C7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สร้างสัมพันธภาพและบรรยากาศที่เหมาะสม: จัดสถานที่ที่เงียบสงบ เป็นส่วนตัว และไม่มีสิ่งรบกวน เพื่อให้ผู้ป่วยและครอบครัวรู้สึกปลอดภัยและเปิดใจที่จะพูดคุยในเรื่องที่ละเอียดอ่อน   สื่อสารกันด้วยวาจาและกิริยาท่าทางที่ดีและประเมินความพร้อมในการพูดคุย ความต้องการรับคำปรึกษาโดย ประเมินผู้ป่วยและญาติ ด้านการรับรู้ และการสื่อสาร และสอบถามข้อมูลผู้ป่วยเพิ่มเติม </w:t>
            </w:r>
          </w:p>
          <w:p w14:paraId="0AD69F81" w14:textId="77777777" w:rsidR="007E5C7C" w:rsidRPr="007E5C7C" w:rsidRDefault="007E5C7C" w:rsidP="007E5C7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E5C7C">
              <w:rPr>
                <w:rFonts w:ascii="TH Sarabun New" w:hAnsi="TH Sarabun New" w:cs="TH Sarabun New"/>
                <w:sz w:val="32"/>
                <w:szCs w:val="32"/>
                <w:cs/>
              </w:rPr>
              <w:t>3. การให้คำปรึกษา (</w:t>
            </w:r>
            <w:r w:rsidRPr="007E5C7C">
              <w:rPr>
                <w:rFonts w:ascii="TH Sarabun New" w:hAnsi="TH Sarabun New" w:cs="TH Sarabun New"/>
                <w:sz w:val="32"/>
                <w:szCs w:val="32"/>
              </w:rPr>
              <w:t>Counseling Phase)</w:t>
            </w:r>
          </w:p>
          <w:p w14:paraId="66B1CE09" w14:textId="68ACC2D2" w:rsidR="007E5C7C" w:rsidRPr="007E5C7C" w:rsidRDefault="007E5C7C" w:rsidP="007E5C7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E5C7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 แนะนำตนเองและวัตถุประสงค์: เริ่มต้นด้วยการแนะนำตนเองและอธิบายวัตถุประสงค์ของการพูดคุยอย่างชัดเจน โดยเน้นว่าเป็นการพูดคุยเพื่อวางแผนและให้ผู้ป่วยมีสิทธิ์ตัดสินใจในสิ่งที่สำคัญที่สุดสำหรับตนเอง</w:t>
            </w:r>
          </w:p>
          <w:p w14:paraId="4E3A159F" w14:textId="60D50EFC" w:rsidR="007E5C7C" w:rsidRPr="007E5C7C" w:rsidRDefault="007E5C7C" w:rsidP="007E5C7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E5C7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ประเมินความรู้และความต้องการของผู้ป่วย: ใช้คำถามปลายเปิดเพื่อสอบถามความเข้าใจของ</w:t>
            </w:r>
            <w:r w:rsidRPr="007E5C7C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ผู้ป่วยเกี่ยวกับโรค พยากรณ์โรค และสิ่งที่ผู้ป่วยให้ความสำคัญในชีวิต เช่น "คุณเข้าใจเกี่ยวกับโรคที่เป็นอยู่มากน้อยแค่ไหน</w:t>
            </w:r>
            <w:r w:rsidRPr="007E5C7C">
              <w:rPr>
                <w:rFonts w:ascii="TH Sarabun New" w:hAnsi="TH Sarabun New" w:cs="TH Sarabun New"/>
                <w:sz w:val="32"/>
                <w:szCs w:val="32"/>
              </w:rPr>
              <w:t xml:space="preserve">?" </w:t>
            </w:r>
            <w:r w:rsidRPr="007E5C7C">
              <w:rPr>
                <w:rFonts w:ascii="TH Sarabun New" w:hAnsi="TH Sarabun New" w:cs="TH Sarabun New"/>
                <w:sz w:val="32"/>
                <w:szCs w:val="32"/>
                <w:cs/>
              </w:rPr>
              <w:t>หรือ "อะไรคือสิ่งที่สำคัญที่สุดสำหรับคุณในตอนนี้</w:t>
            </w:r>
            <w:r w:rsidRPr="007E5C7C">
              <w:rPr>
                <w:rFonts w:ascii="TH Sarabun New" w:hAnsi="TH Sarabun New" w:cs="TH Sarabun New"/>
                <w:sz w:val="32"/>
                <w:szCs w:val="32"/>
              </w:rPr>
              <w:t>?"</w:t>
            </w:r>
          </w:p>
          <w:p w14:paraId="255C5340" w14:textId="179C4378" w:rsidR="007E5C7C" w:rsidRPr="007E5C7C" w:rsidRDefault="007E5C7C" w:rsidP="007E5C7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E5C7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อธิบายแนวคิดการดูแลประคับประคอง: ให้ความรู้เกี่ยวกับ การดูแลประคับประคอง (</w:t>
            </w:r>
            <w:r w:rsidRPr="007E5C7C">
              <w:rPr>
                <w:rFonts w:ascii="TH Sarabun New" w:hAnsi="TH Sarabun New" w:cs="TH Sarabun New"/>
                <w:sz w:val="32"/>
                <w:szCs w:val="32"/>
              </w:rPr>
              <w:t xml:space="preserve">Palliative Care) </w:t>
            </w:r>
            <w:r w:rsidRPr="007E5C7C">
              <w:rPr>
                <w:rFonts w:ascii="TH Sarabun New" w:hAnsi="TH Sarabun New" w:cs="TH Sarabun New"/>
                <w:sz w:val="32"/>
                <w:szCs w:val="32"/>
                <w:cs/>
              </w:rPr>
              <w:t>อย่างถูกต้อง โดยอธิบายว่าเป็นการดูแลที่เน้นการบรรเทาอาการ เพิ่มคุณภาพชีวิต และไม่ได้หมายถึงการสิ้นสุดของการรักษาเสมอไป</w:t>
            </w:r>
          </w:p>
          <w:p w14:paraId="61F27399" w14:textId="77777777" w:rsidR="007E5C7C" w:rsidRPr="007E5C7C" w:rsidRDefault="007E5C7C" w:rsidP="007E5C7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E5C7C">
              <w:rPr>
                <w:rFonts w:ascii="TH Sarabun New" w:hAnsi="TH Sarabun New" w:cs="TH Sarabun New"/>
                <w:sz w:val="32"/>
                <w:szCs w:val="32"/>
                <w:cs/>
              </w:rPr>
              <w:t>นำเสนอหัวข้อการวางแผนการดูแลล่วงหน้า (</w:t>
            </w:r>
            <w:r w:rsidRPr="007E5C7C">
              <w:rPr>
                <w:rFonts w:ascii="TH Sarabun New" w:hAnsi="TH Sarabun New" w:cs="TH Sarabun New"/>
                <w:sz w:val="32"/>
                <w:szCs w:val="32"/>
              </w:rPr>
              <w:t xml:space="preserve">ACP): </w:t>
            </w:r>
            <w:r w:rsidRPr="007E5C7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อธิบายว่า </w:t>
            </w:r>
            <w:r w:rsidRPr="007E5C7C">
              <w:rPr>
                <w:rFonts w:ascii="TH Sarabun New" w:hAnsi="TH Sarabun New" w:cs="TH Sarabun New"/>
                <w:sz w:val="32"/>
                <w:szCs w:val="32"/>
              </w:rPr>
              <w:t xml:space="preserve">ACP </w:t>
            </w:r>
            <w:r w:rsidRPr="007E5C7C">
              <w:rPr>
                <w:rFonts w:ascii="TH Sarabun New" w:hAnsi="TH Sarabun New" w:cs="TH Sarabun New"/>
                <w:sz w:val="32"/>
                <w:szCs w:val="32"/>
                <w:cs/>
              </w:rPr>
              <w:t>เป็นการเปิดโอกาสให้ผู้ป่วยได้ไตร่ตรองและแสดงเจตนาเกี่ยวกับแนวทางการรักษาในอนาคต โดยเฉพาะในสถานการณ์ที่ผู้ป่วยไม่สามารถสื่อสารได้ด้วยตนเอง</w:t>
            </w:r>
          </w:p>
          <w:p w14:paraId="2D499B03" w14:textId="0A69CAF8" w:rsidR="007E5C7C" w:rsidRPr="007E5C7C" w:rsidRDefault="007E5C7C" w:rsidP="007E5C7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E5C7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สำรวจความต้องการของผู้ป่วย: ชวนพูดคุยถึงหัวข้อหลักของ </w:t>
            </w:r>
            <w:r w:rsidRPr="007E5C7C">
              <w:rPr>
                <w:rFonts w:ascii="TH Sarabun New" w:hAnsi="TH Sarabun New" w:cs="TH Sarabun New"/>
                <w:sz w:val="32"/>
                <w:szCs w:val="32"/>
              </w:rPr>
              <w:t xml:space="preserve">ACP </w:t>
            </w:r>
            <w:r w:rsidRPr="007E5C7C">
              <w:rPr>
                <w:rFonts w:ascii="TH Sarabun New" w:hAnsi="TH Sarabun New" w:cs="TH Sarabun New"/>
                <w:sz w:val="32"/>
                <w:szCs w:val="32"/>
                <w:cs/>
              </w:rPr>
              <w:t>ได้แก่:</w:t>
            </w:r>
          </w:p>
          <w:p w14:paraId="7BCC812D" w14:textId="77777777" w:rsidR="007E5C7C" w:rsidRPr="007E5C7C" w:rsidRDefault="007E5C7C" w:rsidP="007E5C7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E5C7C">
              <w:rPr>
                <w:rFonts w:ascii="TH Sarabun New" w:hAnsi="TH Sarabun New" w:cs="TH Sarabun New"/>
                <w:sz w:val="32"/>
                <w:szCs w:val="32"/>
                <w:cs/>
              </w:rPr>
              <w:t>ความปรารถนาเกี่ยวกับสถานที่ดูแล: "คุณอยากได้รับการดูแลที่ไหนในระยะสุดท้ายของชีวิต</w:t>
            </w:r>
            <w:r w:rsidRPr="007E5C7C">
              <w:rPr>
                <w:rFonts w:ascii="TH Sarabun New" w:hAnsi="TH Sarabun New" w:cs="TH Sarabun New"/>
                <w:sz w:val="32"/>
                <w:szCs w:val="32"/>
              </w:rPr>
              <w:t xml:space="preserve">? </w:t>
            </w:r>
            <w:r w:rsidRPr="007E5C7C">
              <w:rPr>
                <w:rFonts w:ascii="TH Sarabun New" w:hAnsi="TH Sarabun New" w:cs="TH Sarabun New"/>
                <w:sz w:val="32"/>
                <w:szCs w:val="32"/>
                <w:cs/>
              </w:rPr>
              <w:t>ที่บ้านหรือที่โรงพยาบาล</w:t>
            </w:r>
            <w:r w:rsidRPr="007E5C7C">
              <w:rPr>
                <w:rFonts w:ascii="TH Sarabun New" w:hAnsi="TH Sarabun New" w:cs="TH Sarabun New"/>
                <w:sz w:val="32"/>
                <w:szCs w:val="32"/>
              </w:rPr>
              <w:t>?"</w:t>
            </w:r>
          </w:p>
          <w:p w14:paraId="6F84994D" w14:textId="3A9BE9EC" w:rsidR="007E5C7C" w:rsidRPr="007E5C7C" w:rsidRDefault="007E5C7C" w:rsidP="007E5C7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E5C7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เจตนาเกี่ยวกับแนวทางการรักษา: "หากมีภาวะแทรกซ้อนรุนแรง เช่น หัวใจหยุดเต้น คุณ</w:t>
            </w:r>
            <w:r w:rsidRPr="007E5C7C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อยากให้มีการกู้ชีพ (</w:t>
            </w:r>
            <w:r w:rsidRPr="007E5C7C">
              <w:rPr>
                <w:rFonts w:ascii="TH Sarabun New" w:hAnsi="TH Sarabun New" w:cs="TH Sarabun New"/>
                <w:sz w:val="32"/>
                <w:szCs w:val="32"/>
              </w:rPr>
              <w:t xml:space="preserve">CPR) </w:t>
            </w:r>
            <w:r w:rsidRPr="007E5C7C">
              <w:rPr>
                <w:rFonts w:ascii="TH Sarabun New" w:hAnsi="TH Sarabun New" w:cs="TH Sarabun New"/>
                <w:sz w:val="32"/>
                <w:szCs w:val="32"/>
                <w:cs/>
              </w:rPr>
              <w:t>หรือไม่</w:t>
            </w:r>
            <w:r w:rsidRPr="007E5C7C">
              <w:rPr>
                <w:rFonts w:ascii="TH Sarabun New" w:hAnsi="TH Sarabun New" w:cs="TH Sarabun New"/>
                <w:sz w:val="32"/>
                <w:szCs w:val="32"/>
              </w:rPr>
              <w:t xml:space="preserve">?" </w:t>
            </w:r>
            <w:r w:rsidRPr="007E5C7C">
              <w:rPr>
                <w:rFonts w:ascii="TH Sarabun New" w:hAnsi="TH Sarabun New" w:cs="TH Sarabun New"/>
                <w:sz w:val="32"/>
                <w:szCs w:val="32"/>
                <w:cs/>
              </w:rPr>
              <w:t>และ "หากไม่สามารถหายใจได้เอง คุณอยากใส่ท่อช่วยหายใจหรือเครื่องช่วยหายใจหรือไม่</w:t>
            </w:r>
            <w:r w:rsidRPr="007E5C7C">
              <w:rPr>
                <w:rFonts w:ascii="TH Sarabun New" w:hAnsi="TH Sarabun New" w:cs="TH Sarabun New"/>
                <w:sz w:val="32"/>
                <w:szCs w:val="32"/>
              </w:rPr>
              <w:t>?"</w:t>
            </w:r>
          </w:p>
          <w:p w14:paraId="4CFA05D9" w14:textId="579CEF79" w:rsidR="007E5C7C" w:rsidRPr="007E5C7C" w:rsidRDefault="007E5C7C" w:rsidP="007E5C7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E5C7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บุคคลที่ต้องการให้เป็นผู้ตัดสินใจแทน: "คุณอยากให้ใครเป็นผู้ตัดสินใจเรื่องการรักษาแทนคุณหากคุณไม่สามารถสื่อสารได้</w:t>
            </w:r>
            <w:r w:rsidRPr="007E5C7C">
              <w:rPr>
                <w:rFonts w:ascii="TH Sarabun New" w:hAnsi="TH Sarabun New" w:cs="TH Sarabun New"/>
                <w:sz w:val="32"/>
                <w:szCs w:val="32"/>
              </w:rPr>
              <w:t>?"</w:t>
            </w:r>
          </w:p>
          <w:p w14:paraId="2EBF3ECF" w14:textId="77777777" w:rsidR="007E5C7C" w:rsidRPr="007E5C7C" w:rsidRDefault="007E5C7C" w:rsidP="007E5C7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E5C7C">
              <w:rPr>
                <w:rFonts w:ascii="TH Sarabun New" w:hAnsi="TH Sarabun New" w:cs="TH Sarabun New"/>
                <w:sz w:val="32"/>
                <w:szCs w:val="32"/>
                <w:cs/>
              </w:rPr>
              <w:t>ให้ข้อมูลที่ถูกต้องและเป็นกลาง: พยาบาลมีบทบาทในการให้ข้อมูลที่ถูกต้องและครบถ้วนเกี่ยวกับข้อดี ข้อเสีย และผลลัพธ์ที่เป็นไปได้ของแต่ละทางเลือก โดยไม่ชี้นำหรือตัดสินใจแทนผู้ป่วย</w:t>
            </w:r>
          </w:p>
          <w:p w14:paraId="79D95107" w14:textId="77777777" w:rsidR="007E5C7C" w:rsidRPr="007E5C7C" w:rsidRDefault="007E5C7C" w:rsidP="007E5C7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E5C7C">
              <w:rPr>
                <w:rFonts w:ascii="TH Sarabun New" w:hAnsi="TH Sarabun New" w:cs="TH Sarabun New"/>
                <w:sz w:val="32"/>
                <w:szCs w:val="32"/>
                <w:cs/>
              </w:rPr>
              <w:t>4. การบันทึกและสรุปผล (</w:t>
            </w:r>
            <w:r w:rsidRPr="007E5C7C">
              <w:rPr>
                <w:rFonts w:ascii="TH Sarabun New" w:hAnsi="TH Sarabun New" w:cs="TH Sarabun New"/>
                <w:sz w:val="32"/>
                <w:szCs w:val="32"/>
              </w:rPr>
              <w:t>Documentation and Conclusion Phase)</w:t>
            </w:r>
          </w:p>
          <w:p w14:paraId="210684D6" w14:textId="77777777" w:rsidR="007E5C7C" w:rsidRPr="007E5C7C" w:rsidRDefault="007E5C7C" w:rsidP="007E5C7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E5C7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บันทึกเจตนาของผู้ป่วย: บันทึกเจตนาและทางเลือกของผู้ป่วยไว้เป็นลายลักษณ์อักษรในแบบฟอร์ม </w:t>
            </w:r>
            <w:r w:rsidRPr="007E5C7C">
              <w:rPr>
                <w:rFonts w:ascii="TH Sarabun New" w:hAnsi="TH Sarabun New" w:cs="TH Sarabun New"/>
                <w:sz w:val="32"/>
                <w:szCs w:val="32"/>
              </w:rPr>
              <w:t xml:space="preserve">Advance Care Plan </w:t>
            </w:r>
            <w:r w:rsidRPr="007E5C7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หรือเอกสารที่เกี่ยวข้อง </w:t>
            </w:r>
          </w:p>
          <w:p w14:paraId="1222D2FF" w14:textId="70F3E4C9" w:rsidR="007E5C7C" w:rsidRPr="007E5C7C" w:rsidRDefault="007E5C7C" w:rsidP="007E5C7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E5C7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  สรุปและทบทวน: ทบทวนสิ่งที่ได้พูดคุยกันอีกครั้งเพื่อให้มั่นใจว่าข้อมูลถูกต้องและครบถ้วนตามเจตนาของผู้ป่วย</w:t>
            </w:r>
          </w:p>
          <w:p w14:paraId="5D053E87" w14:textId="2DCEC8A3" w:rsidR="007E5C7C" w:rsidRPr="007E5C7C" w:rsidRDefault="007E5C7C" w:rsidP="007E5C7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E5C7C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 xml:space="preserve">        ให้การสนับสนุนด้านจิตใจ: ให้กำลังใจและแสดงความชื่นชมที่ผู้ป่วยกล้าที่จะพูดคุยในเรื่องที่สำคัญเช่นนี้</w:t>
            </w:r>
          </w:p>
          <w:p w14:paraId="2D3C9C3B" w14:textId="0B754B1A" w:rsidR="007E5C7C" w:rsidRPr="007E5C7C" w:rsidRDefault="007E5C7C" w:rsidP="007E5C7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E5C7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แจ้งให้ผู้ป่วยและครอบครัวทราบว่าสามารถทบทวนหรือเปลี่ยนแปลงแผน </w:t>
            </w:r>
            <w:r w:rsidRPr="007E5C7C">
              <w:rPr>
                <w:rFonts w:ascii="TH Sarabun New" w:hAnsi="TH Sarabun New" w:cs="TH Sarabun New"/>
                <w:sz w:val="32"/>
                <w:szCs w:val="32"/>
              </w:rPr>
              <w:t xml:space="preserve">ACP </w:t>
            </w:r>
            <w:r w:rsidRPr="007E5C7C">
              <w:rPr>
                <w:rFonts w:ascii="TH Sarabun New" w:hAnsi="TH Sarabun New" w:cs="TH Sarabun New"/>
                <w:sz w:val="32"/>
                <w:szCs w:val="32"/>
                <w:cs/>
              </w:rPr>
              <w:t>ได้ตลอดเวลา และนัดหมายการติดตามผลเป็นระยะเพื่อทบทวนความต้องการของผู้ป่วยที่อาจเปลี่ยนแปลงไปตามกาลเวลา</w:t>
            </w:r>
          </w:p>
          <w:p w14:paraId="5254745A" w14:textId="7F02048B" w:rsidR="007E5C7C" w:rsidRPr="007E5C7C" w:rsidRDefault="007E5C7C" w:rsidP="007E5C7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E5C7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ลงบันทึกข้อมูล ในฐานข้อมูลในโรงพยาบาล เพื่อให้การดูแลเป็นไปในทิศทางเดียวกันและสอดคล้องกับความต้องการของผู้ป่วยมากที่สุด</w:t>
            </w:r>
          </w:p>
          <w:p w14:paraId="2424D939" w14:textId="0D0075AB" w:rsidR="00592B2C" w:rsidRPr="00EA4CFC" w:rsidRDefault="007E5C7C" w:rsidP="007E5C7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E5C7C">
              <w:rPr>
                <w:rFonts w:ascii="TH Sarabun New" w:hAnsi="TH Sarabun New" w:cs="TH Sarabun New"/>
                <w:sz w:val="32"/>
                <w:szCs w:val="32"/>
                <w:cs/>
              </w:rPr>
              <w:t>5.การติดตามความพึงพอใจในระบบการติดตามทางไลน์ของคลินิกรวมใจ</w:t>
            </w:r>
          </w:p>
        </w:tc>
        <w:tc>
          <w:tcPr>
            <w:tcW w:w="4678" w:type="dxa"/>
          </w:tcPr>
          <w:p w14:paraId="61559EF5" w14:textId="77777777" w:rsidR="00E7076E" w:rsidRPr="00E7076E" w:rsidRDefault="00E7076E" w:rsidP="00E7076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7076E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 xml:space="preserve">1.การประเมินความเข้าใจเรื่องโรคและแนวทางการรักษาของผู้ป่วยหลังจากเข้าพบแพทย์เนื่องจากมีการลุกลามของโรคมะเร็งลำไส้ ร่วมกับมีภาวะตับอักเสบมากขึ้น ทำให้ไม่สามารถรักษาด้วยเคมีบำบัดต่อได้ และมีการประเมิน </w:t>
            </w:r>
            <w:r w:rsidRPr="00E7076E">
              <w:rPr>
                <w:rFonts w:ascii="TH Sarabun New" w:hAnsi="TH Sarabun New" w:cs="TH Sarabun New"/>
                <w:sz w:val="32"/>
                <w:szCs w:val="32"/>
              </w:rPr>
              <w:t xml:space="preserve">PPS score </w:t>
            </w:r>
            <w:r w:rsidRPr="00E7076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และการประเมิน </w:t>
            </w:r>
            <w:r w:rsidRPr="00E7076E">
              <w:rPr>
                <w:rFonts w:ascii="TH Sarabun New" w:hAnsi="TH Sarabun New" w:cs="TH Sarabun New"/>
                <w:sz w:val="32"/>
                <w:szCs w:val="32"/>
              </w:rPr>
              <w:t>ESAS</w:t>
            </w:r>
            <w:r w:rsidRPr="00E7076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E7076E">
              <w:rPr>
                <w:rFonts w:ascii="TH Sarabun New" w:hAnsi="TH Sarabun New" w:cs="TH Sarabun New"/>
                <w:sz w:val="32"/>
                <w:szCs w:val="32"/>
              </w:rPr>
              <w:t xml:space="preserve">score </w:t>
            </w:r>
            <w:r w:rsidRPr="00E7076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ในการจัดการอาการร่วมกับพยาบาล การให้คำแนะนำเกี่ยวกับการใช้สาร </w:t>
            </w:r>
            <w:r w:rsidRPr="00E7076E">
              <w:rPr>
                <w:rFonts w:ascii="TH Sarabun New" w:hAnsi="TH Sarabun New" w:cs="TH Sarabun New"/>
                <w:sz w:val="32"/>
                <w:szCs w:val="32"/>
              </w:rPr>
              <w:t xml:space="preserve">cannabinoid </w:t>
            </w:r>
            <w:r w:rsidRPr="00E7076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เมื่อผู้ป่วยกลับบ้าน และให้คู่มือสมุดรวมใจเมื่อกลับบ้าน </w:t>
            </w:r>
          </w:p>
          <w:p w14:paraId="033F8E25" w14:textId="77777777" w:rsidR="00592B2C" w:rsidRDefault="00E7076E" w:rsidP="00E7076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7076E">
              <w:rPr>
                <w:rFonts w:ascii="TH Sarabun New" w:hAnsi="TH Sarabun New" w:cs="TH Sarabun New"/>
                <w:sz w:val="32"/>
                <w:szCs w:val="32"/>
                <w:cs/>
              </w:rPr>
              <w:t>2.พบปัญหาเรื่องของการตอบกลับแบบสอบถามความพึงพอใจในการรับบริการอาจารย์เข้ามามีส่วนร่วมในการเป็นแอดมินติดตามข้อมูลและปรับคำถามแบบสอบถาม</w:t>
            </w:r>
          </w:p>
          <w:p w14:paraId="085C0EE9" w14:textId="77777777" w:rsidR="00E7076E" w:rsidRPr="00A92716" w:rsidRDefault="00A00097" w:rsidP="00E707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92716"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>ผลลัพธ์</w:t>
            </w:r>
            <w:r w:rsidRPr="00A927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การให้คำปรึกษาในการดูแลประคับประคองในผู้ป่วยมะเร็งเกี่ยวกับ </w:t>
            </w:r>
            <w:r w:rsidRPr="00A92716">
              <w:rPr>
                <w:rFonts w:ascii="TH SarabunPSK" w:hAnsi="TH SarabunPSK" w:cs="TH SarabunPSK"/>
                <w:sz w:val="32"/>
                <w:szCs w:val="32"/>
              </w:rPr>
              <w:t>advance care plan</w:t>
            </w:r>
          </w:p>
          <w:p w14:paraId="4721792B" w14:textId="77777777" w:rsidR="00A00097" w:rsidRPr="00A92716" w:rsidRDefault="00A00097" w:rsidP="00E707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92716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มีผู้ป่วยมะเร็ง จำนวน 28 ราย พบผลลัพธ์ ดังนี้</w:t>
            </w:r>
          </w:p>
          <w:p w14:paraId="5FD817A6" w14:textId="77777777" w:rsidR="00A00097" w:rsidRPr="00A92716" w:rsidRDefault="00A00097" w:rsidP="00E707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92716">
              <w:rPr>
                <w:rFonts w:ascii="TH SarabunPSK" w:hAnsi="TH SarabunPSK" w:cs="TH SarabunPSK" w:hint="cs"/>
                <w:sz w:val="32"/>
                <w:szCs w:val="32"/>
                <w:cs/>
              </w:rPr>
              <w:t>1.ด้านผู้ป่วย</w:t>
            </w:r>
          </w:p>
          <w:p w14:paraId="24CD591B" w14:textId="77777777" w:rsidR="00A92716" w:rsidRDefault="00A92716" w:rsidP="00A9271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92716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ผู้ป่วยทุกราย</w:t>
            </w:r>
            <w:r w:rsidRPr="00A92716">
              <w:rPr>
                <w:rFonts w:ascii="TH SarabunPSK" w:hAnsi="TH SarabunPSK" w:cs="TH SarabunPSK"/>
                <w:sz w:val="32"/>
                <w:szCs w:val="32"/>
                <w:cs/>
              </w:rPr>
              <w:t>ไม่มีปัญหาความวิตกกังวลและอาการซึมเศร้า เนื่องจากยอมรับความเจ็บป่วยของตนเองได้</w:t>
            </w:r>
          </w:p>
          <w:p w14:paraId="000C114E" w14:textId="16C2E1EC" w:rsidR="00A92716" w:rsidRDefault="00A92716" w:rsidP="00A9271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มีการลงทะเบียนทั้งผู้ป่วยรายใหม่และรายเก่าจำนวน 28 ราย</w:t>
            </w:r>
            <w:r w:rsidRPr="00A92716">
              <w:rPr>
                <w:rFonts w:ascii="TH SarabunPSK" w:hAnsi="TH SarabunPSK" w:cs="TH SarabunPSK"/>
                <w:sz w:val="32"/>
                <w:szCs w:val="32"/>
                <w:cs/>
              </w:rPr>
              <w:t>(ผ่านชื่อของพยาบาลประจำคลินิก)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พบว่า</w:t>
            </w:r>
          </w:p>
          <w:p w14:paraId="1D88A3D9" w14:textId="24843C5A" w:rsidR="00A92716" w:rsidRDefault="00A92716" w:rsidP="00A9271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927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การติดตามผู้ป่วย 1 ราย มาครั้งคลินิกรวมใจครั้งที่ 3  </w:t>
            </w:r>
            <w:r w:rsidRPr="00A92716">
              <w:rPr>
                <w:rFonts w:ascii="TH SarabunPSK" w:hAnsi="TH SarabunPSK" w:cs="TH SarabunPSK"/>
                <w:sz w:val="32"/>
                <w:szCs w:val="32"/>
              </w:rPr>
              <w:t xml:space="preserve">BSC </w:t>
            </w:r>
            <w:r w:rsidRPr="00A927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มีการตกลงการทำ </w:t>
            </w:r>
            <w:r w:rsidRPr="00A92716">
              <w:rPr>
                <w:rFonts w:ascii="TH SarabunPSK" w:hAnsi="TH SarabunPSK" w:cs="TH SarabunPSK"/>
                <w:sz w:val="32"/>
                <w:szCs w:val="32"/>
              </w:rPr>
              <w:t xml:space="preserve">Living will </w:t>
            </w:r>
            <w:r w:rsidRPr="00A927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เรียบร้อย โดยต้องการยาบรรเทาอาการปวดหลัง (แพทย์จ่าย </w:t>
            </w:r>
            <w:r w:rsidRPr="00A92716">
              <w:rPr>
                <w:rFonts w:ascii="TH SarabunPSK" w:hAnsi="TH SarabunPSK" w:cs="TH SarabunPSK"/>
                <w:sz w:val="32"/>
                <w:szCs w:val="32"/>
              </w:rPr>
              <w:t xml:space="preserve">MO syrup </w:t>
            </w:r>
            <w:r w:rsidRPr="00A927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 </w:t>
            </w:r>
            <w:r w:rsidRPr="00A92716">
              <w:rPr>
                <w:rFonts w:ascii="TH SarabunPSK" w:hAnsi="TH SarabunPSK" w:cs="TH SarabunPSK"/>
                <w:sz w:val="32"/>
                <w:szCs w:val="32"/>
              </w:rPr>
              <w:t xml:space="preserve">ml. oral) </w:t>
            </w:r>
            <w:r w:rsidRPr="00A927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ไม่ต้องการยากระตุ้นหัวใจ </w:t>
            </w:r>
            <w:r w:rsidRPr="00A92716">
              <w:rPr>
                <w:rFonts w:ascii="TH SarabunPSK" w:hAnsi="TH SarabunPSK" w:cs="TH SarabunPSK"/>
                <w:sz w:val="32"/>
                <w:szCs w:val="32"/>
              </w:rPr>
              <w:t xml:space="preserve">NO CPR, NO intubation </w:t>
            </w:r>
            <w:r w:rsidRPr="00A927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ไม่มีเรื่องให้เป็นห่วงกังวลเพราะลูกๆมีงานทำ หลานเรียนหนังสือใกล้จบปริญญาตรี 1 คนในเดือนมีนาคม 68 นี้แล้ว </w:t>
            </w:r>
          </w:p>
          <w:p w14:paraId="6E7A78A0" w14:textId="31B43D7B" w:rsidR="00A92716" w:rsidRDefault="00A92716" w:rsidP="00A9271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927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การทำ</w:t>
            </w:r>
            <w:r>
              <w:rPr>
                <w:rFonts w:ascii="TH SarabunPSK" w:hAnsi="TH SarabunPSK" w:cs="TH SarabunPSK"/>
                <w:sz w:val="32"/>
                <w:szCs w:val="32"/>
              </w:rPr>
              <w:t>ACP</w:t>
            </w:r>
            <w:r w:rsidRPr="00A927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 ราย มีการทำ </w:t>
            </w:r>
            <w:r w:rsidRPr="00A92716">
              <w:rPr>
                <w:rFonts w:ascii="TH SarabunPSK" w:hAnsi="TH SarabunPSK" w:cs="TH SarabunPSK"/>
                <w:sz w:val="32"/>
                <w:szCs w:val="32"/>
              </w:rPr>
              <w:t xml:space="preserve">Living will </w:t>
            </w:r>
            <w:r w:rsidRPr="00A927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มาจากรพช. เรียบร้อยแล้ว (ไม่ต้องการยากระตุ้นหัวใจ </w:t>
            </w:r>
            <w:r w:rsidRPr="00A92716">
              <w:rPr>
                <w:rFonts w:ascii="TH SarabunPSK" w:hAnsi="TH SarabunPSK" w:cs="TH SarabunPSK"/>
                <w:sz w:val="32"/>
                <w:szCs w:val="32"/>
              </w:rPr>
              <w:t xml:space="preserve">NO CPR, NO intubation </w:t>
            </w:r>
            <w:r w:rsidRPr="00A927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ยอมรับยาบรรเทาอาการปวด และต้องการเสียชีวิตที่บ้าน ญาติอยู่ระหว่างทำใจแต่ยอมรับการตัดสินใจผู้ป่วยเบื้องต้นแล้ว)  และมีการเพิ่มข้อมูล </w:t>
            </w:r>
            <w:r w:rsidRPr="00A92716">
              <w:rPr>
                <w:rFonts w:ascii="TH SarabunPSK" w:hAnsi="TH SarabunPSK" w:cs="TH SarabunPSK"/>
                <w:sz w:val="32"/>
                <w:szCs w:val="32"/>
              </w:rPr>
              <w:t xml:space="preserve">Living will </w:t>
            </w:r>
            <w:r w:rsidRPr="00A92716">
              <w:rPr>
                <w:rFonts w:ascii="TH SarabunPSK" w:hAnsi="TH SarabunPSK" w:cs="TH SarabunPSK"/>
                <w:sz w:val="32"/>
                <w:szCs w:val="32"/>
                <w:cs/>
              </w:rPr>
              <w:t>ในสมุดรวมใจ</w:t>
            </w:r>
          </w:p>
          <w:p w14:paraId="33B4D321" w14:textId="32F5B0DE" w:rsidR="00A92716" w:rsidRDefault="00A92716" w:rsidP="00A9271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92716">
              <w:rPr>
                <w:rFonts w:ascii="TH SarabunPSK" w:hAnsi="TH SarabunPSK" w:cs="TH SarabunPSK"/>
                <w:sz w:val="32"/>
                <w:szCs w:val="32"/>
                <w:cs/>
              </w:rPr>
              <w:t>ติดตามอาการ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ผู้ป่วย</w:t>
            </w:r>
            <w:r w:rsidRPr="00A927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รายเก่า และการประเมิน </w:t>
            </w:r>
            <w:r w:rsidRPr="00A92716">
              <w:rPr>
                <w:rFonts w:ascii="TH SarabunPSK" w:hAnsi="TH SarabunPSK" w:cs="TH SarabunPSK"/>
                <w:sz w:val="32"/>
                <w:szCs w:val="32"/>
              </w:rPr>
              <w:t xml:space="preserve">ESAS </w:t>
            </w:r>
            <w:r w:rsidRPr="00A927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และประเมินเกี่ยวกับแผนในการทำ </w:t>
            </w:r>
            <w:r w:rsidRPr="00A92716">
              <w:rPr>
                <w:rFonts w:ascii="TH SarabunPSK" w:hAnsi="TH SarabunPSK" w:cs="TH SarabunPSK"/>
                <w:sz w:val="32"/>
                <w:szCs w:val="32"/>
              </w:rPr>
              <w:t xml:space="preserve">Living will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และมีการ</w:t>
            </w:r>
            <w:r w:rsidRPr="00A927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ที่ตอบรับเรื่องแผน </w:t>
            </w:r>
            <w:r w:rsidRPr="00A92716">
              <w:rPr>
                <w:rFonts w:ascii="TH SarabunPSK" w:hAnsi="TH SarabunPSK" w:cs="TH SarabunPSK"/>
                <w:sz w:val="32"/>
                <w:szCs w:val="32"/>
              </w:rPr>
              <w:t xml:space="preserve">Living will </w:t>
            </w:r>
            <w:r w:rsidRPr="00A92716">
              <w:rPr>
                <w:rFonts w:ascii="TH SarabunPSK" w:hAnsi="TH SarabunPSK" w:cs="TH SarabunPSK"/>
                <w:sz w:val="32"/>
                <w:szCs w:val="32"/>
                <w:cs/>
              </w:rPr>
              <w:t>แล้ว</w:t>
            </w:r>
          </w:p>
          <w:p w14:paraId="606707C4" w14:textId="6AC0125C" w:rsidR="00A92716" w:rsidRDefault="00A92716" w:rsidP="00A9271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มี 3 รายที่อยู่ระหว่างการตัดสินใจ </w:t>
            </w:r>
            <w:r>
              <w:rPr>
                <w:rFonts w:ascii="TH SarabunPSK" w:hAnsi="TH SarabunPSK" w:cs="TH SarabunPSK"/>
                <w:sz w:val="32"/>
                <w:szCs w:val="32"/>
              </w:rPr>
              <w:t>Living Will</w:t>
            </w:r>
          </w:p>
          <w:p w14:paraId="443D54D2" w14:textId="18BB3182" w:rsidR="00A92716" w:rsidRPr="00A92716" w:rsidRDefault="00A92716" w:rsidP="00A9271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927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ชายไทย อายุ 77 ปี </w:t>
            </w:r>
            <w:r w:rsidRPr="00A92716">
              <w:rPr>
                <w:rFonts w:ascii="TH SarabunPSK" w:hAnsi="TH SarabunPSK" w:cs="TH SarabunPSK"/>
                <w:sz w:val="32"/>
                <w:szCs w:val="32"/>
              </w:rPr>
              <w:t xml:space="preserve">DX CA lung c bone metastasis </w:t>
            </w:r>
            <w:r w:rsidRPr="00A92716">
              <w:rPr>
                <w:rFonts w:ascii="TH SarabunPSK" w:hAnsi="TH SarabunPSK" w:cs="TH SarabunPSK"/>
                <w:sz w:val="32"/>
                <w:szCs w:val="32"/>
                <w:cs/>
              </w:rPr>
              <w:t>ล่าสุดเพิ่ง</w:t>
            </w:r>
            <w:r w:rsidRPr="00A92716">
              <w:rPr>
                <w:rFonts w:ascii="TH SarabunPSK" w:hAnsi="TH SarabunPSK" w:cs="TH SarabunPSK"/>
                <w:sz w:val="32"/>
                <w:szCs w:val="32"/>
              </w:rPr>
              <w:t>D/C</w:t>
            </w:r>
            <w:r w:rsidRPr="00A927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จากรพช.ด้วยเรื่อง </w:t>
            </w:r>
            <w:r w:rsidRPr="00A92716">
              <w:rPr>
                <w:rFonts w:ascii="TH SarabunPSK" w:hAnsi="TH SarabunPSK" w:cs="TH SarabunPSK"/>
                <w:sz w:val="32"/>
                <w:szCs w:val="32"/>
              </w:rPr>
              <w:t xml:space="preserve">pleural effusion </w:t>
            </w:r>
            <w:r w:rsidRPr="00A92716">
              <w:rPr>
                <w:rFonts w:ascii="TH SarabunPSK" w:hAnsi="TH SarabunPSK" w:cs="TH SarabunPSK"/>
                <w:sz w:val="32"/>
                <w:szCs w:val="32"/>
                <w:cs/>
              </w:rPr>
              <w:t>ผู้ดูแลหลักคือภรรยาลุตรคนโต ส่วนบุตรคนกลางจะกลับมาดูเป็นระยะทุกๆ 10 วัน (รับราชการอยู่3จว.ชายแดนใช้สิทธิ์เบิกต้นสังกัด) บุตรสาวคนเล็กทำหน้าที่ในการส่งมาหาหมอแต่ละครั้ง ตอนนี้เสมหะเยอะมีเครื่อง</w:t>
            </w:r>
            <w:r w:rsidRPr="00A92716">
              <w:rPr>
                <w:rFonts w:ascii="TH SarabunPSK" w:hAnsi="TH SarabunPSK" w:cs="TH SarabunPSK"/>
                <w:sz w:val="32"/>
                <w:szCs w:val="32"/>
              </w:rPr>
              <w:t>suction</w:t>
            </w:r>
            <w:r w:rsidRPr="00A927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ที่บ้าน ญาติใช้ไม่เป็น แต่มีพยาบาลอยู่ใกล้บ้าน </w:t>
            </w:r>
            <w:r w:rsidRPr="00A92716">
              <w:rPr>
                <w:rFonts w:ascii="TH SarabunPSK" w:hAnsi="TH SarabunPSK" w:cs="TH SarabunPSK"/>
                <w:sz w:val="32"/>
                <w:szCs w:val="32"/>
              </w:rPr>
              <w:t>SpO</w:t>
            </w:r>
            <w:r w:rsidRPr="00A927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 98% ยังไม่ค่อยเหนื่อย </w:t>
            </w:r>
          </w:p>
          <w:p w14:paraId="7FEBC950" w14:textId="77777777" w:rsidR="00A92716" w:rsidRPr="00A92716" w:rsidRDefault="00A92716" w:rsidP="00A9271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92716">
              <w:rPr>
                <w:rFonts w:ascii="TH SarabunPSK" w:hAnsi="TH SarabunPSK" w:cs="TH SarabunPSK"/>
                <w:sz w:val="32"/>
                <w:szCs w:val="32"/>
              </w:rPr>
              <w:t xml:space="preserve">PPS </w:t>
            </w:r>
            <w:r w:rsidRPr="00A92716">
              <w:rPr>
                <w:rFonts w:ascii="TH SarabunPSK" w:hAnsi="TH SarabunPSK" w:cs="TH SarabunPSK"/>
                <w:sz w:val="32"/>
                <w:szCs w:val="32"/>
                <w:cs/>
              </w:rPr>
              <w:t>40</w:t>
            </w:r>
            <w:r w:rsidRPr="00A92716">
              <w:rPr>
                <w:rFonts w:ascii="TH SarabunPSK" w:hAnsi="TH SarabunPSK" w:cs="TH SarabunPSK"/>
                <w:sz w:val="32"/>
                <w:szCs w:val="32"/>
              </w:rPr>
              <w:t xml:space="preserve"> ESAS Pain </w:t>
            </w:r>
            <w:r w:rsidRPr="00A92716">
              <w:rPr>
                <w:rFonts w:ascii="TH SarabunPSK" w:hAnsi="TH SarabunPSK" w:cs="TH SarabunPSK"/>
                <w:sz w:val="32"/>
                <w:szCs w:val="32"/>
                <w:cs/>
              </w:rPr>
              <w:t>0/10</w:t>
            </w:r>
            <w:r w:rsidRPr="00A92716">
              <w:rPr>
                <w:rFonts w:ascii="TH SarabunPSK" w:hAnsi="TH SarabunPSK" w:cs="TH SarabunPSK"/>
                <w:sz w:val="32"/>
                <w:szCs w:val="32"/>
              </w:rPr>
              <w:t xml:space="preserve"> Dyspnea </w:t>
            </w:r>
            <w:r w:rsidRPr="00A92716">
              <w:rPr>
                <w:rFonts w:ascii="TH SarabunPSK" w:hAnsi="TH SarabunPSK" w:cs="TH SarabunPSK"/>
                <w:sz w:val="32"/>
                <w:szCs w:val="32"/>
                <w:cs/>
              </w:rPr>
              <w:t>6/10</w:t>
            </w:r>
            <w:r w:rsidRPr="00A92716">
              <w:rPr>
                <w:rFonts w:ascii="TH SarabunPSK" w:hAnsi="TH SarabunPSK" w:cs="TH SarabunPSK"/>
                <w:sz w:val="32"/>
                <w:szCs w:val="32"/>
              </w:rPr>
              <w:t xml:space="preserve"> fatigue </w:t>
            </w:r>
            <w:r w:rsidRPr="00A92716">
              <w:rPr>
                <w:rFonts w:ascii="TH SarabunPSK" w:hAnsi="TH SarabunPSK" w:cs="TH SarabunPSK"/>
                <w:sz w:val="32"/>
                <w:szCs w:val="32"/>
                <w:cs/>
              </w:rPr>
              <w:t>7/10</w:t>
            </w:r>
            <w:r w:rsidRPr="00A92716">
              <w:rPr>
                <w:rFonts w:ascii="TH SarabunPSK" w:hAnsi="TH SarabunPSK" w:cs="TH SarabunPSK"/>
                <w:sz w:val="32"/>
                <w:szCs w:val="32"/>
              </w:rPr>
              <w:t xml:space="preserve"> nausea </w:t>
            </w:r>
            <w:r w:rsidRPr="00A92716">
              <w:rPr>
                <w:rFonts w:ascii="TH SarabunPSK" w:hAnsi="TH SarabunPSK" w:cs="TH SarabunPSK"/>
                <w:sz w:val="32"/>
                <w:szCs w:val="32"/>
                <w:cs/>
              </w:rPr>
              <w:t>0/10</w:t>
            </w:r>
            <w:r w:rsidRPr="00A92716">
              <w:rPr>
                <w:rFonts w:ascii="TH SarabunPSK" w:hAnsi="TH SarabunPSK" w:cs="TH SarabunPSK"/>
                <w:sz w:val="32"/>
                <w:szCs w:val="32"/>
              </w:rPr>
              <w:t xml:space="preserve"> depress </w:t>
            </w:r>
            <w:r w:rsidRPr="00A92716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 w:rsidRPr="00A92716">
              <w:rPr>
                <w:rFonts w:ascii="TH SarabunPSK" w:hAnsi="TH SarabunPSK" w:cs="TH SarabunPSK"/>
                <w:sz w:val="32"/>
                <w:szCs w:val="32"/>
              </w:rPr>
              <w:t xml:space="preserve"> anxiety </w:t>
            </w:r>
            <w:r w:rsidRPr="00A92716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 w:rsidRPr="00A92716">
              <w:rPr>
                <w:rFonts w:ascii="TH SarabunPSK" w:hAnsi="TH SarabunPSK" w:cs="TH SarabunPSK"/>
                <w:sz w:val="32"/>
                <w:szCs w:val="32"/>
              </w:rPr>
              <w:t xml:space="preserve"> anorexia </w:t>
            </w:r>
            <w:r w:rsidRPr="00A92716">
              <w:rPr>
                <w:rFonts w:ascii="TH SarabunPSK" w:hAnsi="TH SarabunPSK" w:cs="TH SarabunPSK"/>
                <w:sz w:val="32"/>
                <w:szCs w:val="32"/>
                <w:cs/>
              </w:rPr>
              <w:t>0/10</w:t>
            </w:r>
            <w:r w:rsidRPr="00A92716">
              <w:rPr>
                <w:rFonts w:ascii="TH SarabunPSK" w:hAnsi="TH SarabunPSK" w:cs="TH SarabunPSK"/>
                <w:sz w:val="32"/>
                <w:szCs w:val="32"/>
              </w:rPr>
              <w:t xml:space="preserve"> on NG for feed drowsy </w:t>
            </w:r>
            <w:r w:rsidRPr="00A927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0/10 หลับได้เองไม่ต้องพึ่งยา ไม่สบายกายใจ 0/10 อื่นๆ 0/10 ไม่ชอบใส่ออกซิเจน มีเสมหะเยอะ </w:t>
            </w:r>
          </w:p>
          <w:p w14:paraId="1396F7C7" w14:textId="77777777" w:rsidR="00A92716" w:rsidRPr="00A92716" w:rsidRDefault="00A92716" w:rsidP="00A9271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927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1.2 หญิงไทย 61 ปี ผู้ดูแลหลักคือเพื่อนสนิท </w:t>
            </w:r>
          </w:p>
          <w:p w14:paraId="21AC4E8F" w14:textId="77777777" w:rsidR="00A92716" w:rsidRPr="00A92716" w:rsidRDefault="00A92716" w:rsidP="00A9271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92716">
              <w:rPr>
                <w:rFonts w:ascii="TH SarabunPSK" w:hAnsi="TH SarabunPSK" w:cs="TH SarabunPSK"/>
                <w:sz w:val="32"/>
                <w:szCs w:val="32"/>
              </w:rPr>
              <w:t xml:space="preserve">CA lung stage </w:t>
            </w:r>
            <w:r w:rsidRPr="00A92716">
              <w:rPr>
                <w:rFonts w:ascii="TH SarabunPSK" w:hAnsi="TH SarabunPSK" w:cs="TH SarabunPSK"/>
                <w:sz w:val="32"/>
                <w:szCs w:val="32"/>
                <w:cs/>
              </w:rPr>
              <w:t>4 (</w:t>
            </w:r>
            <w:proofErr w:type="spellStart"/>
            <w:r w:rsidRPr="00A92716">
              <w:rPr>
                <w:rFonts w:ascii="TH SarabunPSK" w:hAnsi="TH SarabunPSK" w:cs="TH SarabunPSK"/>
                <w:sz w:val="32"/>
                <w:szCs w:val="32"/>
              </w:rPr>
              <w:t>cT</w:t>
            </w:r>
            <w:proofErr w:type="spellEnd"/>
            <w:r w:rsidRPr="00A92716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A92716">
              <w:rPr>
                <w:rFonts w:ascii="TH SarabunPSK" w:hAnsi="TH SarabunPSK" w:cs="TH SarabunPSK"/>
                <w:sz w:val="32"/>
                <w:szCs w:val="32"/>
              </w:rPr>
              <w:t>N</w:t>
            </w:r>
            <w:r w:rsidRPr="00A92716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A92716">
              <w:rPr>
                <w:rFonts w:ascii="TH SarabunPSK" w:hAnsi="TH SarabunPSK" w:cs="TH SarabunPSK"/>
                <w:sz w:val="32"/>
                <w:szCs w:val="32"/>
              </w:rPr>
              <w:t>M</w:t>
            </w:r>
            <w:r w:rsidRPr="00A927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1) </w:t>
            </w:r>
            <w:r w:rsidRPr="00A92716">
              <w:rPr>
                <w:rFonts w:ascii="TH SarabunPSK" w:hAnsi="TH SarabunPSK" w:cs="TH SarabunPSK"/>
                <w:sz w:val="32"/>
                <w:szCs w:val="32"/>
              </w:rPr>
              <w:t xml:space="preserve">bone metastasis PPS </w:t>
            </w:r>
            <w:r w:rsidRPr="00A92716">
              <w:rPr>
                <w:rFonts w:ascii="TH SarabunPSK" w:hAnsi="TH SarabunPSK" w:cs="TH SarabunPSK"/>
                <w:sz w:val="32"/>
                <w:szCs w:val="32"/>
                <w:cs/>
              </w:rPr>
              <w:t>30</w:t>
            </w:r>
            <w:r w:rsidRPr="00A92716">
              <w:rPr>
                <w:rFonts w:ascii="TH SarabunPSK" w:hAnsi="TH SarabunPSK" w:cs="TH SarabunPSK"/>
                <w:sz w:val="32"/>
                <w:szCs w:val="32"/>
              </w:rPr>
              <w:t xml:space="preserve"> ESAS Pain </w:t>
            </w:r>
            <w:r w:rsidRPr="00A92716">
              <w:rPr>
                <w:rFonts w:ascii="TH SarabunPSK" w:hAnsi="TH SarabunPSK" w:cs="TH SarabunPSK"/>
                <w:sz w:val="32"/>
                <w:szCs w:val="32"/>
                <w:cs/>
              </w:rPr>
              <w:t>3/10</w:t>
            </w:r>
            <w:r w:rsidRPr="00A92716">
              <w:rPr>
                <w:rFonts w:ascii="TH SarabunPSK" w:hAnsi="TH SarabunPSK" w:cs="TH SarabunPSK"/>
                <w:sz w:val="32"/>
                <w:szCs w:val="32"/>
              </w:rPr>
              <w:t xml:space="preserve"> Dyspnea </w:t>
            </w:r>
            <w:r w:rsidRPr="00A92716">
              <w:rPr>
                <w:rFonts w:ascii="TH SarabunPSK" w:hAnsi="TH SarabunPSK" w:cs="TH SarabunPSK"/>
                <w:sz w:val="32"/>
                <w:szCs w:val="32"/>
                <w:cs/>
              </w:rPr>
              <w:t>2/10</w:t>
            </w:r>
            <w:r w:rsidRPr="00A92716">
              <w:rPr>
                <w:rFonts w:ascii="TH SarabunPSK" w:hAnsi="TH SarabunPSK" w:cs="TH SarabunPSK"/>
                <w:sz w:val="32"/>
                <w:szCs w:val="32"/>
              </w:rPr>
              <w:t xml:space="preserve"> fatigue </w:t>
            </w:r>
            <w:r w:rsidRPr="00A92716">
              <w:rPr>
                <w:rFonts w:ascii="TH SarabunPSK" w:hAnsi="TH SarabunPSK" w:cs="TH SarabunPSK"/>
                <w:sz w:val="32"/>
                <w:szCs w:val="32"/>
                <w:cs/>
              </w:rPr>
              <w:t>4/10</w:t>
            </w:r>
            <w:r w:rsidRPr="00A92716">
              <w:rPr>
                <w:rFonts w:ascii="TH SarabunPSK" w:hAnsi="TH SarabunPSK" w:cs="TH SarabunPSK"/>
                <w:sz w:val="32"/>
                <w:szCs w:val="32"/>
              </w:rPr>
              <w:t xml:space="preserve"> nausea </w:t>
            </w:r>
            <w:r w:rsidRPr="00A92716">
              <w:rPr>
                <w:rFonts w:ascii="TH SarabunPSK" w:hAnsi="TH SarabunPSK" w:cs="TH SarabunPSK"/>
                <w:sz w:val="32"/>
                <w:szCs w:val="32"/>
                <w:cs/>
              </w:rPr>
              <w:t>2/10</w:t>
            </w:r>
            <w:r w:rsidRPr="00A92716">
              <w:rPr>
                <w:rFonts w:ascii="TH SarabunPSK" w:hAnsi="TH SarabunPSK" w:cs="TH SarabunPSK"/>
                <w:sz w:val="32"/>
                <w:szCs w:val="32"/>
              </w:rPr>
              <w:t xml:space="preserve"> depress </w:t>
            </w:r>
            <w:r w:rsidRPr="00A92716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 w:rsidRPr="00A92716">
              <w:rPr>
                <w:rFonts w:ascii="TH SarabunPSK" w:hAnsi="TH SarabunPSK" w:cs="TH SarabunPSK"/>
                <w:sz w:val="32"/>
                <w:szCs w:val="32"/>
              </w:rPr>
              <w:t xml:space="preserve"> anxiety </w:t>
            </w:r>
            <w:r w:rsidRPr="00A92716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 w:rsidRPr="00A92716">
              <w:rPr>
                <w:rFonts w:ascii="TH SarabunPSK" w:hAnsi="TH SarabunPSK" w:cs="TH SarabunPSK"/>
                <w:sz w:val="32"/>
                <w:szCs w:val="32"/>
              </w:rPr>
              <w:t xml:space="preserve"> anorexia </w:t>
            </w:r>
            <w:r w:rsidRPr="00A92716">
              <w:rPr>
                <w:rFonts w:ascii="TH SarabunPSK" w:hAnsi="TH SarabunPSK" w:cs="TH SarabunPSK"/>
                <w:sz w:val="32"/>
                <w:szCs w:val="32"/>
                <w:cs/>
              </w:rPr>
              <w:t>3/10</w:t>
            </w:r>
            <w:r w:rsidRPr="00A92716">
              <w:rPr>
                <w:rFonts w:ascii="TH SarabunPSK" w:hAnsi="TH SarabunPSK" w:cs="TH SarabunPSK"/>
                <w:sz w:val="32"/>
                <w:szCs w:val="32"/>
              </w:rPr>
              <w:t xml:space="preserve"> on NG for feed</w:t>
            </w:r>
            <w:r w:rsidRPr="00A92716">
              <w:rPr>
                <w:rFonts w:ascii="TH SarabunPSK" w:hAnsi="TH SarabunPSK" w:cs="TH SarabunPSK"/>
                <w:sz w:val="32"/>
                <w:szCs w:val="32"/>
                <w:cs/>
              </w:rPr>
              <w:t>รับได้เลื่อนเวลาให้ รับ</w:t>
            </w:r>
            <w:r w:rsidRPr="00A92716">
              <w:rPr>
                <w:rFonts w:ascii="TH SarabunPSK" w:hAnsi="TH SarabunPSK" w:cs="TH SarabunPSK"/>
                <w:sz w:val="32"/>
                <w:szCs w:val="32"/>
              </w:rPr>
              <w:t xml:space="preserve">feed </w:t>
            </w:r>
            <w:r w:rsidRPr="00A927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 ใน 4 มื้อ </w:t>
            </w:r>
            <w:r w:rsidRPr="00A92716">
              <w:rPr>
                <w:rFonts w:ascii="TH SarabunPSK" w:hAnsi="TH SarabunPSK" w:cs="TH SarabunPSK"/>
                <w:sz w:val="32"/>
                <w:szCs w:val="32"/>
              </w:rPr>
              <w:t xml:space="preserve">drowsy </w:t>
            </w:r>
            <w:r w:rsidRPr="00A927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0/10 ไม่สบายกายใจ 0/10 อื่นๆ เสมหะเยอะ 3/10 </w:t>
            </w:r>
          </w:p>
          <w:p w14:paraId="6A4E7F71" w14:textId="77777777" w:rsidR="00A92716" w:rsidRPr="00A92716" w:rsidRDefault="00A92716" w:rsidP="00A9271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927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ปฏิเสธเคมีบำบัดของ </w:t>
            </w:r>
            <w:r w:rsidRPr="00A92716">
              <w:rPr>
                <w:rFonts w:ascii="TH SarabunPSK" w:hAnsi="TH SarabunPSK" w:cs="TH SarabunPSK"/>
                <w:sz w:val="32"/>
                <w:szCs w:val="32"/>
              </w:rPr>
              <w:t xml:space="preserve">Palliative </w:t>
            </w:r>
            <w:r w:rsidRPr="00A927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ที่รพช. ใกล้บ้าน มีปัญหาปวดเมื่อยตัวทนได้ วันนี้แพทย์จ่าย </w:t>
            </w:r>
            <w:r w:rsidRPr="00A92716">
              <w:rPr>
                <w:rFonts w:ascii="TH SarabunPSK" w:hAnsi="TH SarabunPSK" w:cs="TH SarabunPSK"/>
                <w:sz w:val="32"/>
                <w:szCs w:val="32"/>
              </w:rPr>
              <w:t xml:space="preserve">Folic </w:t>
            </w:r>
            <w:r w:rsidRPr="00A92716">
              <w:rPr>
                <w:rFonts w:ascii="TH SarabunPSK" w:hAnsi="TH SarabunPSK" w:cs="TH SarabunPSK"/>
                <w:sz w:val="32"/>
                <w:szCs w:val="32"/>
                <w:cs/>
              </w:rPr>
              <w:t>กับ</w:t>
            </w:r>
            <w:r w:rsidRPr="00A92716">
              <w:rPr>
                <w:rFonts w:ascii="TH SarabunPSK" w:hAnsi="TH SarabunPSK" w:cs="TH SarabunPSK"/>
                <w:sz w:val="32"/>
                <w:szCs w:val="32"/>
              </w:rPr>
              <w:t>B</w:t>
            </w:r>
            <w:r w:rsidRPr="00A92716">
              <w:rPr>
                <w:rFonts w:ascii="TH SarabunPSK" w:hAnsi="TH SarabunPSK" w:cs="TH SarabunPSK"/>
                <w:sz w:val="32"/>
                <w:szCs w:val="32"/>
                <w:cs/>
              </w:rPr>
              <w:t>6 ไปทาน  (พอย่อยได้แต่ย่อยนาน) ไม่มียาแก้ปวด ทนไม่</w:t>
            </w:r>
            <w:r w:rsidRPr="00A92716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ไหวจะกินพาราประคองอาการ แนะนำให้ไปขอยาแก้ปวดเพิ่มเติมที่รพช. ให้ติดต่อขอยืมเครื่อง </w:t>
            </w:r>
            <w:r w:rsidRPr="00A92716">
              <w:rPr>
                <w:rFonts w:ascii="TH SarabunPSK" w:hAnsi="TH SarabunPSK" w:cs="TH SarabunPSK"/>
                <w:sz w:val="32"/>
                <w:szCs w:val="32"/>
              </w:rPr>
              <w:t xml:space="preserve">suction </w:t>
            </w:r>
            <w:r w:rsidRPr="00A92716">
              <w:rPr>
                <w:rFonts w:ascii="TH SarabunPSK" w:hAnsi="TH SarabunPSK" w:cs="TH SarabunPSK"/>
                <w:sz w:val="32"/>
                <w:szCs w:val="32"/>
                <w:cs/>
              </w:rPr>
              <w:t>จากรพช. รพสต.ใกล้เคียง</w:t>
            </w:r>
          </w:p>
          <w:p w14:paraId="607BF46E" w14:textId="77777777" w:rsidR="00A92716" w:rsidRPr="00A92716" w:rsidRDefault="00A92716" w:rsidP="00A9271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927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1.3 หญิงไทย อายุ 67 ปี </w:t>
            </w:r>
            <w:r w:rsidRPr="00A92716">
              <w:rPr>
                <w:rFonts w:ascii="TH SarabunPSK" w:hAnsi="TH SarabunPSK" w:cs="TH SarabunPSK"/>
                <w:sz w:val="32"/>
                <w:szCs w:val="32"/>
              </w:rPr>
              <w:t xml:space="preserve">CA sigmoid colon </w:t>
            </w:r>
            <w:r w:rsidRPr="00A92716">
              <w:rPr>
                <w:rFonts w:ascii="TH SarabunPSK" w:hAnsi="TH SarabunPSK" w:cs="TH SarabunPSK"/>
                <w:sz w:val="32"/>
                <w:szCs w:val="32"/>
                <w:cs/>
              </w:rPr>
              <w:t>อยู่กับลูกสาวคนเล็กบ้านใกล้รพสต.ช้างข้าม (รพ.นายายอาม) แพทย์แจ้งเรื่องไม่ตอบสนองกับยา หยุดให้ยาแล้วให้</w:t>
            </w:r>
            <w:r w:rsidRPr="00A92716">
              <w:rPr>
                <w:rFonts w:ascii="TH SarabunPSK" w:hAnsi="TH SarabunPSK" w:cs="TH SarabunPSK"/>
                <w:sz w:val="32"/>
                <w:szCs w:val="32"/>
              </w:rPr>
              <w:t xml:space="preserve">ACP </w:t>
            </w:r>
            <w:r w:rsidRPr="00A927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มีเครื่องผลิตออกซิเจนที่บ้านมีถังออกซิเจนแล้ว กลัวลูกลำบากการขนย้ายผู้ป่วยกับออกซิเจนตอนมาหาหมอ จึงไม่ได้ให้เอาถังมาอ้างว่าไม่เหนื่อยมาก ผู้ดูแลรับรู้การรักษา (ปัญหาผู้ดูแลวันนี้ลูกไม่สบายอาเจียนที่โรงเรียน ผู้ดูแลค่อนข้างเหนื่อย แต่ตนเองต้องมาส่งแม่หาหมอคนเดียวไม่มีพี่ชายมาด้วยคนไข้ติดเตียงเดิมจากปัญหากระดูกสันหลังพอช่วยเหลือตนเองลุกนั่งได้บ้าง เริ่มรักษามะเร็งปีนี้เดิมดูแล </w:t>
            </w:r>
            <w:r w:rsidRPr="00A92716">
              <w:rPr>
                <w:rFonts w:ascii="TH SarabunPSK" w:hAnsi="TH SarabunPSK" w:cs="TH SarabunPSK"/>
                <w:sz w:val="32"/>
                <w:szCs w:val="32"/>
              </w:rPr>
              <w:t xml:space="preserve">colostomy </w:t>
            </w:r>
            <w:r w:rsidRPr="00A927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ได้ ล่าสุดกินข้าวเองได้น้อยลงเพลียเยอะแน่นท้อง ตอนนี้การตัดสินใจ </w:t>
            </w:r>
            <w:r w:rsidRPr="00A92716">
              <w:rPr>
                <w:rFonts w:ascii="TH SarabunPSK" w:hAnsi="TH SarabunPSK" w:cs="TH SarabunPSK"/>
                <w:sz w:val="32"/>
                <w:szCs w:val="32"/>
              </w:rPr>
              <w:t xml:space="preserve">ACP </w:t>
            </w:r>
            <w:r w:rsidRPr="00A927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จากรพช. </w:t>
            </w:r>
            <w:r w:rsidRPr="00A92716">
              <w:rPr>
                <w:rFonts w:ascii="TH SarabunPSK" w:hAnsi="TH SarabunPSK" w:cs="TH SarabunPSK"/>
                <w:sz w:val="32"/>
                <w:szCs w:val="32"/>
              </w:rPr>
              <w:t>no tube no CPR accept MO, inotropic drug.</w:t>
            </w:r>
          </w:p>
          <w:p w14:paraId="264B442E" w14:textId="0E5D0CC3" w:rsidR="00A92716" w:rsidRPr="00A92716" w:rsidRDefault="00A92716" w:rsidP="00A9271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92716">
              <w:rPr>
                <w:rFonts w:ascii="TH SarabunPSK" w:hAnsi="TH SarabunPSK" w:cs="TH SarabunPSK"/>
                <w:sz w:val="32"/>
                <w:szCs w:val="32"/>
              </w:rPr>
              <w:t xml:space="preserve">PPS </w:t>
            </w:r>
            <w:r w:rsidRPr="00A927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30-40 </w:t>
            </w:r>
            <w:r w:rsidRPr="00A92716">
              <w:rPr>
                <w:rFonts w:ascii="TH SarabunPSK" w:hAnsi="TH SarabunPSK" w:cs="TH SarabunPSK"/>
                <w:sz w:val="32"/>
                <w:szCs w:val="32"/>
              </w:rPr>
              <w:t xml:space="preserve">ESAS Pain </w:t>
            </w:r>
            <w:r w:rsidRPr="00A927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0/10 </w:t>
            </w:r>
            <w:r w:rsidRPr="00A92716">
              <w:rPr>
                <w:rFonts w:ascii="TH SarabunPSK" w:hAnsi="TH SarabunPSK" w:cs="TH SarabunPSK"/>
                <w:sz w:val="32"/>
                <w:szCs w:val="32"/>
              </w:rPr>
              <w:t xml:space="preserve">Dyspnea </w:t>
            </w:r>
            <w:r w:rsidRPr="00A927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8/10 </w:t>
            </w:r>
            <w:r w:rsidRPr="00A92716">
              <w:rPr>
                <w:rFonts w:ascii="TH SarabunPSK" w:hAnsi="TH SarabunPSK" w:cs="TH SarabunPSK"/>
                <w:sz w:val="32"/>
                <w:szCs w:val="32"/>
              </w:rPr>
              <w:t xml:space="preserve">on canula </w:t>
            </w:r>
            <w:r w:rsidRPr="00A927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 </w:t>
            </w:r>
            <w:r w:rsidRPr="00A92716">
              <w:rPr>
                <w:rFonts w:ascii="TH SarabunPSK" w:hAnsi="TH SarabunPSK" w:cs="TH SarabunPSK"/>
                <w:sz w:val="32"/>
                <w:szCs w:val="32"/>
              </w:rPr>
              <w:t xml:space="preserve">LPM </w:t>
            </w:r>
            <w:r w:rsidRPr="00A927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ที่บ้าน </w:t>
            </w:r>
            <w:r w:rsidRPr="00A92716">
              <w:rPr>
                <w:rFonts w:ascii="TH SarabunPSK" w:hAnsi="TH SarabunPSK" w:cs="TH SarabunPSK"/>
                <w:sz w:val="32"/>
                <w:szCs w:val="32"/>
              </w:rPr>
              <w:t xml:space="preserve">fatigue </w:t>
            </w:r>
            <w:r w:rsidRPr="00A927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6/10 </w:t>
            </w:r>
            <w:r w:rsidRPr="00A92716">
              <w:rPr>
                <w:rFonts w:ascii="TH SarabunPSK" w:hAnsi="TH SarabunPSK" w:cs="TH SarabunPSK"/>
                <w:sz w:val="32"/>
                <w:szCs w:val="32"/>
              </w:rPr>
              <w:t xml:space="preserve">nausea </w:t>
            </w:r>
            <w:r w:rsidRPr="00A927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0/10 </w:t>
            </w:r>
            <w:r w:rsidRPr="00A92716">
              <w:rPr>
                <w:rFonts w:ascii="TH SarabunPSK" w:hAnsi="TH SarabunPSK" w:cs="TH SarabunPSK"/>
                <w:sz w:val="32"/>
                <w:szCs w:val="32"/>
              </w:rPr>
              <w:t xml:space="preserve">depress </w:t>
            </w:r>
            <w:r w:rsidRPr="00A927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0 </w:t>
            </w:r>
            <w:r w:rsidRPr="00A92716">
              <w:rPr>
                <w:rFonts w:ascii="TH SarabunPSK" w:hAnsi="TH SarabunPSK" w:cs="TH SarabunPSK"/>
                <w:sz w:val="32"/>
                <w:szCs w:val="32"/>
              </w:rPr>
              <w:t xml:space="preserve">anxiety </w:t>
            </w:r>
            <w:r w:rsidRPr="00A927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0 </w:t>
            </w:r>
            <w:r w:rsidRPr="00A92716">
              <w:rPr>
                <w:rFonts w:ascii="TH SarabunPSK" w:hAnsi="TH SarabunPSK" w:cs="TH SarabunPSK"/>
                <w:sz w:val="32"/>
                <w:szCs w:val="32"/>
              </w:rPr>
              <w:t xml:space="preserve">anorexia </w:t>
            </w:r>
            <w:r w:rsidRPr="00A92716">
              <w:rPr>
                <w:rFonts w:ascii="TH SarabunPSK" w:hAnsi="TH SarabunPSK" w:cs="TH SarabunPSK"/>
                <w:sz w:val="32"/>
                <w:szCs w:val="32"/>
                <w:cs/>
              </w:rPr>
              <w:t>8/10 กินเองได้น้อย 2-3 คำ จากแน่นท้อง (</w:t>
            </w:r>
            <w:r w:rsidRPr="00A92716">
              <w:rPr>
                <w:rFonts w:ascii="TH SarabunPSK" w:hAnsi="TH SarabunPSK" w:cs="TH SarabunPSK"/>
                <w:sz w:val="32"/>
                <w:szCs w:val="32"/>
              </w:rPr>
              <w:t>Ovarian metastasis</w:t>
            </w:r>
            <w:r w:rsidRPr="00A927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ด้วย) </w:t>
            </w:r>
            <w:r w:rsidRPr="00A92716">
              <w:rPr>
                <w:rFonts w:ascii="TH SarabunPSK" w:hAnsi="TH SarabunPSK" w:cs="TH SarabunPSK"/>
                <w:sz w:val="32"/>
                <w:szCs w:val="32"/>
              </w:rPr>
              <w:t xml:space="preserve">drowsy </w:t>
            </w:r>
            <w:r w:rsidRPr="00A927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0/10 ไม่สบายกายใจ 2/10 ห่วงลูกเกรงใจที่เป็นภาระดูแลอื่นๆ ติดเตียงเดิมไม่มีเสมหะ 2/10 </w:t>
            </w:r>
          </w:p>
          <w:p w14:paraId="1DCAAE2C" w14:textId="77777777" w:rsidR="00A92716" w:rsidRDefault="00A92716" w:rsidP="00E707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1753D3" w14:textId="77777777" w:rsidR="00A00097" w:rsidRDefault="00A00097" w:rsidP="00E707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92716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2.ด้านการบริการ</w:t>
            </w:r>
          </w:p>
          <w:p w14:paraId="40F79860" w14:textId="23611391" w:rsidR="00A92716" w:rsidRPr="00A92716" w:rsidRDefault="00A92716" w:rsidP="00A92716">
            <w:pPr>
              <w:kinsoku w:val="0"/>
              <w:overflowPunct w:val="0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 100 ของ</w:t>
            </w:r>
            <w:r w:rsidRPr="00A92716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ผู้ป่วยและญาติมีความพึงพอใจ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ในระดับดีขึ้นไป</w:t>
            </w:r>
            <w:r w:rsidRPr="00A92716">
              <w:rPr>
                <w:rFonts w:ascii="TH SarabunPSK" w:hAnsi="TH SarabunPSK" w:cs="TH SarabunPSK"/>
                <w:sz w:val="32"/>
                <w:szCs w:val="32"/>
                <w:cs/>
              </w:rPr>
              <w:t>ในการพยาบาลผู้ป่วยมะเร็งระยะประคับประคอง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C57331F" w14:textId="22BF3E6D" w:rsidR="00A92716" w:rsidRPr="001D5EB5" w:rsidRDefault="00A92716" w:rsidP="00E7076E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</w:tbl>
    <w:p w14:paraId="48B065DB" w14:textId="49D4FA8E" w:rsidR="00592B2C" w:rsidRPr="009129A2" w:rsidRDefault="00592B2C" w:rsidP="00592B2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129A2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 xml:space="preserve">รวมชั่วโมงการให้บริการพยาบาลตามความเชี่ยวชาญ   </w:t>
      </w:r>
      <w:r w:rsidR="00E7076E">
        <w:rPr>
          <w:rFonts w:ascii="TH Sarabun New" w:hAnsi="TH Sarabun New" w:cs="TH Sarabun New" w:hint="cs"/>
          <w:sz w:val="32"/>
          <w:szCs w:val="32"/>
          <w:cs/>
        </w:rPr>
        <w:t>84</w:t>
      </w:r>
      <w:r w:rsidRPr="009129A2">
        <w:rPr>
          <w:rFonts w:ascii="TH Sarabun New" w:hAnsi="TH Sarabun New" w:cs="TH Sarabun New"/>
          <w:sz w:val="32"/>
          <w:szCs w:val="32"/>
          <w:cs/>
        </w:rPr>
        <w:t xml:space="preserve"> ชั่วโมง</w:t>
      </w:r>
    </w:p>
    <w:p w14:paraId="32405F06" w14:textId="77777777" w:rsidR="00592B2C" w:rsidRPr="001D5EB5" w:rsidRDefault="00592B2C" w:rsidP="00592B2C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สรุปสิ่งที่ได้รับจากการให้บริการพยาบาลตามความเชี่ยวชาญและแนวทางการพัฒนา</w:t>
      </w:r>
    </w:p>
    <w:p w14:paraId="6A8A2DA9" w14:textId="77777777" w:rsidR="00592B2C" w:rsidRDefault="00592B2C" w:rsidP="00592B2C">
      <w:pPr>
        <w:pStyle w:val="a3"/>
        <w:numPr>
          <w:ilvl w:val="0"/>
          <w:numId w:val="4"/>
        </w:numPr>
        <w:tabs>
          <w:tab w:val="left" w:pos="1080"/>
          <w:tab w:val="left" w:pos="1170"/>
        </w:tabs>
        <w:ind w:left="0" w:firstLine="792"/>
        <w:rPr>
          <w:rFonts w:ascii="TH Sarabun New" w:hAnsi="TH Sarabun New" w:cs="TH Sarabun New"/>
          <w:sz w:val="32"/>
          <w:szCs w:val="32"/>
        </w:rPr>
      </w:pPr>
      <w:r w:rsidRPr="003C34B2">
        <w:rPr>
          <w:rFonts w:ascii="TH Sarabun New" w:hAnsi="TH Sarabun New" w:cs="TH Sarabun New"/>
          <w:sz w:val="32"/>
          <w:szCs w:val="32"/>
          <w:cs/>
        </w:rPr>
        <w:t xml:space="preserve"> การให้ข้อมูลอย่างถูกต้องและครอบคลุมเกี่ยวกับ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การประเมินอาการและแนวทางในการดูแลตนเองเพื่อเฝ้าระวังอาการตาม </w:t>
      </w:r>
      <w:r>
        <w:rPr>
          <w:rFonts w:ascii="TH Sarabun New" w:hAnsi="TH Sarabun New" w:cs="TH Sarabun New"/>
          <w:sz w:val="32"/>
          <w:szCs w:val="32"/>
        </w:rPr>
        <w:t xml:space="preserve">ESAS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รวมถึงข้อมูลความเข้าใจในการรักษาต่างๆ </w:t>
      </w:r>
      <w:r w:rsidRPr="003C34B2">
        <w:rPr>
          <w:rFonts w:ascii="TH Sarabun New" w:hAnsi="TH Sarabun New" w:cs="TH Sarabun New"/>
          <w:sz w:val="32"/>
          <w:szCs w:val="32"/>
          <w:cs/>
        </w:rPr>
        <w:t>ช่วยลดความเข้าใจผิดของผู้ป่วย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และทำให้ผู้ป่วยตัดสินใจได้ดีขึ้น</w:t>
      </w:r>
    </w:p>
    <w:p w14:paraId="5206AD58" w14:textId="77777777" w:rsidR="00592B2C" w:rsidRDefault="00592B2C" w:rsidP="00592B2C">
      <w:pPr>
        <w:pStyle w:val="a3"/>
        <w:numPr>
          <w:ilvl w:val="0"/>
          <w:numId w:val="4"/>
        </w:numPr>
        <w:tabs>
          <w:tab w:val="left" w:pos="1170"/>
        </w:tabs>
        <w:ind w:left="0" w:firstLine="792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ผู้ให้คำปรึกษาควร</w:t>
      </w:r>
      <w:r w:rsidRPr="003C34B2">
        <w:rPr>
          <w:rFonts w:ascii="TH Sarabun New" w:hAnsi="TH Sarabun New" w:cs="TH Sarabun New"/>
          <w:sz w:val="32"/>
          <w:szCs w:val="32"/>
          <w:cs/>
        </w:rPr>
        <w:t>ทักษะการฟัง</w:t>
      </w:r>
      <w:r>
        <w:rPr>
          <w:rFonts w:ascii="TH Sarabun New" w:hAnsi="TH Sarabun New" w:cs="TH Sarabun New" w:hint="cs"/>
          <w:sz w:val="32"/>
          <w:szCs w:val="32"/>
          <w:cs/>
        </w:rPr>
        <w:t>อย่างเข้าใจ (</w:t>
      </w:r>
      <w:r>
        <w:rPr>
          <w:rFonts w:ascii="TH Sarabun New" w:hAnsi="TH Sarabun New" w:cs="TH Sarabun New"/>
          <w:sz w:val="32"/>
          <w:szCs w:val="32"/>
        </w:rPr>
        <w:t>Deeply listening)</w:t>
      </w:r>
      <w:r w:rsidRPr="003C34B2">
        <w:rPr>
          <w:rFonts w:ascii="TH Sarabun New" w:hAnsi="TH Sarabun New" w:cs="TH Sarabun New"/>
          <w:sz w:val="32"/>
          <w:szCs w:val="32"/>
          <w:cs/>
        </w:rPr>
        <w:t xml:space="preserve"> การสะท้อนความรู้สึก ส่งผลให้ผู้ป่วยรู้สึกปลอดภัยในการแสดงความรู้สึก</w:t>
      </w:r>
      <w:r>
        <w:rPr>
          <w:rFonts w:ascii="TH Sarabun New" w:hAnsi="TH Sarabun New" w:cs="TH Sarabun New" w:hint="cs"/>
          <w:sz w:val="32"/>
          <w:szCs w:val="32"/>
          <w:cs/>
        </w:rPr>
        <w:t>และกล้าที่จะบอกความรู้สึกมากขึ้น</w:t>
      </w:r>
    </w:p>
    <w:p w14:paraId="3C6628E9" w14:textId="4EF8332E" w:rsidR="00592B2C" w:rsidRPr="003C34B2" w:rsidRDefault="00592B2C" w:rsidP="00592B2C">
      <w:pPr>
        <w:pStyle w:val="a3"/>
        <w:numPr>
          <w:ilvl w:val="0"/>
          <w:numId w:val="4"/>
        </w:numPr>
        <w:tabs>
          <w:tab w:val="left" w:pos="1170"/>
        </w:tabs>
        <w:ind w:left="0" w:firstLine="792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การประเมินข้อมูลของผู้ป่วยอย่างครอบคลุมจะสามารถช่วยให้ผู้ป่วยตัดสินใจ</w:t>
      </w:r>
      <w:r w:rsidR="00790C8B">
        <w:rPr>
          <w:rFonts w:ascii="TH Sarabun New" w:hAnsi="TH Sarabun New" w:cs="TH Sarabun New" w:hint="cs"/>
          <w:sz w:val="32"/>
          <w:szCs w:val="32"/>
          <w:cs/>
        </w:rPr>
        <w:t>ในการวางแผนการแสดงเจตจำนงในอนาคตได้</w:t>
      </w:r>
    </w:p>
    <w:p w14:paraId="5E9B6225" w14:textId="77777777" w:rsidR="00790C8B" w:rsidRDefault="00790C8B" w:rsidP="00592B2C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363C449E" w14:textId="2BCC7B1A" w:rsidR="00592B2C" w:rsidRPr="001D5EB5" w:rsidRDefault="00592B2C" w:rsidP="00592B2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 xml:space="preserve">การนำไปใช้ประโยชน์ </w:t>
      </w:r>
    </w:p>
    <w:p w14:paraId="4121304C" w14:textId="77777777" w:rsidR="00592B2C" w:rsidRPr="001D5EB5" w:rsidRDefault="00592B2C" w:rsidP="00592B2C">
      <w:pPr>
        <w:kinsoku w:val="0"/>
        <w:overflowPunct w:val="0"/>
        <w:spacing w:after="0" w:line="240" w:lineRule="auto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ab/>
        <w:t>ด้านการจัดการเรียนการสอน</w:t>
      </w:r>
      <w:r w:rsidRPr="001D5EB5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p w14:paraId="6948639D" w14:textId="77777777" w:rsidR="00AD693D" w:rsidRDefault="00592B2C" w:rsidP="00790C8B">
      <w:pPr>
        <w:kinsoku w:val="0"/>
        <w:overflowPunct w:val="0"/>
        <w:spacing w:after="0" w:line="240" w:lineRule="auto"/>
        <w:textAlignment w:val="baselin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นำแนวทาง</w:t>
      </w:r>
      <w:r w:rsidRPr="003F74B8">
        <w:rPr>
          <w:rFonts w:ascii="TH Sarabun New" w:hAnsi="TH Sarabun New" w:cs="TH Sarabun New"/>
          <w:sz w:val="32"/>
          <w:szCs w:val="32"/>
          <w:cs/>
        </w:rPr>
        <w:t>การให้คำปรึกษา</w:t>
      </w:r>
      <w:r>
        <w:rPr>
          <w:rFonts w:ascii="TH Sarabun New" w:hAnsi="TH Sarabun New" w:cs="TH Sarabun New" w:hint="cs"/>
          <w:sz w:val="32"/>
          <w:szCs w:val="32"/>
          <w:cs/>
        </w:rPr>
        <w:t>ในการดูแลตนเองของผู้ป่วยไปใช้ในการเรียนการสอน</w:t>
      </w:r>
      <w:r w:rsidRPr="003F74B8">
        <w:rPr>
          <w:rFonts w:ascii="TH Sarabun New" w:hAnsi="TH Sarabun New" w:cs="TH Sarabun New"/>
          <w:sz w:val="32"/>
          <w:szCs w:val="32"/>
          <w:cs/>
        </w:rPr>
        <w:t>นักศึกษาพยาบาล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วิชาการพยาบาลผู้ใหญ่และผู้สูงอายุ </w:t>
      </w:r>
      <w:r>
        <w:rPr>
          <w:rFonts w:ascii="TH Sarabun New" w:hAnsi="TH Sarabun New" w:cs="TH Sarabun New"/>
          <w:sz w:val="32"/>
          <w:szCs w:val="32"/>
        </w:rPr>
        <w:t>1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ที่มีปัญหาการเจริญเติบโตของเซลล์ที่ผิดปกติและระยะประคับประคอง </w:t>
      </w:r>
    </w:p>
    <w:p w14:paraId="0102B4BC" w14:textId="2998E2FA" w:rsidR="00592B2C" w:rsidRPr="001D5EB5" w:rsidRDefault="00592B2C" w:rsidP="00AD693D">
      <w:pPr>
        <w:kinsoku w:val="0"/>
        <w:overflowPunct w:val="0"/>
        <w:spacing w:after="0" w:line="240" w:lineRule="auto"/>
        <w:ind w:left="5760" w:firstLine="720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  <w:r w:rsidRPr="001D5EB5">
        <w:rPr>
          <w:rFonts w:ascii="TH Sarabun New" w:hAnsi="TH Sarabun New" w:cs="TH Sarabun New"/>
          <w:sz w:val="32"/>
          <w:szCs w:val="32"/>
          <w:cs/>
        </w:rPr>
        <w:t>ลงชื่อ ................................................</w:t>
      </w:r>
      <w:r w:rsidRPr="001D5EB5">
        <w:rPr>
          <w:rFonts w:ascii="TH Sarabun New" w:hAnsi="TH Sarabun New" w:cs="TH Sarabun New"/>
          <w:sz w:val="32"/>
          <w:szCs w:val="32"/>
        </w:rPr>
        <w:t>...........</w:t>
      </w:r>
    </w:p>
    <w:p w14:paraId="5FDC4E30" w14:textId="77777777" w:rsidR="00592B2C" w:rsidRPr="001D5EB5" w:rsidRDefault="00592B2C" w:rsidP="00592B2C">
      <w:pPr>
        <w:spacing w:after="0" w:line="240" w:lineRule="auto"/>
        <w:ind w:left="5760" w:firstLine="720"/>
        <w:rPr>
          <w:rFonts w:ascii="TH Sarabun New" w:hAnsi="TH Sarabun New" w:cs="TH Sarabun New"/>
          <w:sz w:val="32"/>
          <w:szCs w:val="32"/>
          <w:cs/>
        </w:rPr>
      </w:pPr>
      <w:r w:rsidRPr="001D5EB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1D5EB5">
        <w:rPr>
          <w:rFonts w:ascii="TH Sarabun New" w:hAnsi="TH Sarabun New" w:cs="TH Sarabun New"/>
          <w:sz w:val="32"/>
          <w:szCs w:val="32"/>
          <w:cs/>
        </w:rPr>
        <w:tab/>
        <w:t>(</w:t>
      </w:r>
      <w:r>
        <w:rPr>
          <w:rFonts w:ascii="TH Sarabun New" w:hAnsi="TH Sarabun New" w:cs="TH Sarabun New" w:hint="cs"/>
          <w:sz w:val="32"/>
          <w:szCs w:val="32"/>
          <w:cs/>
        </w:rPr>
        <w:t>นางสาวสุกัญญา ขันวิเศษ</w:t>
      </w:r>
      <w:r w:rsidRPr="001D5EB5">
        <w:rPr>
          <w:rFonts w:ascii="TH Sarabun New" w:hAnsi="TH Sarabun New" w:cs="TH Sarabun New"/>
          <w:sz w:val="32"/>
          <w:szCs w:val="32"/>
          <w:cs/>
        </w:rPr>
        <w:t>)</w:t>
      </w:r>
    </w:p>
    <w:p w14:paraId="21B062A1" w14:textId="77777777" w:rsidR="00592B2C" w:rsidRPr="001D5EB5" w:rsidRDefault="00592B2C" w:rsidP="00592B2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D5EB5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                           </w:t>
      </w:r>
      <w:r w:rsidRPr="001D5EB5">
        <w:rPr>
          <w:rFonts w:ascii="TH Sarabun New" w:hAnsi="TH Sarabun New" w:cs="TH Sarabun New"/>
          <w:sz w:val="32"/>
          <w:szCs w:val="32"/>
          <w:cs/>
        </w:rPr>
        <w:tab/>
      </w:r>
      <w:r w:rsidRPr="001D5EB5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</w:t>
      </w:r>
      <w:r w:rsidRPr="001D5EB5">
        <w:rPr>
          <w:rFonts w:ascii="TH Sarabun New" w:hAnsi="TH Sarabun New" w:cs="TH Sarabun New"/>
          <w:sz w:val="32"/>
          <w:szCs w:val="32"/>
          <w:cs/>
        </w:rPr>
        <w:t>ตำแหน่ง อาจารย์</w:t>
      </w:r>
    </w:p>
    <w:p w14:paraId="06C47B9B" w14:textId="77777777" w:rsidR="00592B2C" w:rsidRPr="001D5EB5" w:rsidRDefault="00592B2C" w:rsidP="00592B2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3AC696DE" w14:textId="77777777" w:rsidR="00592B2C" w:rsidRPr="001D5EB5" w:rsidRDefault="00592B2C" w:rsidP="00592B2C">
      <w:pPr>
        <w:spacing w:after="0" w:line="240" w:lineRule="auto"/>
        <w:ind w:left="5760" w:firstLine="720"/>
        <w:rPr>
          <w:rFonts w:ascii="TH Sarabun New" w:hAnsi="TH Sarabun New" w:cs="TH Sarabun New"/>
          <w:b/>
          <w:bCs/>
          <w:sz w:val="32"/>
          <w:szCs w:val="32"/>
        </w:rPr>
      </w:pPr>
      <w:r w:rsidRPr="001D5EB5">
        <w:rPr>
          <w:rFonts w:ascii="TH Sarabun New" w:hAnsi="TH Sarabun New" w:cs="TH Sarabun New"/>
          <w:sz w:val="32"/>
          <w:szCs w:val="32"/>
          <w:cs/>
        </w:rPr>
        <w:t>ลงชื่อ ................................................</w:t>
      </w:r>
      <w:r w:rsidRPr="001D5EB5">
        <w:rPr>
          <w:rFonts w:ascii="TH Sarabun New" w:hAnsi="TH Sarabun New" w:cs="TH Sarabun New"/>
          <w:sz w:val="32"/>
          <w:szCs w:val="32"/>
        </w:rPr>
        <w:t>...........</w:t>
      </w:r>
    </w:p>
    <w:p w14:paraId="6F9686E8" w14:textId="5C145722" w:rsidR="00592B2C" w:rsidRPr="001D5EB5" w:rsidRDefault="00592B2C" w:rsidP="00592B2C">
      <w:pPr>
        <w:spacing w:after="0" w:line="240" w:lineRule="auto"/>
        <w:ind w:left="5760" w:firstLine="720"/>
        <w:rPr>
          <w:rFonts w:ascii="TH Sarabun New" w:hAnsi="TH Sarabun New" w:cs="TH Sarabun New"/>
          <w:sz w:val="32"/>
          <w:szCs w:val="32"/>
          <w:cs/>
        </w:rPr>
      </w:pPr>
      <w:r w:rsidRPr="001D5EB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1D5EB5">
        <w:rPr>
          <w:rFonts w:ascii="TH Sarabun New" w:hAnsi="TH Sarabun New" w:cs="TH Sarabun New"/>
          <w:sz w:val="32"/>
          <w:szCs w:val="32"/>
          <w:cs/>
        </w:rPr>
        <w:tab/>
        <w:t>(</w:t>
      </w:r>
      <w:r w:rsidR="00E7076E">
        <w:rPr>
          <w:rFonts w:ascii="TH Sarabun New" w:hAnsi="TH Sarabun New" w:cs="TH Sarabun New" w:hint="cs"/>
          <w:sz w:val="32"/>
          <w:szCs w:val="32"/>
          <w:cs/>
        </w:rPr>
        <w:t>ผศ.บุศริน เอี่ยวสีหยก</w:t>
      </w:r>
      <w:r w:rsidRPr="001D5EB5">
        <w:rPr>
          <w:rFonts w:ascii="TH Sarabun New" w:hAnsi="TH Sarabun New" w:cs="TH Sarabun New"/>
          <w:sz w:val="32"/>
          <w:szCs w:val="32"/>
          <w:cs/>
        </w:rPr>
        <w:t>)</w:t>
      </w:r>
    </w:p>
    <w:p w14:paraId="51F7C284" w14:textId="77777777" w:rsidR="00A00097" w:rsidRDefault="00592B2C" w:rsidP="00592B2C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  <w:sectPr w:rsidR="00A00097" w:rsidSect="002E3DE1">
          <w:pgSz w:w="16838" w:h="11906" w:orient="landscape"/>
          <w:pgMar w:top="1134" w:right="1440" w:bottom="851" w:left="1440" w:header="708" w:footer="708" w:gutter="0"/>
          <w:cols w:space="708"/>
          <w:docGrid w:linePitch="360"/>
        </w:sectPr>
      </w:pPr>
      <w:r w:rsidRPr="001D5EB5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                           </w:t>
      </w:r>
      <w:r w:rsidRPr="001D5EB5">
        <w:rPr>
          <w:rFonts w:ascii="TH Sarabun New" w:hAnsi="TH Sarabun New" w:cs="TH Sarabun New"/>
          <w:sz w:val="32"/>
          <w:szCs w:val="32"/>
          <w:cs/>
        </w:rPr>
        <w:tab/>
      </w:r>
      <w:r w:rsidRPr="001D5EB5">
        <w:rPr>
          <w:rFonts w:ascii="TH Sarabun New" w:hAnsi="TH Sarabun New" w:cs="TH Sarabun New"/>
          <w:sz w:val="32"/>
          <w:szCs w:val="32"/>
          <w:cs/>
        </w:rPr>
        <w:tab/>
        <w:t>ตำแหน่ง หัวหน้าสาขาวิชาการพยาบาล</w:t>
      </w:r>
      <w:r>
        <w:rPr>
          <w:rFonts w:ascii="TH Sarabun New" w:hAnsi="TH Sarabun New" w:cs="TH Sarabun New" w:hint="cs"/>
          <w:sz w:val="32"/>
          <w:szCs w:val="32"/>
          <w:cs/>
        </w:rPr>
        <w:t>ผู้ใหญ่และผู้สูงอายุ</w:t>
      </w:r>
    </w:p>
    <w:p w14:paraId="7CC25E53" w14:textId="1E4D48E0" w:rsidR="00592B2C" w:rsidRPr="001D5EB5" w:rsidRDefault="00A00097" w:rsidP="00592B2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A00097">
        <w:rPr>
          <w:rFonts w:ascii="TH Sarabun New" w:hAnsi="TH Sarabun New" w:cs="TH Sarabun New"/>
          <w:noProof/>
          <w:sz w:val="32"/>
          <w:szCs w:val="32"/>
          <w:cs/>
        </w:rPr>
        <w:lastRenderedPageBreak/>
        <w:drawing>
          <wp:inline distT="0" distB="0" distL="0" distR="0" wp14:anchorId="15F187AE" wp14:editId="0F5D7DF8">
            <wp:extent cx="6692749" cy="7261860"/>
            <wp:effectExtent l="0" t="0" r="0" b="0"/>
            <wp:docPr id="550022529" name="รูปภาพ 1" descr="รูปภาพประกอบด้วย ข้อความ, ภาพหน้าจอ, ตัวอักษร, เอกสาร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022529" name="รูปภาพ 1" descr="รูปภาพประกอบด้วย ข้อความ, ภาพหน้าจอ, ตัวอักษร, เอกสาร&#10;&#10;เนื้อหาที่สร้างโดย AI อาจไม่ถูกต้อง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03319" cy="7273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E2C6F0" w14:textId="77777777" w:rsidR="005462D5" w:rsidRPr="001860A3" w:rsidRDefault="005462D5">
      <w:pPr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</w:pPr>
    </w:p>
    <w:sectPr w:rsidR="005462D5" w:rsidRPr="001860A3" w:rsidSect="00A00097">
      <w:pgSz w:w="11906" w:h="16838"/>
      <w:pgMar w:top="1440" w:right="1134" w:bottom="14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F6A32"/>
    <w:multiLevelType w:val="hybridMultilevel"/>
    <w:tmpl w:val="E076B1DA"/>
    <w:lvl w:ilvl="0" w:tplc="240663BE">
      <w:start w:val="1"/>
      <w:numFmt w:val="bullet"/>
      <w:lvlText w:val="-"/>
      <w:lvlJc w:val="left"/>
      <w:pPr>
        <w:ind w:left="108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51697A"/>
    <w:multiLevelType w:val="hybridMultilevel"/>
    <w:tmpl w:val="1952E41C"/>
    <w:lvl w:ilvl="0" w:tplc="FFFFFFFF">
      <w:start w:val="1"/>
      <w:numFmt w:val="decimal"/>
      <w:lvlText w:val="%1."/>
      <w:lvlJc w:val="left"/>
      <w:pPr>
        <w:ind w:left="1152" w:hanging="360"/>
      </w:pPr>
      <w:rPr>
        <w:rFonts w:cstheme="minorBidi" w:hint="default"/>
        <w:sz w:val="32"/>
      </w:rPr>
    </w:lvl>
    <w:lvl w:ilvl="1" w:tplc="FFFFFFFF" w:tentative="1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27970F04"/>
    <w:multiLevelType w:val="hybridMultilevel"/>
    <w:tmpl w:val="CBD092F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AD4280"/>
    <w:multiLevelType w:val="hybridMultilevel"/>
    <w:tmpl w:val="578864FE"/>
    <w:lvl w:ilvl="0" w:tplc="7DE66F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5674A"/>
    <w:multiLevelType w:val="hybridMultilevel"/>
    <w:tmpl w:val="017411E2"/>
    <w:lvl w:ilvl="0" w:tplc="742C15F2">
      <w:start w:val="1"/>
      <w:numFmt w:val="decimal"/>
      <w:lvlText w:val="%1."/>
      <w:lvlJc w:val="left"/>
      <w:pPr>
        <w:ind w:left="720" w:hanging="360"/>
      </w:pPr>
      <w:rPr>
        <w:b/>
        <w:bCs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70E1C"/>
    <w:multiLevelType w:val="hybridMultilevel"/>
    <w:tmpl w:val="5F5A7C6A"/>
    <w:lvl w:ilvl="0" w:tplc="33B2C3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3B563BC"/>
    <w:multiLevelType w:val="hybridMultilevel"/>
    <w:tmpl w:val="1676F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8265A2"/>
    <w:multiLevelType w:val="hybridMultilevel"/>
    <w:tmpl w:val="956013AA"/>
    <w:lvl w:ilvl="0" w:tplc="DDE685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AB4EFD"/>
    <w:multiLevelType w:val="hybridMultilevel"/>
    <w:tmpl w:val="CC50997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D044DD"/>
    <w:multiLevelType w:val="hybridMultilevel"/>
    <w:tmpl w:val="CC50997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4133B6"/>
    <w:multiLevelType w:val="hybridMultilevel"/>
    <w:tmpl w:val="61F0BC1C"/>
    <w:lvl w:ilvl="0" w:tplc="0FF8E29E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9950C5"/>
    <w:multiLevelType w:val="hybridMultilevel"/>
    <w:tmpl w:val="102AA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502E8A"/>
    <w:multiLevelType w:val="hybridMultilevel"/>
    <w:tmpl w:val="EB4C7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0B78CF"/>
    <w:multiLevelType w:val="hybridMultilevel"/>
    <w:tmpl w:val="F4146A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DF098D"/>
    <w:multiLevelType w:val="hybridMultilevel"/>
    <w:tmpl w:val="CC50997E"/>
    <w:lvl w:ilvl="0" w:tplc="A586B2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D1C6603"/>
    <w:multiLevelType w:val="hybridMultilevel"/>
    <w:tmpl w:val="CE4CAD90"/>
    <w:lvl w:ilvl="0" w:tplc="DF50852E">
      <w:numFmt w:val="bullet"/>
      <w:lvlText w:val="-"/>
      <w:lvlJc w:val="left"/>
      <w:pPr>
        <w:ind w:left="108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DEA5E03"/>
    <w:multiLevelType w:val="hybridMultilevel"/>
    <w:tmpl w:val="3F6CA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6455558">
    <w:abstractNumId w:val="6"/>
  </w:num>
  <w:num w:numId="2" w16cid:durableId="887447649">
    <w:abstractNumId w:val="4"/>
  </w:num>
  <w:num w:numId="3" w16cid:durableId="1808662686">
    <w:abstractNumId w:val="12"/>
  </w:num>
  <w:num w:numId="4" w16cid:durableId="1482425063">
    <w:abstractNumId w:val="1"/>
  </w:num>
  <w:num w:numId="5" w16cid:durableId="1814982205">
    <w:abstractNumId w:val="7"/>
  </w:num>
  <w:num w:numId="6" w16cid:durableId="626476376">
    <w:abstractNumId w:val="14"/>
  </w:num>
  <w:num w:numId="7" w16cid:durableId="1167407501">
    <w:abstractNumId w:val="3"/>
  </w:num>
  <w:num w:numId="8" w16cid:durableId="913776643">
    <w:abstractNumId w:val="10"/>
  </w:num>
  <w:num w:numId="9" w16cid:durableId="1526212348">
    <w:abstractNumId w:val="9"/>
  </w:num>
  <w:num w:numId="10" w16cid:durableId="652218388">
    <w:abstractNumId w:val="8"/>
  </w:num>
  <w:num w:numId="11" w16cid:durableId="2073501916">
    <w:abstractNumId w:val="16"/>
  </w:num>
  <w:num w:numId="12" w16cid:durableId="434714064">
    <w:abstractNumId w:val="2"/>
  </w:num>
  <w:num w:numId="13" w16cid:durableId="508720696">
    <w:abstractNumId w:val="5"/>
  </w:num>
  <w:num w:numId="14" w16cid:durableId="1076829072">
    <w:abstractNumId w:val="11"/>
  </w:num>
  <w:num w:numId="15" w16cid:durableId="318925910">
    <w:abstractNumId w:val="13"/>
  </w:num>
  <w:num w:numId="16" w16cid:durableId="665670183">
    <w:abstractNumId w:val="15"/>
  </w:num>
  <w:num w:numId="17" w16cid:durableId="509223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326"/>
    <w:rsid w:val="00036344"/>
    <w:rsid w:val="0007567E"/>
    <w:rsid w:val="00116A89"/>
    <w:rsid w:val="0014767B"/>
    <w:rsid w:val="001860A3"/>
    <w:rsid w:val="0018700D"/>
    <w:rsid w:val="00190075"/>
    <w:rsid w:val="001B1DC4"/>
    <w:rsid w:val="001C525B"/>
    <w:rsid w:val="001D5EB5"/>
    <w:rsid w:val="00210799"/>
    <w:rsid w:val="0026588B"/>
    <w:rsid w:val="00297132"/>
    <w:rsid w:val="002D0C10"/>
    <w:rsid w:val="002D279B"/>
    <w:rsid w:val="002E3DE1"/>
    <w:rsid w:val="0032032A"/>
    <w:rsid w:val="00336868"/>
    <w:rsid w:val="00337CA2"/>
    <w:rsid w:val="00372AE9"/>
    <w:rsid w:val="00382793"/>
    <w:rsid w:val="00383DF8"/>
    <w:rsid w:val="00385AF5"/>
    <w:rsid w:val="00392D9B"/>
    <w:rsid w:val="003A520B"/>
    <w:rsid w:val="003B76FE"/>
    <w:rsid w:val="003E32B7"/>
    <w:rsid w:val="00411A27"/>
    <w:rsid w:val="00442548"/>
    <w:rsid w:val="0044475A"/>
    <w:rsid w:val="0046476F"/>
    <w:rsid w:val="004F222B"/>
    <w:rsid w:val="005462D5"/>
    <w:rsid w:val="005608FB"/>
    <w:rsid w:val="005730C0"/>
    <w:rsid w:val="005878F0"/>
    <w:rsid w:val="00592B2C"/>
    <w:rsid w:val="005E4E9E"/>
    <w:rsid w:val="006018BF"/>
    <w:rsid w:val="00675009"/>
    <w:rsid w:val="006926FC"/>
    <w:rsid w:val="006F138B"/>
    <w:rsid w:val="00741C8B"/>
    <w:rsid w:val="00790A29"/>
    <w:rsid w:val="00790C8B"/>
    <w:rsid w:val="007D0254"/>
    <w:rsid w:val="007E5C7C"/>
    <w:rsid w:val="008136CC"/>
    <w:rsid w:val="008303CD"/>
    <w:rsid w:val="00885B21"/>
    <w:rsid w:val="00896B31"/>
    <w:rsid w:val="008F684C"/>
    <w:rsid w:val="009129A2"/>
    <w:rsid w:val="009444CD"/>
    <w:rsid w:val="00960FF8"/>
    <w:rsid w:val="00991128"/>
    <w:rsid w:val="009A2CA3"/>
    <w:rsid w:val="009C0771"/>
    <w:rsid w:val="009E7A78"/>
    <w:rsid w:val="009F7AF3"/>
    <w:rsid w:val="00A00097"/>
    <w:rsid w:val="00A30D24"/>
    <w:rsid w:val="00A53877"/>
    <w:rsid w:val="00A74B5A"/>
    <w:rsid w:val="00A92716"/>
    <w:rsid w:val="00AA6170"/>
    <w:rsid w:val="00AD693D"/>
    <w:rsid w:val="00AD7674"/>
    <w:rsid w:val="00AE47AD"/>
    <w:rsid w:val="00B0289B"/>
    <w:rsid w:val="00B03F41"/>
    <w:rsid w:val="00B34CC8"/>
    <w:rsid w:val="00B41449"/>
    <w:rsid w:val="00B73EF1"/>
    <w:rsid w:val="00B77D81"/>
    <w:rsid w:val="00B91E68"/>
    <w:rsid w:val="00BB1E17"/>
    <w:rsid w:val="00BC168B"/>
    <w:rsid w:val="00BC1F13"/>
    <w:rsid w:val="00C36EFD"/>
    <w:rsid w:val="00C63158"/>
    <w:rsid w:val="00C7167B"/>
    <w:rsid w:val="00C727E3"/>
    <w:rsid w:val="00C90A6F"/>
    <w:rsid w:val="00CA06C6"/>
    <w:rsid w:val="00CA179E"/>
    <w:rsid w:val="00CC60A8"/>
    <w:rsid w:val="00CF0413"/>
    <w:rsid w:val="00D251D9"/>
    <w:rsid w:val="00D35C66"/>
    <w:rsid w:val="00D63326"/>
    <w:rsid w:val="00D6470A"/>
    <w:rsid w:val="00D647B7"/>
    <w:rsid w:val="00D91B96"/>
    <w:rsid w:val="00DA5598"/>
    <w:rsid w:val="00DC53A8"/>
    <w:rsid w:val="00DE35E1"/>
    <w:rsid w:val="00E12EBC"/>
    <w:rsid w:val="00E237EF"/>
    <w:rsid w:val="00E52E3B"/>
    <w:rsid w:val="00E7076E"/>
    <w:rsid w:val="00E73A76"/>
    <w:rsid w:val="00F0384B"/>
    <w:rsid w:val="00F144CC"/>
    <w:rsid w:val="00F16781"/>
    <w:rsid w:val="00F421B2"/>
    <w:rsid w:val="00F719D0"/>
    <w:rsid w:val="00F9729E"/>
    <w:rsid w:val="00FB50C5"/>
    <w:rsid w:val="00FB7492"/>
    <w:rsid w:val="00FF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8B1D32"/>
  <w15:chartTrackingRefBased/>
  <w15:docId w15:val="{819C82D0-BD1E-44ED-A0C9-D243D75FC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0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3326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kern w:val="0"/>
      <w:sz w:val="24"/>
      <w:szCs w:val="30"/>
      <w14:ligatures w14:val="none"/>
    </w:rPr>
  </w:style>
  <w:style w:type="table" w:styleId="a4">
    <w:name w:val="Table Grid"/>
    <w:basedOn w:val="a1"/>
    <w:uiPriority w:val="39"/>
    <w:rsid w:val="00D63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9F7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12</Pages>
  <Words>2453</Words>
  <Characters>13984</Characters>
  <Application>Microsoft Office Word</Application>
  <DocSecurity>0</DocSecurity>
  <Lines>116</Lines>
  <Paragraphs>32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Daungdao Ubolyam</dc:creator>
  <cp:keywords/>
  <dc:description/>
  <cp:lastModifiedBy>reviewer1</cp:lastModifiedBy>
  <cp:revision>36</cp:revision>
  <dcterms:created xsi:type="dcterms:W3CDTF">2024-10-16T04:20:00Z</dcterms:created>
  <dcterms:modified xsi:type="dcterms:W3CDTF">2026-02-09T03:28:00Z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03e1e8c027257adc14ebc47175a3db3ec2d6b75d166a91f6be2caaf108c2d928</vt:lpwstr>
  </property>
</Properties>
</file>